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7DCF86" w14:textId="77777777" w:rsidR="001C1C51" w:rsidRPr="001C1C51" w:rsidRDefault="001C1C51" w:rsidP="001C1C51">
      <w:pPr>
        <w:rPr>
          <w:rFonts w:asciiTheme="minorHAnsi" w:hAnsiTheme="minorHAnsi"/>
        </w:rPr>
      </w:pPr>
      <w:r w:rsidRPr="001C1C51">
        <w:rPr>
          <w:rFonts w:asciiTheme="minorHAnsi" w:hAnsiTheme="minorHAnsi"/>
        </w:rPr>
        <w:t>Ballantine,</w:t>
      </w:r>
      <w:r w:rsidRPr="001C1C51">
        <w:rPr>
          <w:rFonts w:asciiTheme="minorHAnsi" w:hAnsiTheme="minorHAnsi"/>
          <w:i/>
        </w:rPr>
        <w:t xml:space="preserve"> Our Social World, Condensed,</w:t>
      </w:r>
      <w:r w:rsidRPr="001C1C51">
        <w:rPr>
          <w:rFonts w:asciiTheme="minorHAnsi" w:hAnsiTheme="minorHAnsi"/>
        </w:rPr>
        <w:t xml:space="preserve"> 4th edition</w:t>
      </w:r>
    </w:p>
    <w:p w14:paraId="648F25CA" w14:textId="1EDDA312" w:rsidR="001C1C51" w:rsidRPr="001C1C51" w:rsidRDefault="001C1C51" w:rsidP="001C1C51">
      <w:pPr>
        <w:rPr>
          <w:rFonts w:asciiTheme="minorHAnsi" w:hAnsiTheme="minorHAnsi"/>
        </w:rPr>
      </w:pPr>
      <w:r w:rsidRPr="001C1C51">
        <w:rPr>
          <w:rFonts w:asciiTheme="minorHAnsi" w:hAnsiTheme="minorHAnsi"/>
        </w:rPr>
        <w:t xml:space="preserve">Chapter </w:t>
      </w:r>
      <w:r w:rsidRPr="001C1C51">
        <w:rPr>
          <w:rFonts w:asciiTheme="minorHAnsi" w:hAnsiTheme="minorHAnsi"/>
        </w:rPr>
        <w:t>2</w:t>
      </w:r>
      <w:bookmarkStart w:id="0" w:name="_GoBack"/>
      <w:bookmarkEnd w:id="0"/>
    </w:p>
    <w:p w14:paraId="70EA8C08" w14:textId="77777777" w:rsidR="000B5114" w:rsidRPr="001C1C51" w:rsidRDefault="000B5114" w:rsidP="005C6280">
      <w:pPr>
        <w:rPr>
          <w:rFonts w:asciiTheme="minorHAnsi" w:hAnsiTheme="minorHAnsi" w:cs="Arial"/>
          <w:b/>
        </w:rPr>
      </w:pPr>
    </w:p>
    <w:p w14:paraId="09516FC6" w14:textId="77777777" w:rsidR="00ED38E0" w:rsidRPr="001C1C51" w:rsidRDefault="00ED38E0" w:rsidP="00ED38E0">
      <w:pPr>
        <w:rPr>
          <w:rFonts w:asciiTheme="minorHAnsi" w:hAnsiTheme="minorHAnsi" w:cs="Arial"/>
        </w:rPr>
      </w:pPr>
      <w:r w:rsidRPr="001C1C51">
        <w:rPr>
          <w:rFonts w:asciiTheme="minorHAnsi" w:hAnsiTheme="minorHAnsi" w:cs="Arial"/>
        </w:rPr>
        <w:t>1. The statement “People who have more than 12 years of education and who own a personal computer are more likely to use online dating services than those who have less than 12 years of education and who do not own a personal computer” is a:</w:t>
      </w:r>
    </w:p>
    <w:p w14:paraId="1439C49E" w14:textId="77777777" w:rsidR="00ED38E0" w:rsidRPr="001C1C51" w:rsidRDefault="00ED38E0" w:rsidP="00ED38E0">
      <w:pPr>
        <w:rPr>
          <w:rFonts w:asciiTheme="minorHAnsi" w:hAnsiTheme="minorHAnsi" w:cs="Arial"/>
        </w:rPr>
      </w:pPr>
      <w:r w:rsidRPr="001C1C51">
        <w:rPr>
          <w:rFonts w:asciiTheme="minorHAnsi" w:hAnsiTheme="minorHAnsi" w:cs="Arial"/>
        </w:rPr>
        <w:t>*a. Hypothesis</w:t>
      </w:r>
    </w:p>
    <w:p w14:paraId="07389208" w14:textId="77777777" w:rsidR="00ED38E0" w:rsidRPr="001C1C51" w:rsidRDefault="00ED38E0" w:rsidP="00ED38E0">
      <w:pPr>
        <w:rPr>
          <w:rFonts w:asciiTheme="minorHAnsi" w:hAnsiTheme="minorHAnsi" w:cs="Arial"/>
        </w:rPr>
      </w:pPr>
      <w:r w:rsidRPr="001C1C51">
        <w:rPr>
          <w:rFonts w:asciiTheme="minorHAnsi" w:hAnsiTheme="minorHAnsi" w:cs="Arial"/>
        </w:rPr>
        <w:t>b. Theory</w:t>
      </w:r>
    </w:p>
    <w:p w14:paraId="2046EBF7" w14:textId="77777777" w:rsidR="00ED38E0" w:rsidRPr="001C1C51" w:rsidRDefault="00ED38E0" w:rsidP="00ED38E0">
      <w:pPr>
        <w:rPr>
          <w:rFonts w:asciiTheme="minorHAnsi" w:hAnsiTheme="minorHAnsi" w:cs="Arial"/>
        </w:rPr>
      </w:pPr>
      <w:r w:rsidRPr="001C1C51">
        <w:rPr>
          <w:rFonts w:asciiTheme="minorHAnsi" w:hAnsiTheme="minorHAnsi" w:cs="Arial"/>
        </w:rPr>
        <w:t>c. Empirical test</w:t>
      </w:r>
    </w:p>
    <w:p w14:paraId="5BD718E7" w14:textId="77777777" w:rsidR="00ED38E0" w:rsidRPr="001C1C51" w:rsidRDefault="00ED38E0" w:rsidP="00ED38E0">
      <w:pPr>
        <w:rPr>
          <w:rFonts w:asciiTheme="minorHAnsi" w:hAnsiTheme="minorHAnsi" w:cs="Arial"/>
        </w:rPr>
      </w:pPr>
      <w:r w:rsidRPr="001C1C51">
        <w:rPr>
          <w:rFonts w:asciiTheme="minorHAnsi" w:hAnsiTheme="minorHAnsi" w:cs="Arial"/>
        </w:rPr>
        <w:t>d. Method</w:t>
      </w:r>
    </w:p>
    <w:p w14:paraId="65E33C45"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598C018D"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w:t>
      </w:r>
    </w:p>
    <w:p w14:paraId="6B2459EF"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Application</w:t>
      </w:r>
    </w:p>
    <w:p w14:paraId="6C9B0C40" w14:textId="77777777" w:rsidR="00ED38E0" w:rsidRPr="001C1C51" w:rsidRDefault="00ED38E0" w:rsidP="00ED38E0">
      <w:pPr>
        <w:rPr>
          <w:rFonts w:asciiTheme="minorHAnsi" w:hAnsiTheme="minorHAnsi" w:cs="Arial"/>
        </w:rPr>
      </w:pPr>
      <w:r w:rsidRPr="001C1C51">
        <w:rPr>
          <w:rFonts w:asciiTheme="minorHAnsi" w:hAnsiTheme="minorHAnsi" w:cs="Arial"/>
        </w:rPr>
        <w:t>Answer location: Ideas Underlying Science</w:t>
      </w:r>
    </w:p>
    <w:p w14:paraId="1331D8C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7A5628ED" w14:textId="77777777" w:rsidR="00ED38E0" w:rsidRPr="001C1C51" w:rsidRDefault="00ED38E0" w:rsidP="00ED38E0">
      <w:pPr>
        <w:rPr>
          <w:rFonts w:asciiTheme="minorHAnsi" w:hAnsiTheme="minorHAnsi" w:cs="Arial"/>
        </w:rPr>
      </w:pPr>
    </w:p>
    <w:p w14:paraId="566CF5BF" w14:textId="77777777" w:rsidR="00ED38E0" w:rsidRPr="001C1C51" w:rsidRDefault="00ED38E0" w:rsidP="00ED38E0">
      <w:pPr>
        <w:rPr>
          <w:rFonts w:asciiTheme="minorHAnsi" w:hAnsiTheme="minorHAnsi" w:cs="Arial"/>
        </w:rPr>
      </w:pPr>
      <w:r w:rsidRPr="001C1C51">
        <w:rPr>
          <w:rFonts w:asciiTheme="minorHAnsi" w:hAnsiTheme="minorHAnsi" w:cs="Arial"/>
        </w:rPr>
        <w:t>2. Alexa and Eduardo want to do a sociological study of working mothers in Brazil. Alexa wants to begin with some general theories about working moms in Brazil and then make hypotheses based on those theories. Eduardo prefers to collect data first by interviewing a representative sample of working Brazilian mothers and then formulate a theory to explain their findings. In this example, Alexa prefers to use _________, while Eduardo would rather use __________.</w:t>
      </w:r>
    </w:p>
    <w:p w14:paraId="2D1C7EB9"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inductive reasoning, deductive reasoning</w:t>
      </w:r>
    </w:p>
    <w:p w14:paraId="39364CFC" w14:textId="77777777" w:rsidR="00ED38E0" w:rsidRPr="001C1C51" w:rsidRDefault="00ED38E0" w:rsidP="00ED38E0">
      <w:pPr>
        <w:rPr>
          <w:rFonts w:asciiTheme="minorHAnsi" w:hAnsiTheme="minorHAnsi" w:cs="Arial"/>
        </w:rPr>
      </w:pPr>
      <w:r w:rsidRPr="001C1C51">
        <w:rPr>
          <w:rFonts w:asciiTheme="minorHAnsi" w:hAnsiTheme="minorHAnsi" w:cs="Arial"/>
        </w:rPr>
        <w:t>*b. deducting reasoning, inductive reasoning</w:t>
      </w:r>
    </w:p>
    <w:p w14:paraId="733427DA"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planning techniques, conceptual techniques</w:t>
      </w:r>
    </w:p>
    <w:p w14:paraId="32E9BAE6"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conceptual techniques, planning techniques</w:t>
      </w:r>
    </w:p>
    <w:p w14:paraId="4BB3E830"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4FDF6316" w14:textId="77777777" w:rsidR="00ED38E0" w:rsidRPr="001C1C51" w:rsidRDefault="00ED38E0" w:rsidP="00ED38E0">
      <w:pPr>
        <w:rPr>
          <w:rFonts w:asciiTheme="minorHAnsi" w:hAnsiTheme="minorHAnsi" w:cs="Arial"/>
        </w:rPr>
      </w:pPr>
      <w:r w:rsidRPr="001C1C51">
        <w:rPr>
          <w:rFonts w:asciiTheme="minorHAnsi" w:hAnsiTheme="minorHAnsi" w:cs="Arial"/>
        </w:rPr>
        <w:t>LO: 2.4 List the basic steps of the scientific research process.</w:t>
      </w:r>
    </w:p>
    <w:p w14:paraId="47E9212D"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Application</w:t>
      </w:r>
    </w:p>
    <w:p w14:paraId="55AAA18D" w14:textId="77777777" w:rsidR="00ED38E0" w:rsidRPr="001C1C51" w:rsidRDefault="00ED38E0" w:rsidP="00ED38E0">
      <w:pPr>
        <w:rPr>
          <w:rFonts w:asciiTheme="minorHAnsi" w:hAnsiTheme="minorHAnsi" w:cs="Arial"/>
        </w:rPr>
      </w:pPr>
      <w:r w:rsidRPr="001C1C51">
        <w:rPr>
          <w:rFonts w:asciiTheme="minorHAnsi" w:hAnsiTheme="minorHAnsi" w:cs="Arial"/>
        </w:rPr>
        <w:t>Answer location: How Sociologists Study the Social World</w:t>
      </w:r>
    </w:p>
    <w:p w14:paraId="0E046EC6"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5B1A5F85" w14:textId="77777777" w:rsidR="00ED38E0" w:rsidRPr="001C1C51" w:rsidRDefault="00ED38E0" w:rsidP="00ED38E0">
      <w:pPr>
        <w:rPr>
          <w:rFonts w:asciiTheme="minorHAnsi" w:hAnsiTheme="minorHAnsi" w:cs="Arial"/>
        </w:rPr>
      </w:pPr>
    </w:p>
    <w:p w14:paraId="1DCF56FF" w14:textId="77777777" w:rsidR="00ED38E0" w:rsidRPr="001C1C51" w:rsidRDefault="00ED38E0" w:rsidP="00ED38E0">
      <w:pPr>
        <w:rPr>
          <w:rFonts w:asciiTheme="minorHAnsi" w:hAnsiTheme="minorHAnsi" w:cs="Arial"/>
        </w:rPr>
      </w:pPr>
      <w:r w:rsidRPr="001C1C51">
        <w:rPr>
          <w:rFonts w:asciiTheme="minorHAnsi" w:hAnsiTheme="minorHAnsi" w:cs="Arial"/>
        </w:rPr>
        <w:t>3. Pam wants to study the impact of war on soldiers. She plans to observe therapy groups for soldiers who have posttraumatic stress disorder and to take a representative survey of returning soldiers. Pam's proposed research method can best be described as:</w:t>
      </w:r>
    </w:p>
    <w:p w14:paraId="36493AC5" w14:textId="77777777" w:rsidR="00ED38E0" w:rsidRPr="001C1C51" w:rsidRDefault="00ED38E0" w:rsidP="00ED38E0">
      <w:pPr>
        <w:rPr>
          <w:rFonts w:asciiTheme="minorHAnsi" w:hAnsiTheme="minorHAnsi" w:cs="Arial"/>
        </w:rPr>
      </w:pPr>
      <w:r w:rsidRPr="001C1C51">
        <w:rPr>
          <w:rFonts w:asciiTheme="minorHAnsi" w:hAnsiTheme="minorHAnsi" w:cs="Arial"/>
        </w:rPr>
        <w:t>a. Secondary analysis</w:t>
      </w:r>
    </w:p>
    <w:p w14:paraId="32607202" w14:textId="77777777" w:rsidR="00ED38E0" w:rsidRPr="001C1C51" w:rsidRDefault="00ED38E0" w:rsidP="00ED38E0">
      <w:pPr>
        <w:rPr>
          <w:rFonts w:asciiTheme="minorHAnsi" w:hAnsiTheme="minorHAnsi" w:cs="Arial"/>
        </w:rPr>
      </w:pPr>
      <w:r w:rsidRPr="001C1C51">
        <w:rPr>
          <w:rFonts w:asciiTheme="minorHAnsi" w:hAnsiTheme="minorHAnsi" w:cs="Arial"/>
        </w:rPr>
        <w:t>b. Fieldwork</w:t>
      </w:r>
    </w:p>
    <w:p w14:paraId="3902736B" w14:textId="77777777" w:rsidR="00ED38E0" w:rsidRPr="001C1C51" w:rsidRDefault="00ED38E0" w:rsidP="00ED38E0">
      <w:pPr>
        <w:rPr>
          <w:rFonts w:asciiTheme="minorHAnsi" w:hAnsiTheme="minorHAnsi" w:cs="Arial"/>
        </w:rPr>
      </w:pPr>
      <w:r w:rsidRPr="001C1C51">
        <w:rPr>
          <w:rFonts w:asciiTheme="minorHAnsi" w:hAnsiTheme="minorHAnsi" w:cs="Arial"/>
        </w:rPr>
        <w:t>c. Ethnography</w:t>
      </w:r>
    </w:p>
    <w:p w14:paraId="2E12AEA8" w14:textId="77777777" w:rsidR="00ED38E0" w:rsidRPr="001C1C51" w:rsidRDefault="00ED38E0" w:rsidP="00ED38E0">
      <w:pPr>
        <w:rPr>
          <w:rFonts w:asciiTheme="minorHAnsi" w:hAnsiTheme="minorHAnsi" w:cs="Arial"/>
        </w:rPr>
      </w:pPr>
      <w:r w:rsidRPr="001C1C51">
        <w:rPr>
          <w:rFonts w:asciiTheme="minorHAnsi" w:hAnsiTheme="minorHAnsi" w:cs="Arial"/>
        </w:rPr>
        <w:t>*d. Triangulation</w:t>
      </w:r>
    </w:p>
    <w:p w14:paraId="1DC33442"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D</w:t>
      </w:r>
    </w:p>
    <w:p w14:paraId="64B8778E" w14:textId="77777777" w:rsidR="00ED38E0" w:rsidRPr="001C1C51" w:rsidRDefault="00ED38E0" w:rsidP="00ED38E0">
      <w:pPr>
        <w:rPr>
          <w:rFonts w:asciiTheme="minorHAnsi" w:hAnsiTheme="minorHAnsi" w:cs="Arial"/>
        </w:rPr>
      </w:pPr>
      <w:r w:rsidRPr="001C1C51">
        <w:rPr>
          <w:rFonts w:asciiTheme="minorHAnsi" w:hAnsiTheme="minorHAnsi" w:cs="Arial"/>
        </w:rPr>
        <w:t>LO: 2.4 List the basic steps of the scientific research process.</w:t>
      </w:r>
    </w:p>
    <w:p w14:paraId="13CF698A"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Application</w:t>
      </w:r>
    </w:p>
    <w:p w14:paraId="17109CA4" w14:textId="77777777" w:rsidR="00ED38E0" w:rsidRPr="001C1C51" w:rsidRDefault="00ED38E0" w:rsidP="00ED38E0">
      <w:pPr>
        <w:rPr>
          <w:rFonts w:asciiTheme="minorHAnsi" w:hAnsiTheme="minorHAnsi" w:cs="Arial"/>
        </w:rPr>
      </w:pPr>
      <w:r w:rsidRPr="001C1C51">
        <w:rPr>
          <w:rFonts w:asciiTheme="minorHAnsi" w:hAnsiTheme="minorHAnsi" w:cs="Arial"/>
        </w:rPr>
        <w:t>Answer location: Designing the Research Method and Collecting the Data</w:t>
      </w:r>
    </w:p>
    <w:p w14:paraId="7355FA5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44710537" w14:textId="77777777" w:rsidR="00ED38E0" w:rsidRPr="001C1C51" w:rsidRDefault="00ED38E0" w:rsidP="00ED38E0">
      <w:pPr>
        <w:rPr>
          <w:rFonts w:asciiTheme="minorHAnsi" w:hAnsiTheme="minorHAnsi" w:cs="Arial"/>
        </w:rPr>
      </w:pPr>
    </w:p>
    <w:p w14:paraId="3EE1D856" w14:textId="77777777" w:rsidR="00ED38E0" w:rsidRPr="001C1C51" w:rsidRDefault="00ED38E0" w:rsidP="00ED38E0">
      <w:pPr>
        <w:rPr>
          <w:rFonts w:asciiTheme="minorHAnsi" w:hAnsiTheme="minorHAnsi" w:cs="Arial"/>
        </w:rPr>
      </w:pPr>
      <w:r w:rsidRPr="001C1C51">
        <w:rPr>
          <w:rFonts w:asciiTheme="minorHAnsi" w:hAnsiTheme="minorHAnsi" w:cs="Arial"/>
        </w:rPr>
        <w:lastRenderedPageBreak/>
        <w:t>4. It is the day before the first sociology exam. Mark, a first-year college student, chose to play games on Facebook until 2:00 a.m. instead of studying for the exam. According to rational choice theory, why did Mark play Facebook games?</w:t>
      </w:r>
    </w:p>
    <w:p w14:paraId="79352E69" w14:textId="77777777" w:rsidR="00ED38E0" w:rsidRPr="001C1C51" w:rsidRDefault="00ED38E0" w:rsidP="00ED38E0">
      <w:pPr>
        <w:rPr>
          <w:rFonts w:asciiTheme="minorHAnsi" w:hAnsiTheme="minorHAnsi" w:cs="Arial"/>
        </w:rPr>
      </w:pPr>
      <w:r w:rsidRPr="001C1C51">
        <w:rPr>
          <w:rFonts w:asciiTheme="minorHAnsi" w:hAnsiTheme="minorHAnsi" w:cs="Arial"/>
        </w:rPr>
        <w:t>a. Mark’s roommate scored higher on the video game and Mark needed to beat him to save face.</w:t>
      </w:r>
    </w:p>
    <w:p w14:paraId="084263D1" w14:textId="77777777" w:rsidR="00ED38E0" w:rsidRPr="001C1C51" w:rsidRDefault="00ED38E0" w:rsidP="00ED38E0">
      <w:pPr>
        <w:rPr>
          <w:rFonts w:asciiTheme="minorHAnsi" w:hAnsiTheme="minorHAnsi" w:cs="Arial"/>
        </w:rPr>
      </w:pPr>
      <w:r w:rsidRPr="001C1C51">
        <w:rPr>
          <w:rFonts w:asciiTheme="minorHAnsi" w:hAnsiTheme="minorHAnsi" w:cs="Arial"/>
        </w:rPr>
        <w:t>*b. Mark found playing video games more rewarding than studying.</w:t>
      </w:r>
    </w:p>
    <w:p w14:paraId="75FBEB2A" w14:textId="77777777" w:rsidR="00ED38E0" w:rsidRPr="001C1C51" w:rsidRDefault="00ED38E0" w:rsidP="00ED38E0">
      <w:pPr>
        <w:rPr>
          <w:rFonts w:asciiTheme="minorHAnsi" w:hAnsiTheme="minorHAnsi" w:cs="Arial"/>
        </w:rPr>
      </w:pPr>
      <w:r w:rsidRPr="001C1C51">
        <w:rPr>
          <w:rFonts w:asciiTheme="minorHAnsi" w:hAnsiTheme="minorHAnsi" w:cs="Arial"/>
        </w:rPr>
        <w:t>c. Mark has a problem of being obsessed by video games.</w:t>
      </w:r>
    </w:p>
    <w:p w14:paraId="5C79AAD5" w14:textId="77777777" w:rsidR="00ED38E0" w:rsidRPr="001C1C51" w:rsidRDefault="00ED38E0" w:rsidP="00ED38E0">
      <w:pPr>
        <w:rPr>
          <w:rFonts w:asciiTheme="minorHAnsi" w:hAnsiTheme="minorHAnsi" w:cs="Arial"/>
        </w:rPr>
      </w:pPr>
      <w:r w:rsidRPr="001C1C51">
        <w:rPr>
          <w:rFonts w:asciiTheme="minorHAnsi" w:hAnsiTheme="minorHAnsi" w:cs="Arial"/>
        </w:rPr>
        <w:t>d. Mark has learned through his interactions that playing video games relaxes him before exams.</w:t>
      </w:r>
    </w:p>
    <w:p w14:paraId="429BA1E4"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679E92F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497950EB"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Application</w:t>
      </w:r>
    </w:p>
    <w:p w14:paraId="4E2227E1"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Micro- and </w:t>
      </w:r>
      <w:proofErr w:type="spellStart"/>
      <w:r w:rsidRPr="001C1C51">
        <w:rPr>
          <w:rFonts w:asciiTheme="minorHAnsi" w:hAnsiTheme="minorHAnsi" w:cs="Arial"/>
        </w:rPr>
        <w:t>Meso</w:t>
      </w:r>
      <w:proofErr w:type="spellEnd"/>
      <w:r w:rsidRPr="001C1C51">
        <w:rPr>
          <w:rFonts w:asciiTheme="minorHAnsi" w:hAnsiTheme="minorHAnsi" w:cs="Arial"/>
        </w:rPr>
        <w:t xml:space="preserve">-Level Theories </w:t>
      </w:r>
    </w:p>
    <w:p w14:paraId="0F60BAC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0CEA4E8B" w14:textId="77777777" w:rsidR="00ED38E0" w:rsidRPr="001C1C51" w:rsidRDefault="00ED38E0" w:rsidP="00ED38E0">
      <w:pPr>
        <w:rPr>
          <w:rFonts w:asciiTheme="minorHAnsi" w:hAnsiTheme="minorHAnsi" w:cs="Arial"/>
        </w:rPr>
      </w:pPr>
    </w:p>
    <w:p w14:paraId="13D3F3B4" w14:textId="77777777" w:rsidR="00ED38E0" w:rsidRPr="001C1C51" w:rsidRDefault="00ED38E0" w:rsidP="00ED38E0">
      <w:pPr>
        <w:rPr>
          <w:rFonts w:asciiTheme="minorHAnsi" w:hAnsiTheme="minorHAnsi" w:cs="Arial"/>
        </w:rPr>
      </w:pPr>
      <w:r w:rsidRPr="001C1C51">
        <w:rPr>
          <w:rFonts w:asciiTheme="minorHAnsi" w:hAnsiTheme="minorHAnsi" w:cs="Arial"/>
        </w:rPr>
        <w:t>5. Adam wants to study why men choose to go into nursing careers. He theorizes that men are heavily recruited into nursing because their physical strength and presence in hospitals benefits both patients and other hospital staff. Which theoretical perspective is Adam using?</w:t>
      </w:r>
    </w:p>
    <w:p w14:paraId="453905A0" w14:textId="77777777" w:rsidR="00ED38E0" w:rsidRPr="001C1C51" w:rsidRDefault="00ED38E0" w:rsidP="00ED38E0">
      <w:pPr>
        <w:rPr>
          <w:rFonts w:asciiTheme="minorHAnsi" w:hAnsiTheme="minorHAnsi" w:cs="Arial"/>
        </w:rPr>
      </w:pPr>
      <w:r w:rsidRPr="001C1C51">
        <w:rPr>
          <w:rFonts w:asciiTheme="minorHAnsi" w:hAnsiTheme="minorHAnsi" w:cs="Arial"/>
        </w:rPr>
        <w:t>a. Symbolic interactionism</w:t>
      </w:r>
    </w:p>
    <w:p w14:paraId="37999EAC" w14:textId="77777777" w:rsidR="00ED38E0" w:rsidRPr="001C1C51" w:rsidRDefault="00ED38E0" w:rsidP="00ED38E0">
      <w:pPr>
        <w:rPr>
          <w:rFonts w:asciiTheme="minorHAnsi" w:hAnsiTheme="minorHAnsi" w:cs="Arial"/>
        </w:rPr>
      </w:pPr>
      <w:r w:rsidRPr="001C1C51">
        <w:rPr>
          <w:rFonts w:asciiTheme="minorHAnsi" w:hAnsiTheme="minorHAnsi" w:cs="Arial"/>
        </w:rPr>
        <w:t>b. Rational choice theory</w:t>
      </w:r>
    </w:p>
    <w:p w14:paraId="1B68F445" w14:textId="77777777" w:rsidR="00ED38E0" w:rsidRPr="001C1C51" w:rsidRDefault="00ED38E0" w:rsidP="00ED38E0">
      <w:pPr>
        <w:rPr>
          <w:rFonts w:asciiTheme="minorHAnsi" w:hAnsiTheme="minorHAnsi" w:cs="Arial"/>
        </w:rPr>
      </w:pPr>
      <w:r w:rsidRPr="001C1C51">
        <w:rPr>
          <w:rFonts w:asciiTheme="minorHAnsi" w:hAnsiTheme="minorHAnsi" w:cs="Arial"/>
        </w:rPr>
        <w:t>*c. Structural functionalism</w:t>
      </w:r>
    </w:p>
    <w:p w14:paraId="246FAEFE" w14:textId="77777777" w:rsidR="00ED38E0" w:rsidRPr="001C1C51" w:rsidRDefault="00ED38E0" w:rsidP="00ED38E0">
      <w:pPr>
        <w:rPr>
          <w:rFonts w:asciiTheme="minorHAnsi" w:hAnsiTheme="minorHAnsi" w:cs="Arial"/>
        </w:rPr>
      </w:pPr>
      <w:r w:rsidRPr="001C1C51">
        <w:rPr>
          <w:rFonts w:asciiTheme="minorHAnsi" w:hAnsiTheme="minorHAnsi" w:cs="Arial"/>
        </w:rPr>
        <w:t>d. Conflict theory</w:t>
      </w:r>
    </w:p>
    <w:p w14:paraId="6B991B64"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C</w:t>
      </w:r>
    </w:p>
    <w:p w14:paraId="6BBCB25A"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41131D9B"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Application</w:t>
      </w:r>
    </w:p>
    <w:p w14:paraId="1563A75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xml:space="preserve">- and Macro-Level Theories </w:t>
      </w:r>
    </w:p>
    <w:p w14:paraId="2B177AE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3ED23ED7" w14:textId="77777777" w:rsidR="00ED38E0" w:rsidRPr="001C1C51" w:rsidRDefault="00ED38E0" w:rsidP="00ED38E0">
      <w:pPr>
        <w:rPr>
          <w:rFonts w:asciiTheme="minorHAnsi" w:hAnsiTheme="minorHAnsi" w:cs="Arial"/>
        </w:rPr>
      </w:pPr>
    </w:p>
    <w:p w14:paraId="22C198EC" w14:textId="77777777" w:rsidR="00ED38E0" w:rsidRPr="001C1C51" w:rsidRDefault="00ED38E0" w:rsidP="00ED38E0">
      <w:pPr>
        <w:rPr>
          <w:rFonts w:asciiTheme="minorHAnsi" w:hAnsiTheme="minorHAnsi" w:cs="Arial"/>
        </w:rPr>
      </w:pPr>
      <w:r w:rsidRPr="001C1C51">
        <w:rPr>
          <w:rFonts w:asciiTheme="minorHAnsi" w:hAnsiTheme="minorHAnsi" w:cs="Arial"/>
        </w:rPr>
        <w:t>6. Mike wants to study why men choose to go into nursing careers. He theorizes that these men decided that the benefits of nursing (good pay and numerous career options) outweigh the costs (working long hours and dealing with bodily fluids). Which theoretical perspective is Mike using?</w:t>
      </w:r>
    </w:p>
    <w:p w14:paraId="78144EE7" w14:textId="77777777" w:rsidR="00ED38E0" w:rsidRPr="001C1C51" w:rsidRDefault="00ED38E0" w:rsidP="00ED38E0">
      <w:pPr>
        <w:rPr>
          <w:rFonts w:asciiTheme="minorHAnsi" w:hAnsiTheme="minorHAnsi" w:cs="Arial"/>
        </w:rPr>
      </w:pPr>
      <w:r w:rsidRPr="001C1C51">
        <w:rPr>
          <w:rFonts w:asciiTheme="minorHAnsi" w:hAnsiTheme="minorHAnsi" w:cs="Arial"/>
        </w:rPr>
        <w:t>a. Symbolic interactionism</w:t>
      </w:r>
    </w:p>
    <w:p w14:paraId="3E23E476" w14:textId="77777777" w:rsidR="00ED38E0" w:rsidRPr="001C1C51" w:rsidRDefault="00ED38E0" w:rsidP="00ED38E0">
      <w:pPr>
        <w:rPr>
          <w:rFonts w:asciiTheme="minorHAnsi" w:hAnsiTheme="minorHAnsi" w:cs="Arial"/>
        </w:rPr>
      </w:pPr>
      <w:r w:rsidRPr="001C1C51">
        <w:rPr>
          <w:rFonts w:asciiTheme="minorHAnsi" w:hAnsiTheme="minorHAnsi" w:cs="Arial"/>
        </w:rPr>
        <w:t>*b. Rational choice theory</w:t>
      </w:r>
    </w:p>
    <w:p w14:paraId="0200561E" w14:textId="77777777" w:rsidR="00ED38E0" w:rsidRPr="001C1C51" w:rsidRDefault="00ED38E0" w:rsidP="00ED38E0">
      <w:pPr>
        <w:rPr>
          <w:rFonts w:asciiTheme="minorHAnsi" w:hAnsiTheme="minorHAnsi" w:cs="Arial"/>
        </w:rPr>
      </w:pPr>
      <w:r w:rsidRPr="001C1C51">
        <w:rPr>
          <w:rFonts w:asciiTheme="minorHAnsi" w:hAnsiTheme="minorHAnsi" w:cs="Arial"/>
        </w:rPr>
        <w:t>c. Conflict theory</w:t>
      </w:r>
    </w:p>
    <w:p w14:paraId="61F468CE" w14:textId="77777777" w:rsidR="00ED38E0" w:rsidRPr="001C1C51" w:rsidRDefault="00ED38E0" w:rsidP="00ED38E0">
      <w:pPr>
        <w:rPr>
          <w:rFonts w:asciiTheme="minorHAnsi" w:hAnsiTheme="minorHAnsi" w:cs="Arial"/>
        </w:rPr>
      </w:pPr>
      <w:r w:rsidRPr="001C1C51">
        <w:rPr>
          <w:rFonts w:asciiTheme="minorHAnsi" w:hAnsiTheme="minorHAnsi" w:cs="Arial"/>
        </w:rPr>
        <w:t>d. Structural functionalism</w:t>
      </w:r>
    </w:p>
    <w:p w14:paraId="7865919C"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6B8FF84B"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0D35415F"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Application</w:t>
      </w:r>
    </w:p>
    <w:p w14:paraId="4F19912F"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Micro- and </w:t>
      </w:r>
      <w:proofErr w:type="spellStart"/>
      <w:r w:rsidRPr="001C1C51">
        <w:rPr>
          <w:rFonts w:asciiTheme="minorHAnsi" w:hAnsiTheme="minorHAnsi" w:cs="Arial"/>
        </w:rPr>
        <w:t>Meso</w:t>
      </w:r>
      <w:proofErr w:type="spellEnd"/>
      <w:r w:rsidRPr="001C1C51">
        <w:rPr>
          <w:rFonts w:asciiTheme="minorHAnsi" w:hAnsiTheme="minorHAnsi" w:cs="Arial"/>
        </w:rPr>
        <w:t xml:space="preserve">-Level Theories </w:t>
      </w:r>
    </w:p>
    <w:p w14:paraId="22E3905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0F253266" w14:textId="77777777" w:rsidR="00ED38E0" w:rsidRPr="001C1C51" w:rsidRDefault="00ED38E0" w:rsidP="00ED38E0">
      <w:pPr>
        <w:rPr>
          <w:rFonts w:asciiTheme="minorHAnsi" w:hAnsiTheme="minorHAnsi" w:cs="Arial"/>
        </w:rPr>
      </w:pPr>
    </w:p>
    <w:p w14:paraId="210B2FE6" w14:textId="77777777" w:rsidR="00ED38E0" w:rsidRPr="001C1C51" w:rsidRDefault="00ED38E0" w:rsidP="00ED38E0">
      <w:pPr>
        <w:rPr>
          <w:rFonts w:asciiTheme="minorHAnsi" w:hAnsiTheme="minorHAnsi" w:cs="Arial"/>
        </w:rPr>
      </w:pPr>
      <w:r w:rsidRPr="001C1C51">
        <w:rPr>
          <w:rFonts w:asciiTheme="minorHAnsi" w:hAnsiTheme="minorHAnsi" w:cs="Arial"/>
        </w:rPr>
        <w:t>7. Sara wants to study political protests in Russia by traveling to Moscow and joining one of the student protest groups. She would be using:</w:t>
      </w:r>
    </w:p>
    <w:p w14:paraId="453950EA" w14:textId="77777777" w:rsidR="00ED38E0" w:rsidRPr="001C1C51" w:rsidRDefault="00ED38E0" w:rsidP="00ED38E0">
      <w:pPr>
        <w:rPr>
          <w:rFonts w:asciiTheme="minorHAnsi" w:hAnsiTheme="minorHAnsi" w:cs="Arial"/>
        </w:rPr>
      </w:pPr>
      <w:r w:rsidRPr="001C1C51">
        <w:rPr>
          <w:rFonts w:asciiTheme="minorHAnsi" w:hAnsiTheme="minorHAnsi" w:cs="Arial"/>
        </w:rPr>
        <w:lastRenderedPageBreak/>
        <w:t>*a. Participant observation</w:t>
      </w:r>
    </w:p>
    <w:p w14:paraId="42E1E9FD" w14:textId="77777777" w:rsidR="00ED38E0" w:rsidRPr="001C1C51" w:rsidRDefault="00ED38E0" w:rsidP="00ED38E0">
      <w:pPr>
        <w:rPr>
          <w:rFonts w:asciiTheme="minorHAnsi" w:hAnsiTheme="minorHAnsi" w:cs="Arial"/>
        </w:rPr>
      </w:pPr>
      <w:r w:rsidRPr="001C1C51">
        <w:rPr>
          <w:rFonts w:asciiTheme="minorHAnsi" w:hAnsiTheme="minorHAnsi" w:cs="Arial"/>
        </w:rPr>
        <w:t>b. Nonparticipant observation</w:t>
      </w:r>
    </w:p>
    <w:p w14:paraId="6FDA6599" w14:textId="77777777" w:rsidR="00ED38E0" w:rsidRPr="001C1C51" w:rsidRDefault="00ED38E0" w:rsidP="00ED38E0">
      <w:pPr>
        <w:rPr>
          <w:rFonts w:asciiTheme="minorHAnsi" w:hAnsiTheme="minorHAnsi" w:cs="Arial"/>
        </w:rPr>
      </w:pPr>
      <w:r w:rsidRPr="001C1C51">
        <w:rPr>
          <w:rFonts w:asciiTheme="minorHAnsi" w:hAnsiTheme="minorHAnsi" w:cs="Arial"/>
        </w:rPr>
        <w:t>c. Secondary analysis</w:t>
      </w:r>
    </w:p>
    <w:p w14:paraId="2878A4DB" w14:textId="77777777" w:rsidR="00ED38E0" w:rsidRPr="001C1C51" w:rsidRDefault="00ED38E0" w:rsidP="00ED38E0">
      <w:pPr>
        <w:rPr>
          <w:rFonts w:asciiTheme="minorHAnsi" w:hAnsiTheme="minorHAnsi" w:cs="Arial"/>
        </w:rPr>
      </w:pPr>
      <w:r w:rsidRPr="001C1C51">
        <w:rPr>
          <w:rFonts w:asciiTheme="minorHAnsi" w:hAnsiTheme="minorHAnsi" w:cs="Arial"/>
        </w:rPr>
        <w:t>d. Content analysis</w:t>
      </w:r>
    </w:p>
    <w:p w14:paraId="37592C38"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73021ED5"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w:t>
      </w:r>
    </w:p>
    <w:p w14:paraId="3365BDF3"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Application</w:t>
      </w:r>
    </w:p>
    <w:p w14:paraId="6134F4C2" w14:textId="77777777" w:rsidR="00ED38E0" w:rsidRPr="001C1C51" w:rsidRDefault="00ED38E0" w:rsidP="00ED38E0">
      <w:pPr>
        <w:rPr>
          <w:rFonts w:asciiTheme="minorHAnsi" w:hAnsiTheme="minorHAnsi" w:cs="Arial"/>
        </w:rPr>
      </w:pPr>
      <w:r w:rsidRPr="001C1C51">
        <w:rPr>
          <w:rFonts w:asciiTheme="minorHAnsi" w:hAnsiTheme="minorHAnsi" w:cs="Arial"/>
        </w:rPr>
        <w:t>Answer location: Designing the Research Method and Collecting the Data</w:t>
      </w:r>
    </w:p>
    <w:p w14:paraId="479E9C61"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2AE21047" w14:textId="77777777" w:rsidR="00ED38E0" w:rsidRPr="001C1C51" w:rsidRDefault="00ED38E0" w:rsidP="00ED38E0">
      <w:pPr>
        <w:rPr>
          <w:rFonts w:asciiTheme="minorHAnsi" w:hAnsiTheme="minorHAnsi" w:cs="Arial"/>
        </w:rPr>
      </w:pPr>
    </w:p>
    <w:p w14:paraId="3D9741DE" w14:textId="77777777" w:rsidR="00ED38E0" w:rsidRPr="001C1C51" w:rsidRDefault="00ED38E0" w:rsidP="00ED38E0">
      <w:pPr>
        <w:rPr>
          <w:rFonts w:asciiTheme="minorHAnsi" w:hAnsiTheme="minorHAnsi" w:cs="Arial"/>
        </w:rPr>
      </w:pPr>
      <w:r w:rsidRPr="001C1C51">
        <w:rPr>
          <w:rFonts w:asciiTheme="minorHAnsi" w:hAnsiTheme="minorHAnsi" w:cs="Arial"/>
        </w:rPr>
        <w:t>8. Richard is researching the way that religious differences have led to conflicts among Iraqi Muslims. His research focuses on:</w:t>
      </w:r>
    </w:p>
    <w:p w14:paraId="6EC6C5D3" w14:textId="77777777" w:rsidR="00ED38E0" w:rsidRPr="001C1C51" w:rsidRDefault="00ED38E0" w:rsidP="00ED38E0">
      <w:pPr>
        <w:rPr>
          <w:rFonts w:asciiTheme="minorHAnsi" w:hAnsiTheme="minorHAnsi" w:cs="Arial"/>
        </w:rPr>
      </w:pPr>
      <w:r w:rsidRPr="001C1C51">
        <w:rPr>
          <w:rFonts w:asciiTheme="minorHAnsi" w:hAnsiTheme="minorHAnsi" w:cs="Arial"/>
        </w:rPr>
        <w:t>a. Social statics</w:t>
      </w:r>
    </w:p>
    <w:p w14:paraId="5AA02A3C" w14:textId="77777777" w:rsidR="00ED38E0" w:rsidRPr="001C1C51" w:rsidRDefault="00ED38E0" w:rsidP="00ED38E0">
      <w:pPr>
        <w:rPr>
          <w:rFonts w:asciiTheme="minorHAnsi" w:hAnsiTheme="minorHAnsi" w:cs="Arial"/>
        </w:rPr>
      </w:pPr>
      <w:r w:rsidRPr="001C1C51">
        <w:rPr>
          <w:rFonts w:asciiTheme="minorHAnsi" w:hAnsiTheme="minorHAnsi" w:cs="Arial"/>
        </w:rPr>
        <w:t>*b. Social dynamics</w:t>
      </w:r>
    </w:p>
    <w:p w14:paraId="4D811FEE" w14:textId="77777777" w:rsidR="00ED38E0" w:rsidRPr="001C1C51" w:rsidRDefault="00ED38E0" w:rsidP="00ED38E0">
      <w:pPr>
        <w:rPr>
          <w:rFonts w:asciiTheme="minorHAnsi" w:hAnsiTheme="minorHAnsi" w:cs="Arial"/>
        </w:rPr>
      </w:pPr>
      <w:r w:rsidRPr="001C1C51">
        <w:rPr>
          <w:rFonts w:asciiTheme="minorHAnsi" w:hAnsiTheme="minorHAnsi" w:cs="Arial"/>
        </w:rPr>
        <w:t>c. Social elements</w:t>
      </w:r>
    </w:p>
    <w:p w14:paraId="6DB2C905" w14:textId="77777777" w:rsidR="00ED38E0" w:rsidRPr="001C1C51" w:rsidRDefault="00ED38E0" w:rsidP="00ED38E0">
      <w:pPr>
        <w:rPr>
          <w:rFonts w:asciiTheme="minorHAnsi" w:hAnsiTheme="minorHAnsi" w:cs="Arial"/>
        </w:rPr>
      </w:pPr>
      <w:r w:rsidRPr="001C1C51">
        <w:rPr>
          <w:rFonts w:asciiTheme="minorHAnsi" w:hAnsiTheme="minorHAnsi" w:cs="Arial"/>
        </w:rPr>
        <w:t>d. Socialization</w:t>
      </w:r>
    </w:p>
    <w:p w14:paraId="7ED6C3AB"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101D64E5"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2.1 </w:t>
      </w:r>
      <w:proofErr w:type="gramStart"/>
      <w:r w:rsidRPr="001C1C51">
        <w:rPr>
          <w:rFonts w:asciiTheme="minorHAnsi" w:hAnsiTheme="minorHAnsi" w:cs="Arial"/>
        </w:rPr>
        <w:t>Outline</w:t>
      </w:r>
      <w:proofErr w:type="gramEnd"/>
      <w:r w:rsidRPr="001C1C51">
        <w:rPr>
          <w:rFonts w:asciiTheme="minorHAnsi" w:hAnsiTheme="minorHAnsi" w:cs="Arial"/>
        </w:rPr>
        <w:t xml:space="preserve"> the development of sociology.</w:t>
      </w:r>
    </w:p>
    <w:p w14:paraId="52B45CB6"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Application</w:t>
      </w:r>
    </w:p>
    <w:p w14:paraId="6C55A2CF"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The Rise of Modern Sociology </w:t>
      </w:r>
    </w:p>
    <w:p w14:paraId="2C53C03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240279F7" w14:textId="77777777" w:rsidR="00ED38E0" w:rsidRPr="001C1C51" w:rsidRDefault="00ED38E0" w:rsidP="00ED38E0">
      <w:pPr>
        <w:rPr>
          <w:rFonts w:asciiTheme="minorHAnsi" w:hAnsiTheme="minorHAnsi" w:cs="Arial"/>
        </w:rPr>
      </w:pPr>
    </w:p>
    <w:p w14:paraId="0E0DCD1A" w14:textId="77777777" w:rsidR="00ED38E0" w:rsidRPr="001C1C51" w:rsidRDefault="00ED38E0" w:rsidP="00ED38E0">
      <w:pPr>
        <w:rPr>
          <w:rFonts w:asciiTheme="minorHAnsi" w:hAnsiTheme="minorHAnsi" w:cs="Arial"/>
        </w:rPr>
      </w:pPr>
      <w:r w:rsidRPr="001C1C51">
        <w:rPr>
          <w:rFonts w:asciiTheme="minorHAnsi" w:hAnsiTheme="minorHAnsi" w:cs="Arial"/>
        </w:rPr>
        <w:t>9. All of the following led to the rise of sociology except:</w:t>
      </w:r>
    </w:p>
    <w:p w14:paraId="42822627" w14:textId="77777777" w:rsidR="00ED38E0" w:rsidRPr="001C1C51" w:rsidRDefault="00ED38E0" w:rsidP="00ED38E0">
      <w:pPr>
        <w:rPr>
          <w:rFonts w:asciiTheme="minorHAnsi" w:hAnsiTheme="minorHAnsi" w:cs="Arial"/>
        </w:rPr>
      </w:pPr>
      <w:r w:rsidRPr="001C1C51">
        <w:rPr>
          <w:rFonts w:asciiTheme="minorHAnsi" w:hAnsiTheme="minorHAnsi" w:cs="Arial"/>
        </w:rPr>
        <w:t>a. The French Revolution</w:t>
      </w:r>
    </w:p>
    <w:p w14:paraId="15FE797E" w14:textId="77777777" w:rsidR="00ED38E0" w:rsidRPr="001C1C51" w:rsidRDefault="00ED38E0" w:rsidP="00ED38E0">
      <w:pPr>
        <w:rPr>
          <w:rFonts w:asciiTheme="minorHAnsi" w:hAnsiTheme="minorHAnsi" w:cs="Arial"/>
        </w:rPr>
      </w:pPr>
      <w:r w:rsidRPr="001C1C51">
        <w:rPr>
          <w:rFonts w:asciiTheme="minorHAnsi" w:hAnsiTheme="minorHAnsi" w:cs="Arial"/>
        </w:rPr>
        <w:t>b. European imperialism</w:t>
      </w:r>
    </w:p>
    <w:p w14:paraId="5E8789A6" w14:textId="77777777" w:rsidR="00ED38E0" w:rsidRPr="001C1C51" w:rsidRDefault="00ED38E0" w:rsidP="00ED38E0">
      <w:pPr>
        <w:rPr>
          <w:rFonts w:asciiTheme="minorHAnsi" w:hAnsiTheme="minorHAnsi" w:cs="Arial"/>
        </w:rPr>
      </w:pPr>
      <w:r w:rsidRPr="001C1C51">
        <w:rPr>
          <w:rFonts w:asciiTheme="minorHAnsi" w:hAnsiTheme="minorHAnsi" w:cs="Arial"/>
        </w:rPr>
        <w:t>c. Advances in the natural sciences</w:t>
      </w:r>
    </w:p>
    <w:p w14:paraId="10B88BF6" w14:textId="77777777" w:rsidR="00ED38E0" w:rsidRPr="001C1C51" w:rsidRDefault="00ED38E0" w:rsidP="00ED38E0">
      <w:pPr>
        <w:rPr>
          <w:rFonts w:asciiTheme="minorHAnsi" w:hAnsiTheme="minorHAnsi" w:cs="Arial"/>
        </w:rPr>
      </w:pPr>
      <w:r w:rsidRPr="001C1C51">
        <w:rPr>
          <w:rFonts w:asciiTheme="minorHAnsi" w:hAnsiTheme="minorHAnsi" w:cs="Arial"/>
        </w:rPr>
        <w:t>*d. Widespread deaths in Europe from the Bubonic plague</w:t>
      </w:r>
    </w:p>
    <w:p w14:paraId="12DE0A00"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D</w:t>
      </w:r>
    </w:p>
    <w:p w14:paraId="6B326D3A"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2.1 </w:t>
      </w:r>
      <w:proofErr w:type="gramStart"/>
      <w:r w:rsidRPr="001C1C51">
        <w:rPr>
          <w:rFonts w:asciiTheme="minorHAnsi" w:hAnsiTheme="minorHAnsi" w:cs="Arial"/>
        </w:rPr>
        <w:t>Outline</w:t>
      </w:r>
      <w:proofErr w:type="gramEnd"/>
      <w:r w:rsidRPr="001C1C51">
        <w:rPr>
          <w:rFonts w:asciiTheme="minorHAnsi" w:hAnsiTheme="minorHAnsi" w:cs="Arial"/>
        </w:rPr>
        <w:t xml:space="preserve"> the development of sociology.</w:t>
      </w:r>
    </w:p>
    <w:p w14:paraId="08953200"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Analysis</w:t>
      </w:r>
    </w:p>
    <w:p w14:paraId="5EABDB1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The Development of Sociology </w:t>
      </w:r>
    </w:p>
    <w:p w14:paraId="0200672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64814729" w14:textId="77777777" w:rsidR="00ED38E0" w:rsidRPr="001C1C51" w:rsidRDefault="00ED38E0" w:rsidP="00ED38E0">
      <w:pPr>
        <w:rPr>
          <w:rFonts w:asciiTheme="minorHAnsi" w:hAnsiTheme="minorHAnsi" w:cs="Arial"/>
        </w:rPr>
      </w:pPr>
    </w:p>
    <w:p w14:paraId="4E93D87F" w14:textId="77777777" w:rsidR="00ED38E0" w:rsidRPr="001C1C51" w:rsidRDefault="00ED38E0" w:rsidP="00ED38E0">
      <w:pPr>
        <w:rPr>
          <w:rFonts w:asciiTheme="minorHAnsi" w:hAnsiTheme="minorHAnsi" w:cs="Arial"/>
        </w:rPr>
      </w:pPr>
      <w:r w:rsidRPr="001C1C51">
        <w:rPr>
          <w:rFonts w:asciiTheme="minorHAnsi" w:hAnsiTheme="minorHAnsi" w:cs="Arial"/>
        </w:rPr>
        <w:t>10. The scientific approach is based on all of the following assumptions except:</w:t>
      </w:r>
    </w:p>
    <w:p w14:paraId="18E5607F" w14:textId="77777777" w:rsidR="00ED38E0" w:rsidRPr="001C1C51" w:rsidRDefault="00ED38E0" w:rsidP="00ED38E0">
      <w:pPr>
        <w:rPr>
          <w:rFonts w:asciiTheme="minorHAnsi" w:hAnsiTheme="minorHAnsi" w:cs="Arial"/>
        </w:rPr>
      </w:pPr>
      <w:r w:rsidRPr="001C1C51">
        <w:rPr>
          <w:rFonts w:asciiTheme="minorHAnsi" w:hAnsiTheme="minorHAnsi" w:cs="Arial"/>
        </w:rPr>
        <w:t>*a. Research is valid only if it disproves the researcher's initial assumptions.</w:t>
      </w:r>
    </w:p>
    <w:p w14:paraId="32B3B23E" w14:textId="77777777" w:rsidR="00ED38E0" w:rsidRPr="001C1C51" w:rsidRDefault="00ED38E0" w:rsidP="00ED38E0">
      <w:pPr>
        <w:rPr>
          <w:rFonts w:asciiTheme="minorHAnsi" w:hAnsiTheme="minorHAnsi" w:cs="Arial"/>
        </w:rPr>
      </w:pPr>
      <w:r w:rsidRPr="001C1C51">
        <w:rPr>
          <w:rFonts w:asciiTheme="minorHAnsi" w:hAnsiTheme="minorHAnsi" w:cs="Arial"/>
        </w:rPr>
        <w:t>b. There is a real physical and social world that can be studied scientifically.</w:t>
      </w:r>
    </w:p>
    <w:p w14:paraId="32C9C0A7" w14:textId="77777777" w:rsidR="00ED38E0" w:rsidRPr="001C1C51" w:rsidRDefault="00ED38E0" w:rsidP="00ED38E0">
      <w:pPr>
        <w:rPr>
          <w:rFonts w:asciiTheme="minorHAnsi" w:hAnsiTheme="minorHAnsi" w:cs="Arial"/>
        </w:rPr>
      </w:pPr>
      <w:r w:rsidRPr="001C1C51">
        <w:rPr>
          <w:rFonts w:asciiTheme="minorHAnsi" w:hAnsiTheme="minorHAnsi" w:cs="Arial"/>
        </w:rPr>
        <w:t>c. Empirical tests help gain knowledge of the world.</w:t>
      </w:r>
    </w:p>
    <w:p w14:paraId="00F08F21" w14:textId="77777777" w:rsidR="00ED38E0" w:rsidRPr="001C1C51" w:rsidRDefault="00ED38E0" w:rsidP="00ED38E0">
      <w:pPr>
        <w:rPr>
          <w:rFonts w:asciiTheme="minorHAnsi" w:hAnsiTheme="minorHAnsi" w:cs="Arial"/>
        </w:rPr>
      </w:pPr>
      <w:r w:rsidRPr="001C1C51">
        <w:rPr>
          <w:rFonts w:asciiTheme="minorHAnsi" w:hAnsiTheme="minorHAnsi" w:cs="Arial"/>
        </w:rPr>
        <w:t>d. Scientific knowledge must be based on measurable phenomena.</w:t>
      </w:r>
    </w:p>
    <w:p w14:paraId="27AF8AE7"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14709650"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3E434A9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Cognitive Domain: Analysis </w:t>
      </w:r>
    </w:p>
    <w:p w14:paraId="3691B55F" w14:textId="77777777" w:rsidR="00ED38E0" w:rsidRPr="001C1C51" w:rsidRDefault="00ED38E0" w:rsidP="00ED38E0">
      <w:pPr>
        <w:rPr>
          <w:rFonts w:asciiTheme="minorHAnsi" w:hAnsiTheme="minorHAnsi" w:cs="Arial"/>
        </w:rPr>
      </w:pPr>
      <w:r w:rsidRPr="001C1C51">
        <w:rPr>
          <w:rFonts w:asciiTheme="minorHAnsi" w:hAnsiTheme="minorHAnsi" w:cs="Arial"/>
        </w:rPr>
        <w:t>Answer location: Ideas Underlying Science</w:t>
      </w:r>
    </w:p>
    <w:p w14:paraId="0EE7E15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70BBB82A" w14:textId="77777777" w:rsidR="00ED38E0" w:rsidRPr="001C1C51" w:rsidRDefault="00ED38E0" w:rsidP="00ED38E0">
      <w:pPr>
        <w:rPr>
          <w:rFonts w:asciiTheme="minorHAnsi" w:hAnsiTheme="minorHAnsi" w:cs="Arial"/>
        </w:rPr>
      </w:pPr>
    </w:p>
    <w:p w14:paraId="6C9517FE" w14:textId="77777777" w:rsidR="00ED38E0" w:rsidRPr="001C1C51" w:rsidRDefault="00ED38E0" w:rsidP="00ED38E0">
      <w:pPr>
        <w:rPr>
          <w:rFonts w:asciiTheme="minorHAnsi" w:hAnsiTheme="minorHAnsi" w:cs="Arial"/>
        </w:rPr>
      </w:pPr>
      <w:r w:rsidRPr="001C1C51">
        <w:rPr>
          <w:rFonts w:asciiTheme="minorHAnsi" w:hAnsiTheme="minorHAnsi" w:cs="Arial"/>
        </w:rPr>
        <w:lastRenderedPageBreak/>
        <w:t>11. Which of the following is NOT one of the eight basic steps of the scientific research process?</w:t>
      </w:r>
    </w:p>
    <w:p w14:paraId="2EC66B7A" w14:textId="77777777" w:rsidR="00ED38E0" w:rsidRPr="001C1C51" w:rsidRDefault="00ED38E0" w:rsidP="00ED38E0">
      <w:pPr>
        <w:rPr>
          <w:rFonts w:asciiTheme="minorHAnsi" w:hAnsiTheme="minorHAnsi" w:cs="Arial"/>
        </w:rPr>
      </w:pPr>
      <w:r w:rsidRPr="001C1C51">
        <w:rPr>
          <w:rFonts w:asciiTheme="minorHAnsi" w:hAnsiTheme="minorHAnsi" w:cs="Arial"/>
        </w:rPr>
        <w:t>a. Formulate hypotheses or research questions and determine how to define and measure the variables.</w:t>
      </w:r>
    </w:p>
    <w:p w14:paraId="0D15F912" w14:textId="77777777" w:rsidR="00ED38E0" w:rsidRPr="001C1C51" w:rsidRDefault="00ED38E0" w:rsidP="00ED38E0">
      <w:pPr>
        <w:rPr>
          <w:rFonts w:asciiTheme="minorHAnsi" w:hAnsiTheme="minorHAnsi" w:cs="Arial"/>
        </w:rPr>
      </w:pPr>
      <w:r w:rsidRPr="001C1C51">
        <w:rPr>
          <w:rFonts w:asciiTheme="minorHAnsi" w:hAnsiTheme="minorHAnsi" w:cs="Arial"/>
        </w:rPr>
        <w:t>*b. Explaining your findings to the new media.</w:t>
      </w:r>
    </w:p>
    <w:p w14:paraId="1F00E189" w14:textId="77777777" w:rsidR="00ED38E0" w:rsidRPr="001C1C51" w:rsidRDefault="00ED38E0" w:rsidP="00ED38E0">
      <w:pPr>
        <w:rPr>
          <w:rFonts w:asciiTheme="minorHAnsi" w:hAnsiTheme="minorHAnsi" w:cs="Arial"/>
        </w:rPr>
      </w:pPr>
      <w:r w:rsidRPr="001C1C51">
        <w:rPr>
          <w:rFonts w:asciiTheme="minorHAnsi" w:hAnsiTheme="minorHAnsi" w:cs="Arial"/>
        </w:rPr>
        <w:t>c. Define a topic or problem that can be studied scientifically.</w:t>
      </w:r>
    </w:p>
    <w:p w14:paraId="7FD90EDF" w14:textId="77777777" w:rsidR="00ED38E0" w:rsidRPr="001C1C51" w:rsidRDefault="00ED38E0" w:rsidP="00ED38E0">
      <w:pPr>
        <w:rPr>
          <w:rFonts w:asciiTheme="minorHAnsi" w:hAnsiTheme="minorHAnsi" w:cs="Arial"/>
        </w:rPr>
      </w:pPr>
      <w:r w:rsidRPr="001C1C51">
        <w:rPr>
          <w:rFonts w:asciiTheme="minorHAnsi" w:hAnsiTheme="minorHAnsi" w:cs="Arial"/>
        </w:rPr>
        <w:t xml:space="preserve">d. Design the research plan that specifies how the data will be gathered. </w:t>
      </w:r>
    </w:p>
    <w:p w14:paraId="451C7381"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6F87E451" w14:textId="77777777" w:rsidR="00ED38E0" w:rsidRPr="001C1C51" w:rsidRDefault="00ED38E0" w:rsidP="00ED38E0">
      <w:pPr>
        <w:rPr>
          <w:rFonts w:asciiTheme="minorHAnsi" w:hAnsiTheme="minorHAnsi" w:cs="Arial"/>
        </w:rPr>
      </w:pPr>
      <w:r w:rsidRPr="001C1C51">
        <w:rPr>
          <w:rFonts w:asciiTheme="minorHAnsi" w:hAnsiTheme="minorHAnsi" w:cs="Arial"/>
        </w:rPr>
        <w:t>LO: 2.4 List the basic steps of the scientific research process.</w:t>
      </w:r>
    </w:p>
    <w:p w14:paraId="4B4EEA11"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Analysis</w:t>
      </w:r>
    </w:p>
    <w:p w14:paraId="2D7664B8" w14:textId="77777777" w:rsidR="00ED38E0" w:rsidRPr="001C1C51" w:rsidRDefault="00ED38E0" w:rsidP="00ED38E0">
      <w:pPr>
        <w:rPr>
          <w:rFonts w:asciiTheme="minorHAnsi" w:hAnsiTheme="minorHAnsi" w:cs="Arial"/>
        </w:rPr>
      </w:pPr>
      <w:r w:rsidRPr="001C1C51">
        <w:rPr>
          <w:rFonts w:asciiTheme="minorHAnsi" w:hAnsiTheme="minorHAnsi" w:cs="Arial"/>
        </w:rPr>
        <w:t>Answer location: How Sociologists Study the Social World</w:t>
      </w:r>
    </w:p>
    <w:p w14:paraId="3202B8D1"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w:t>
      </w:r>
    </w:p>
    <w:p w14:paraId="2D78F8D4" w14:textId="77777777" w:rsidR="00ED38E0" w:rsidRPr="001C1C51" w:rsidRDefault="00ED38E0" w:rsidP="00ED38E0">
      <w:pPr>
        <w:rPr>
          <w:rFonts w:asciiTheme="minorHAnsi" w:hAnsiTheme="minorHAnsi" w:cs="Arial"/>
        </w:rPr>
      </w:pPr>
    </w:p>
    <w:p w14:paraId="14EE9AC2" w14:textId="77777777" w:rsidR="00ED38E0" w:rsidRPr="001C1C51" w:rsidRDefault="00ED38E0" w:rsidP="00ED38E0">
      <w:pPr>
        <w:rPr>
          <w:rFonts w:asciiTheme="minorHAnsi" w:hAnsiTheme="minorHAnsi" w:cs="Arial"/>
        </w:rPr>
      </w:pPr>
      <w:r w:rsidRPr="001C1C51">
        <w:rPr>
          <w:rFonts w:asciiTheme="minorHAnsi" w:hAnsiTheme="minorHAnsi" w:cs="Arial"/>
        </w:rPr>
        <w:t>12. Which of the following is NOT one of the ethical standards researchers in sociology?</w:t>
      </w:r>
    </w:p>
    <w:p w14:paraId="20B3D1BB"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completing contracted work</w:t>
      </w:r>
    </w:p>
    <w:p w14:paraId="2D81B0D3"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b</w:t>
      </w:r>
      <w:proofErr w:type="gramEnd"/>
      <w:r w:rsidRPr="001C1C51">
        <w:rPr>
          <w:rFonts w:asciiTheme="minorHAnsi" w:hAnsiTheme="minorHAnsi" w:cs="Arial"/>
        </w:rPr>
        <w:t xml:space="preserve">. accepting no support that requires violation of these principles </w:t>
      </w:r>
    </w:p>
    <w:p w14:paraId="636969D7" w14:textId="77777777" w:rsidR="00ED38E0" w:rsidRPr="001C1C51" w:rsidRDefault="00ED38E0" w:rsidP="00ED38E0">
      <w:pPr>
        <w:rPr>
          <w:rFonts w:asciiTheme="minorHAnsi" w:hAnsiTheme="minorHAnsi" w:cs="Arial"/>
        </w:rPr>
      </w:pPr>
      <w:r w:rsidRPr="001C1C51">
        <w:rPr>
          <w:rFonts w:asciiTheme="minorHAnsi" w:hAnsiTheme="minorHAnsi" w:cs="Arial"/>
        </w:rPr>
        <w:t>*c. gaining uninformed consent</w:t>
      </w:r>
    </w:p>
    <w:p w14:paraId="5E0E391E"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taking steps to ensure the privacy of respondents</w:t>
      </w:r>
    </w:p>
    <w:p w14:paraId="62B20FD5"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C</w:t>
      </w:r>
    </w:p>
    <w:p w14:paraId="641659B6" w14:textId="77777777" w:rsidR="00ED38E0" w:rsidRPr="001C1C51" w:rsidRDefault="00ED38E0" w:rsidP="00ED38E0">
      <w:pPr>
        <w:rPr>
          <w:rFonts w:asciiTheme="minorHAnsi" w:hAnsiTheme="minorHAnsi" w:cs="Arial"/>
        </w:rPr>
      </w:pPr>
      <w:r w:rsidRPr="001C1C51">
        <w:rPr>
          <w:rFonts w:asciiTheme="minorHAnsi" w:hAnsiTheme="minorHAnsi" w:cs="Arial"/>
        </w:rPr>
        <w:t>LO: 2.4 List the basic steps of the scientific research process.</w:t>
      </w:r>
    </w:p>
    <w:p w14:paraId="487C7435" w14:textId="77777777" w:rsidR="00ED38E0" w:rsidRPr="001C1C51" w:rsidRDefault="00ED38E0" w:rsidP="00ED38E0">
      <w:pPr>
        <w:rPr>
          <w:rFonts w:asciiTheme="minorHAnsi" w:hAnsiTheme="minorHAnsi" w:cs="Arial"/>
        </w:rPr>
      </w:pPr>
      <w:r w:rsidRPr="001C1C51">
        <w:rPr>
          <w:rFonts w:asciiTheme="minorHAnsi" w:hAnsiTheme="minorHAnsi" w:cs="Arial"/>
        </w:rPr>
        <w:t>Cognitive Domain: Analysis</w:t>
      </w:r>
    </w:p>
    <w:p w14:paraId="6982EDF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Ethical Issues in Social Research </w:t>
      </w:r>
    </w:p>
    <w:p w14:paraId="5EF01F5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3CEECA5C" w14:textId="77777777" w:rsidR="00ED38E0" w:rsidRPr="001C1C51" w:rsidRDefault="00ED38E0" w:rsidP="00ED38E0">
      <w:pPr>
        <w:rPr>
          <w:rFonts w:asciiTheme="minorHAnsi" w:hAnsiTheme="minorHAnsi" w:cs="Arial"/>
        </w:rPr>
      </w:pPr>
    </w:p>
    <w:p w14:paraId="2FD5F407" w14:textId="77777777" w:rsidR="00ED38E0" w:rsidRPr="001C1C51" w:rsidRDefault="00ED38E0" w:rsidP="00ED38E0">
      <w:pPr>
        <w:rPr>
          <w:rFonts w:asciiTheme="minorHAnsi" w:hAnsiTheme="minorHAnsi" w:cs="Arial"/>
        </w:rPr>
      </w:pPr>
      <w:r w:rsidRPr="001C1C51">
        <w:rPr>
          <w:rFonts w:asciiTheme="minorHAnsi" w:hAnsiTheme="minorHAnsi" w:cs="Arial"/>
        </w:rPr>
        <w:t>13. _____________ critiques the hierarchical power structures that disad</w:t>
      </w:r>
      <w:r w:rsidRPr="001C1C51">
        <w:rPr>
          <w:rFonts w:asciiTheme="minorHAnsi" w:hAnsiTheme="minorHAnsi" w:cs="Arial"/>
        </w:rPr>
        <w:softHyphen/>
        <w:t>vantage women and other minorities.</w:t>
      </w:r>
    </w:p>
    <w:p w14:paraId="3DFF8AC2" w14:textId="77777777" w:rsidR="00ED38E0" w:rsidRPr="001C1C51" w:rsidRDefault="00ED38E0" w:rsidP="00ED38E0">
      <w:pPr>
        <w:rPr>
          <w:rFonts w:asciiTheme="minorHAnsi" w:hAnsiTheme="minorHAnsi" w:cs="Arial"/>
        </w:rPr>
      </w:pPr>
      <w:r w:rsidRPr="001C1C51">
        <w:rPr>
          <w:rFonts w:asciiTheme="minorHAnsi" w:hAnsiTheme="minorHAnsi" w:cs="Arial"/>
        </w:rPr>
        <w:t>a. Rational choice theory</w:t>
      </w:r>
    </w:p>
    <w:p w14:paraId="0F7B02A1" w14:textId="77777777" w:rsidR="00ED38E0" w:rsidRPr="001C1C51" w:rsidRDefault="00ED38E0" w:rsidP="00ED38E0">
      <w:pPr>
        <w:rPr>
          <w:rFonts w:asciiTheme="minorHAnsi" w:hAnsiTheme="minorHAnsi" w:cs="Arial"/>
        </w:rPr>
      </w:pPr>
      <w:r w:rsidRPr="001C1C51">
        <w:rPr>
          <w:rFonts w:asciiTheme="minorHAnsi" w:hAnsiTheme="minorHAnsi" w:cs="Arial"/>
        </w:rPr>
        <w:t>*b. Feminist theory</w:t>
      </w:r>
    </w:p>
    <w:p w14:paraId="7D209F45" w14:textId="77777777" w:rsidR="00ED38E0" w:rsidRPr="001C1C51" w:rsidRDefault="00ED38E0" w:rsidP="00ED38E0">
      <w:pPr>
        <w:rPr>
          <w:rFonts w:asciiTheme="minorHAnsi" w:hAnsiTheme="minorHAnsi" w:cs="Arial"/>
        </w:rPr>
      </w:pPr>
      <w:r w:rsidRPr="001C1C51">
        <w:rPr>
          <w:rFonts w:asciiTheme="minorHAnsi" w:hAnsiTheme="minorHAnsi" w:cs="Arial"/>
        </w:rPr>
        <w:t>c. Conflict theory</w:t>
      </w:r>
    </w:p>
    <w:p w14:paraId="678B1087" w14:textId="77777777" w:rsidR="00ED38E0" w:rsidRPr="001C1C51" w:rsidRDefault="00ED38E0" w:rsidP="00ED38E0">
      <w:pPr>
        <w:rPr>
          <w:rFonts w:asciiTheme="minorHAnsi" w:hAnsiTheme="minorHAnsi" w:cs="Arial"/>
        </w:rPr>
      </w:pPr>
      <w:r w:rsidRPr="001C1C51">
        <w:rPr>
          <w:rFonts w:asciiTheme="minorHAnsi" w:hAnsiTheme="minorHAnsi" w:cs="Arial"/>
        </w:rPr>
        <w:t>d. Structural-functional theory</w:t>
      </w:r>
    </w:p>
    <w:p w14:paraId="5D05EBA0"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472D382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2CCF567B"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2935764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xml:space="preserve">- and Macro-Level Theories </w:t>
      </w:r>
    </w:p>
    <w:p w14:paraId="0306D06B"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377657D0" w14:textId="77777777" w:rsidR="00ED38E0" w:rsidRPr="001C1C51" w:rsidRDefault="00ED38E0" w:rsidP="00ED38E0">
      <w:pPr>
        <w:rPr>
          <w:rFonts w:asciiTheme="minorHAnsi" w:hAnsiTheme="minorHAnsi" w:cs="Arial"/>
        </w:rPr>
      </w:pPr>
    </w:p>
    <w:p w14:paraId="52139038" w14:textId="77777777" w:rsidR="00ED38E0" w:rsidRPr="001C1C51" w:rsidRDefault="00ED38E0" w:rsidP="00ED38E0">
      <w:pPr>
        <w:rPr>
          <w:rFonts w:asciiTheme="minorHAnsi" w:hAnsiTheme="minorHAnsi" w:cs="Arial"/>
        </w:rPr>
      </w:pPr>
      <w:r w:rsidRPr="001C1C51">
        <w:rPr>
          <w:rFonts w:asciiTheme="minorHAnsi" w:hAnsiTheme="minorHAnsi" w:cs="Arial"/>
        </w:rPr>
        <w:t>14. To understand the social world from this theoretical perspective, we must look at how the parts of society (structure) fit together and how each part contributes to the maintenance of society:</w:t>
      </w:r>
    </w:p>
    <w:p w14:paraId="53909407" w14:textId="77777777" w:rsidR="00ED38E0" w:rsidRPr="001C1C51" w:rsidRDefault="00ED38E0" w:rsidP="00ED38E0">
      <w:pPr>
        <w:rPr>
          <w:rFonts w:asciiTheme="minorHAnsi" w:hAnsiTheme="minorHAnsi" w:cs="Arial"/>
        </w:rPr>
      </w:pPr>
      <w:r w:rsidRPr="001C1C51">
        <w:rPr>
          <w:rFonts w:asciiTheme="minorHAnsi" w:hAnsiTheme="minorHAnsi" w:cs="Arial"/>
        </w:rPr>
        <w:t>a. Rational choice theory</w:t>
      </w:r>
    </w:p>
    <w:p w14:paraId="6C8BA8A8" w14:textId="77777777" w:rsidR="00ED38E0" w:rsidRPr="001C1C51" w:rsidRDefault="00ED38E0" w:rsidP="00ED38E0">
      <w:pPr>
        <w:rPr>
          <w:rFonts w:asciiTheme="minorHAnsi" w:hAnsiTheme="minorHAnsi" w:cs="Arial"/>
        </w:rPr>
      </w:pPr>
      <w:r w:rsidRPr="001C1C51">
        <w:rPr>
          <w:rFonts w:asciiTheme="minorHAnsi" w:hAnsiTheme="minorHAnsi" w:cs="Arial"/>
        </w:rPr>
        <w:t>b. Feminist theory</w:t>
      </w:r>
    </w:p>
    <w:p w14:paraId="44D2263F" w14:textId="77777777" w:rsidR="00ED38E0" w:rsidRPr="001C1C51" w:rsidRDefault="00ED38E0" w:rsidP="00ED38E0">
      <w:pPr>
        <w:rPr>
          <w:rFonts w:asciiTheme="minorHAnsi" w:hAnsiTheme="minorHAnsi" w:cs="Arial"/>
        </w:rPr>
      </w:pPr>
      <w:r w:rsidRPr="001C1C51">
        <w:rPr>
          <w:rFonts w:asciiTheme="minorHAnsi" w:hAnsiTheme="minorHAnsi" w:cs="Arial"/>
        </w:rPr>
        <w:t>c. Conflict theory</w:t>
      </w:r>
    </w:p>
    <w:p w14:paraId="4D122A69" w14:textId="77777777" w:rsidR="00ED38E0" w:rsidRPr="001C1C51" w:rsidRDefault="00ED38E0" w:rsidP="00ED38E0">
      <w:pPr>
        <w:rPr>
          <w:rFonts w:asciiTheme="minorHAnsi" w:hAnsiTheme="minorHAnsi" w:cs="Arial"/>
        </w:rPr>
      </w:pPr>
      <w:r w:rsidRPr="001C1C51">
        <w:rPr>
          <w:rFonts w:asciiTheme="minorHAnsi" w:hAnsiTheme="minorHAnsi" w:cs="Arial"/>
        </w:rPr>
        <w:t>*d. Structural-functional theory</w:t>
      </w:r>
    </w:p>
    <w:p w14:paraId="4CF1CAB9"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D</w:t>
      </w:r>
    </w:p>
    <w:p w14:paraId="72FAE71B"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1E80F717" w14:textId="77777777" w:rsidR="00ED38E0" w:rsidRPr="001C1C51" w:rsidRDefault="00ED38E0" w:rsidP="00ED38E0">
      <w:pPr>
        <w:rPr>
          <w:rFonts w:asciiTheme="minorHAnsi" w:hAnsiTheme="minorHAnsi" w:cs="Arial"/>
        </w:rPr>
      </w:pPr>
      <w:r w:rsidRPr="001C1C51">
        <w:rPr>
          <w:rFonts w:asciiTheme="minorHAnsi" w:hAnsiTheme="minorHAnsi" w:cs="Arial"/>
        </w:rPr>
        <w:lastRenderedPageBreak/>
        <w:t>Cognitive Domain: Comprehension</w:t>
      </w:r>
    </w:p>
    <w:p w14:paraId="5493DFA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xml:space="preserve">- and Macro-Level Theories </w:t>
      </w:r>
    </w:p>
    <w:p w14:paraId="47F71F1F"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6E71B6DC" w14:textId="77777777" w:rsidR="00ED38E0" w:rsidRPr="001C1C51" w:rsidRDefault="00ED38E0" w:rsidP="00ED38E0">
      <w:pPr>
        <w:rPr>
          <w:rFonts w:asciiTheme="minorHAnsi" w:hAnsiTheme="minorHAnsi" w:cs="Arial"/>
        </w:rPr>
      </w:pPr>
    </w:p>
    <w:p w14:paraId="1B810485" w14:textId="77777777" w:rsidR="00ED38E0" w:rsidRPr="001C1C51" w:rsidRDefault="00ED38E0" w:rsidP="00ED38E0">
      <w:pPr>
        <w:rPr>
          <w:rFonts w:asciiTheme="minorHAnsi" w:hAnsiTheme="minorHAnsi" w:cs="Arial"/>
        </w:rPr>
      </w:pPr>
      <w:r w:rsidRPr="001C1C51">
        <w:rPr>
          <w:rFonts w:asciiTheme="minorHAnsi" w:hAnsiTheme="minorHAnsi" w:cs="Arial"/>
        </w:rPr>
        <w:t>15. ___________ turns the structural-functional theory on its head.</w:t>
      </w:r>
    </w:p>
    <w:p w14:paraId="3F9719B0" w14:textId="77777777" w:rsidR="00ED38E0" w:rsidRPr="001C1C51" w:rsidRDefault="00ED38E0" w:rsidP="00ED38E0">
      <w:pPr>
        <w:rPr>
          <w:rFonts w:asciiTheme="minorHAnsi" w:hAnsiTheme="minorHAnsi" w:cs="Arial"/>
        </w:rPr>
      </w:pPr>
      <w:r w:rsidRPr="001C1C51">
        <w:rPr>
          <w:rFonts w:asciiTheme="minorHAnsi" w:hAnsiTheme="minorHAnsi" w:cs="Arial"/>
        </w:rPr>
        <w:t>a. Rational choice theory</w:t>
      </w:r>
    </w:p>
    <w:p w14:paraId="22C157B2" w14:textId="77777777" w:rsidR="00ED38E0" w:rsidRPr="001C1C51" w:rsidRDefault="00ED38E0" w:rsidP="00ED38E0">
      <w:pPr>
        <w:rPr>
          <w:rFonts w:asciiTheme="minorHAnsi" w:hAnsiTheme="minorHAnsi" w:cs="Arial"/>
        </w:rPr>
      </w:pPr>
      <w:r w:rsidRPr="001C1C51">
        <w:rPr>
          <w:rFonts w:asciiTheme="minorHAnsi" w:hAnsiTheme="minorHAnsi" w:cs="Arial"/>
        </w:rPr>
        <w:t>b. Feminist theory</w:t>
      </w:r>
    </w:p>
    <w:p w14:paraId="6E4E0A93" w14:textId="77777777" w:rsidR="00ED38E0" w:rsidRPr="001C1C51" w:rsidRDefault="00ED38E0" w:rsidP="00ED38E0">
      <w:pPr>
        <w:rPr>
          <w:rFonts w:asciiTheme="minorHAnsi" w:hAnsiTheme="minorHAnsi" w:cs="Arial"/>
        </w:rPr>
      </w:pPr>
      <w:r w:rsidRPr="001C1C51">
        <w:rPr>
          <w:rFonts w:asciiTheme="minorHAnsi" w:hAnsiTheme="minorHAnsi" w:cs="Arial"/>
        </w:rPr>
        <w:t>*c. Conflict theory</w:t>
      </w:r>
    </w:p>
    <w:p w14:paraId="42F88B1C" w14:textId="77777777" w:rsidR="00ED38E0" w:rsidRPr="001C1C51" w:rsidRDefault="00ED38E0" w:rsidP="00ED38E0">
      <w:pPr>
        <w:rPr>
          <w:rFonts w:asciiTheme="minorHAnsi" w:hAnsiTheme="minorHAnsi" w:cs="Arial"/>
        </w:rPr>
      </w:pPr>
      <w:r w:rsidRPr="001C1C51">
        <w:rPr>
          <w:rFonts w:asciiTheme="minorHAnsi" w:hAnsiTheme="minorHAnsi" w:cs="Arial"/>
        </w:rPr>
        <w:t>d. Structural-functional theory</w:t>
      </w:r>
    </w:p>
    <w:p w14:paraId="53FD859D"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C</w:t>
      </w:r>
    </w:p>
    <w:p w14:paraId="3FFBCD13"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39F7211A"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58BDBC0F"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xml:space="preserve">- and Macro-Level Theories </w:t>
      </w:r>
    </w:p>
    <w:p w14:paraId="01E46E95"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33730985" w14:textId="77777777" w:rsidR="00ED38E0" w:rsidRPr="001C1C51" w:rsidRDefault="00ED38E0" w:rsidP="00ED38E0">
      <w:pPr>
        <w:rPr>
          <w:rFonts w:asciiTheme="minorHAnsi" w:hAnsiTheme="minorHAnsi" w:cs="Arial"/>
        </w:rPr>
      </w:pPr>
    </w:p>
    <w:p w14:paraId="5F41006B" w14:textId="77777777" w:rsidR="00ED38E0" w:rsidRPr="001C1C51" w:rsidRDefault="00ED38E0" w:rsidP="00ED38E0">
      <w:pPr>
        <w:rPr>
          <w:rFonts w:asciiTheme="minorHAnsi" w:hAnsiTheme="minorHAnsi" w:cs="Arial"/>
        </w:rPr>
      </w:pPr>
      <w:r w:rsidRPr="001C1C51">
        <w:rPr>
          <w:rFonts w:asciiTheme="minorHAnsi" w:hAnsiTheme="minorHAnsi" w:cs="Arial"/>
        </w:rPr>
        <w:t>16. _______________, also called exchange theory, has its roots in several disciplines—economics, behavioral psychology, anthropology, and philosophy.</w:t>
      </w:r>
    </w:p>
    <w:p w14:paraId="5BB9F631" w14:textId="77777777" w:rsidR="00ED38E0" w:rsidRPr="001C1C51" w:rsidRDefault="00ED38E0" w:rsidP="00ED38E0">
      <w:pPr>
        <w:rPr>
          <w:rFonts w:asciiTheme="minorHAnsi" w:hAnsiTheme="minorHAnsi" w:cs="Arial"/>
        </w:rPr>
      </w:pPr>
      <w:r w:rsidRPr="001C1C51">
        <w:rPr>
          <w:rFonts w:asciiTheme="minorHAnsi" w:hAnsiTheme="minorHAnsi" w:cs="Arial"/>
        </w:rPr>
        <w:t>*a. Rational choice theory</w:t>
      </w:r>
    </w:p>
    <w:p w14:paraId="0826902B" w14:textId="77777777" w:rsidR="00ED38E0" w:rsidRPr="001C1C51" w:rsidRDefault="00ED38E0" w:rsidP="00ED38E0">
      <w:pPr>
        <w:rPr>
          <w:rFonts w:asciiTheme="minorHAnsi" w:hAnsiTheme="minorHAnsi" w:cs="Arial"/>
        </w:rPr>
      </w:pPr>
      <w:r w:rsidRPr="001C1C51">
        <w:rPr>
          <w:rFonts w:asciiTheme="minorHAnsi" w:hAnsiTheme="minorHAnsi" w:cs="Arial"/>
        </w:rPr>
        <w:t>b. Feminist theory</w:t>
      </w:r>
    </w:p>
    <w:p w14:paraId="4A757758" w14:textId="77777777" w:rsidR="00ED38E0" w:rsidRPr="001C1C51" w:rsidRDefault="00ED38E0" w:rsidP="00ED38E0">
      <w:pPr>
        <w:rPr>
          <w:rFonts w:asciiTheme="minorHAnsi" w:hAnsiTheme="minorHAnsi" w:cs="Arial"/>
        </w:rPr>
      </w:pPr>
      <w:r w:rsidRPr="001C1C51">
        <w:rPr>
          <w:rFonts w:asciiTheme="minorHAnsi" w:hAnsiTheme="minorHAnsi" w:cs="Arial"/>
        </w:rPr>
        <w:t>c. Conflict theory</w:t>
      </w:r>
    </w:p>
    <w:p w14:paraId="17704DE0" w14:textId="77777777" w:rsidR="00ED38E0" w:rsidRPr="001C1C51" w:rsidRDefault="00ED38E0" w:rsidP="00ED38E0">
      <w:pPr>
        <w:rPr>
          <w:rFonts w:asciiTheme="minorHAnsi" w:hAnsiTheme="minorHAnsi" w:cs="Arial"/>
        </w:rPr>
      </w:pPr>
      <w:r w:rsidRPr="001C1C51">
        <w:rPr>
          <w:rFonts w:asciiTheme="minorHAnsi" w:hAnsiTheme="minorHAnsi" w:cs="Arial"/>
        </w:rPr>
        <w:t>d. Structural-functional theory</w:t>
      </w:r>
    </w:p>
    <w:p w14:paraId="4A685B39"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2080732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7ACF342D"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7A11905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Micro- and </w:t>
      </w:r>
      <w:proofErr w:type="spellStart"/>
      <w:r w:rsidRPr="001C1C51">
        <w:rPr>
          <w:rFonts w:asciiTheme="minorHAnsi" w:hAnsiTheme="minorHAnsi" w:cs="Arial"/>
        </w:rPr>
        <w:t>Meso</w:t>
      </w:r>
      <w:proofErr w:type="spellEnd"/>
      <w:r w:rsidRPr="001C1C51">
        <w:rPr>
          <w:rFonts w:asciiTheme="minorHAnsi" w:hAnsiTheme="minorHAnsi" w:cs="Arial"/>
        </w:rPr>
        <w:t xml:space="preserve">-Level Theories </w:t>
      </w:r>
    </w:p>
    <w:p w14:paraId="0EDB4C53"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0E0BC33A" w14:textId="77777777" w:rsidR="00ED38E0" w:rsidRPr="001C1C51" w:rsidRDefault="00ED38E0" w:rsidP="00ED38E0">
      <w:pPr>
        <w:rPr>
          <w:rFonts w:asciiTheme="minorHAnsi" w:hAnsiTheme="minorHAnsi" w:cs="Arial"/>
        </w:rPr>
      </w:pPr>
    </w:p>
    <w:p w14:paraId="744D4EF3" w14:textId="77777777" w:rsidR="00ED38E0" w:rsidRPr="001C1C51" w:rsidRDefault="00ED38E0" w:rsidP="00ED38E0">
      <w:pPr>
        <w:rPr>
          <w:rFonts w:asciiTheme="minorHAnsi" w:hAnsiTheme="minorHAnsi" w:cs="Arial"/>
        </w:rPr>
      </w:pPr>
      <w:r w:rsidRPr="001C1C51">
        <w:rPr>
          <w:rFonts w:asciiTheme="minorHAnsi" w:hAnsiTheme="minorHAnsi" w:cs="Arial"/>
        </w:rPr>
        <w:t>17. _________ functions are unplanned or unintended consequences of actions or of social structures.</w:t>
      </w:r>
    </w:p>
    <w:p w14:paraId="54DABA09" w14:textId="77777777" w:rsidR="00ED38E0" w:rsidRPr="001C1C51" w:rsidRDefault="00ED38E0" w:rsidP="00ED38E0">
      <w:pPr>
        <w:rPr>
          <w:rFonts w:asciiTheme="minorHAnsi" w:hAnsiTheme="minorHAnsi" w:cs="Arial"/>
        </w:rPr>
      </w:pPr>
      <w:r w:rsidRPr="001C1C51">
        <w:rPr>
          <w:rFonts w:asciiTheme="minorHAnsi" w:hAnsiTheme="minorHAnsi" w:cs="Arial"/>
        </w:rPr>
        <w:t>*a. Latent</w:t>
      </w:r>
    </w:p>
    <w:p w14:paraId="661FCB8D" w14:textId="77777777" w:rsidR="00ED38E0" w:rsidRPr="001C1C51" w:rsidRDefault="00ED38E0" w:rsidP="00ED38E0">
      <w:pPr>
        <w:rPr>
          <w:rFonts w:asciiTheme="minorHAnsi" w:hAnsiTheme="minorHAnsi" w:cs="Arial"/>
        </w:rPr>
      </w:pPr>
      <w:r w:rsidRPr="001C1C51">
        <w:rPr>
          <w:rFonts w:asciiTheme="minorHAnsi" w:hAnsiTheme="minorHAnsi" w:cs="Arial"/>
        </w:rPr>
        <w:t xml:space="preserve">b. Functional </w:t>
      </w:r>
    </w:p>
    <w:p w14:paraId="6CD0C9B8" w14:textId="77777777" w:rsidR="00ED38E0" w:rsidRPr="001C1C51" w:rsidRDefault="00ED38E0" w:rsidP="00ED38E0">
      <w:pPr>
        <w:rPr>
          <w:rFonts w:asciiTheme="minorHAnsi" w:hAnsiTheme="minorHAnsi" w:cs="Arial"/>
        </w:rPr>
      </w:pPr>
      <w:r w:rsidRPr="001C1C51">
        <w:rPr>
          <w:rFonts w:asciiTheme="minorHAnsi" w:hAnsiTheme="minorHAnsi" w:cs="Arial"/>
        </w:rPr>
        <w:t>c. Dysfunctional</w:t>
      </w:r>
    </w:p>
    <w:p w14:paraId="20D78E75" w14:textId="77777777" w:rsidR="00ED38E0" w:rsidRPr="001C1C51" w:rsidRDefault="00ED38E0" w:rsidP="00ED38E0">
      <w:pPr>
        <w:rPr>
          <w:rFonts w:asciiTheme="minorHAnsi" w:hAnsiTheme="minorHAnsi" w:cs="Arial"/>
        </w:rPr>
      </w:pPr>
      <w:r w:rsidRPr="001C1C51">
        <w:rPr>
          <w:rFonts w:asciiTheme="minorHAnsi" w:hAnsiTheme="minorHAnsi" w:cs="Arial"/>
        </w:rPr>
        <w:t>d. Manifest</w:t>
      </w:r>
    </w:p>
    <w:p w14:paraId="0880E6AA"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541DB82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132EE3C6"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08E4E57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5043EB75"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58ACD08D" w14:textId="77777777" w:rsidR="00ED38E0" w:rsidRPr="001C1C51" w:rsidRDefault="00ED38E0" w:rsidP="00ED38E0">
      <w:pPr>
        <w:rPr>
          <w:rFonts w:asciiTheme="minorHAnsi" w:hAnsiTheme="minorHAnsi" w:cs="Arial"/>
        </w:rPr>
      </w:pPr>
    </w:p>
    <w:p w14:paraId="78C9A462" w14:textId="77777777" w:rsidR="00ED38E0" w:rsidRPr="001C1C51" w:rsidRDefault="00ED38E0" w:rsidP="00ED38E0">
      <w:pPr>
        <w:rPr>
          <w:rFonts w:asciiTheme="minorHAnsi" w:hAnsiTheme="minorHAnsi" w:cs="Arial"/>
        </w:rPr>
      </w:pPr>
      <w:r w:rsidRPr="001C1C51">
        <w:rPr>
          <w:rFonts w:asciiTheme="minorHAnsi" w:hAnsiTheme="minorHAnsi" w:cs="Arial"/>
        </w:rPr>
        <w:t>18. _________ functions are planned outcomes of interactions, social organizations, or institutions.</w:t>
      </w:r>
    </w:p>
    <w:p w14:paraId="6AB44AC5"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Latent</w:t>
      </w:r>
    </w:p>
    <w:p w14:paraId="21A55B7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b. Functional </w:t>
      </w:r>
    </w:p>
    <w:p w14:paraId="5FB35772" w14:textId="77777777" w:rsidR="00ED38E0" w:rsidRPr="001C1C51" w:rsidRDefault="00ED38E0" w:rsidP="00ED38E0">
      <w:pPr>
        <w:rPr>
          <w:rFonts w:asciiTheme="minorHAnsi" w:hAnsiTheme="minorHAnsi" w:cs="Arial"/>
        </w:rPr>
      </w:pPr>
      <w:r w:rsidRPr="001C1C51">
        <w:rPr>
          <w:rFonts w:asciiTheme="minorHAnsi" w:hAnsiTheme="minorHAnsi" w:cs="Arial"/>
        </w:rPr>
        <w:t>c. Dysfunctional</w:t>
      </w:r>
    </w:p>
    <w:p w14:paraId="7E2EA17A" w14:textId="77777777" w:rsidR="00ED38E0" w:rsidRPr="001C1C51" w:rsidRDefault="00ED38E0" w:rsidP="00ED38E0">
      <w:pPr>
        <w:rPr>
          <w:rFonts w:asciiTheme="minorHAnsi" w:hAnsiTheme="minorHAnsi" w:cs="Arial"/>
        </w:rPr>
      </w:pPr>
      <w:r w:rsidRPr="001C1C51">
        <w:rPr>
          <w:rFonts w:asciiTheme="minorHAnsi" w:hAnsiTheme="minorHAnsi" w:cs="Arial"/>
        </w:rPr>
        <w:lastRenderedPageBreak/>
        <w:t>*d. Manifest</w:t>
      </w:r>
    </w:p>
    <w:p w14:paraId="5DF5C931"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D</w:t>
      </w:r>
    </w:p>
    <w:p w14:paraId="3934510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2714D5BB"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6558212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00FCB42E"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79990879" w14:textId="77777777" w:rsidR="00ED38E0" w:rsidRPr="001C1C51" w:rsidRDefault="00ED38E0" w:rsidP="00ED38E0">
      <w:pPr>
        <w:rPr>
          <w:rFonts w:asciiTheme="minorHAnsi" w:hAnsiTheme="minorHAnsi" w:cs="Arial"/>
        </w:rPr>
      </w:pPr>
    </w:p>
    <w:p w14:paraId="7EE6F9E6" w14:textId="77777777" w:rsidR="00ED38E0" w:rsidRPr="001C1C51" w:rsidRDefault="00ED38E0" w:rsidP="00ED38E0">
      <w:pPr>
        <w:rPr>
          <w:rFonts w:asciiTheme="minorHAnsi" w:hAnsiTheme="minorHAnsi" w:cs="Arial"/>
        </w:rPr>
      </w:pPr>
      <w:r w:rsidRPr="001C1C51">
        <w:rPr>
          <w:rFonts w:asciiTheme="minorHAnsi" w:hAnsiTheme="minorHAnsi" w:cs="Arial"/>
        </w:rPr>
        <w:t>19. Marx thought that ____________ ownership, shared ownership of the means of production, would be the new economic order.</w:t>
      </w:r>
    </w:p>
    <w:p w14:paraId="7E0DE02A"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capitalist</w:t>
      </w:r>
    </w:p>
    <w:p w14:paraId="755DB5F2" w14:textId="77777777" w:rsidR="00ED38E0" w:rsidRPr="001C1C51" w:rsidRDefault="00ED38E0" w:rsidP="00ED38E0">
      <w:pPr>
        <w:rPr>
          <w:rFonts w:asciiTheme="minorHAnsi" w:hAnsiTheme="minorHAnsi" w:cs="Arial"/>
        </w:rPr>
      </w:pPr>
      <w:r w:rsidRPr="001C1C51">
        <w:rPr>
          <w:rFonts w:asciiTheme="minorHAnsi" w:hAnsiTheme="minorHAnsi" w:cs="Arial"/>
        </w:rPr>
        <w:t>*b. collective</w:t>
      </w:r>
    </w:p>
    <w:p w14:paraId="271A0D83"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consumerist</w:t>
      </w:r>
    </w:p>
    <w:p w14:paraId="2D85132A"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cooperative</w:t>
      </w:r>
    </w:p>
    <w:p w14:paraId="653CEB0D"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6D1245C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710C17B8"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77F6D6AA"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53963C7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459A225B" w14:textId="77777777" w:rsidR="00ED38E0" w:rsidRPr="001C1C51" w:rsidRDefault="00ED38E0" w:rsidP="00ED38E0">
      <w:pPr>
        <w:rPr>
          <w:rFonts w:asciiTheme="minorHAnsi" w:hAnsiTheme="minorHAnsi" w:cs="Arial"/>
        </w:rPr>
      </w:pPr>
    </w:p>
    <w:p w14:paraId="4524CC55"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20. Weber’s concept of </w:t>
      </w:r>
      <w:proofErr w:type="spellStart"/>
      <w:r w:rsidRPr="001C1C51">
        <w:rPr>
          <w:rFonts w:asciiTheme="minorHAnsi" w:hAnsiTheme="minorHAnsi" w:cs="Arial"/>
        </w:rPr>
        <w:t>Verstehen</w:t>
      </w:r>
      <w:proofErr w:type="spellEnd"/>
      <w:r w:rsidRPr="001C1C51">
        <w:rPr>
          <w:rFonts w:asciiTheme="minorHAnsi" w:hAnsiTheme="minorHAnsi" w:cs="Arial"/>
        </w:rPr>
        <w:t xml:space="preserve"> referred to:</w:t>
      </w:r>
    </w:p>
    <w:p w14:paraId="2FBFB976"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 deep empathetic understanding in humans.</w:t>
      </w:r>
      <w:proofErr w:type="gramEnd"/>
    </w:p>
    <w:p w14:paraId="693AC2E0"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b</w:t>
      </w:r>
      <w:proofErr w:type="gramEnd"/>
      <w:r w:rsidRPr="001C1C51">
        <w:rPr>
          <w:rFonts w:asciiTheme="minorHAnsi" w:hAnsiTheme="minorHAnsi" w:cs="Arial"/>
        </w:rPr>
        <w:t>. deep sympathetic understanding of humans.</w:t>
      </w:r>
    </w:p>
    <w:p w14:paraId="0E52F181"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deep empathetic understanding of women.</w:t>
      </w:r>
    </w:p>
    <w:p w14:paraId="1F07AB72"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deep sympathetic understanding of women.</w:t>
      </w:r>
    </w:p>
    <w:p w14:paraId="0448F621"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7E170EED"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55A48A1D"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245369A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2F0913D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0A4A2533" w14:textId="77777777" w:rsidR="00ED38E0" w:rsidRPr="001C1C51" w:rsidRDefault="00ED38E0" w:rsidP="00ED38E0">
      <w:pPr>
        <w:rPr>
          <w:rFonts w:asciiTheme="minorHAnsi" w:hAnsiTheme="minorHAnsi" w:cs="Arial"/>
        </w:rPr>
      </w:pPr>
    </w:p>
    <w:p w14:paraId="5981DB0F" w14:textId="77777777" w:rsidR="00ED38E0" w:rsidRPr="001C1C51" w:rsidRDefault="00ED38E0" w:rsidP="00ED38E0">
      <w:pPr>
        <w:rPr>
          <w:rFonts w:asciiTheme="minorHAnsi" w:hAnsiTheme="minorHAnsi" w:cs="Arial"/>
        </w:rPr>
      </w:pPr>
      <w:r w:rsidRPr="001C1C51">
        <w:rPr>
          <w:rFonts w:asciiTheme="minorHAnsi" w:hAnsiTheme="minorHAnsi" w:cs="Arial"/>
        </w:rPr>
        <w:t>21. A manifest function of college is:</w:t>
      </w:r>
    </w:p>
    <w:p w14:paraId="65BDBDDE" w14:textId="77777777" w:rsidR="00ED38E0" w:rsidRPr="001C1C51" w:rsidRDefault="00ED38E0" w:rsidP="00ED38E0">
      <w:pPr>
        <w:rPr>
          <w:rFonts w:asciiTheme="minorHAnsi" w:hAnsiTheme="minorHAnsi" w:cs="Arial"/>
        </w:rPr>
      </w:pPr>
      <w:r w:rsidRPr="001C1C51">
        <w:rPr>
          <w:rFonts w:asciiTheme="minorHAnsi" w:hAnsiTheme="minorHAnsi" w:cs="Arial"/>
        </w:rPr>
        <w:t>A)</w:t>
      </w:r>
      <w:r w:rsidRPr="001C1C51">
        <w:rPr>
          <w:rFonts w:asciiTheme="minorHAnsi" w:hAnsiTheme="minorHAnsi" w:cs="Arial"/>
        </w:rPr>
        <w:tab/>
        <w:t>Helping educated young adults meet similarly educated prospective marriage partners</w:t>
      </w:r>
    </w:p>
    <w:p w14:paraId="3B29CB4F" w14:textId="77777777" w:rsidR="00ED38E0" w:rsidRPr="001C1C51" w:rsidRDefault="00ED38E0" w:rsidP="00ED38E0">
      <w:pPr>
        <w:rPr>
          <w:rFonts w:asciiTheme="minorHAnsi" w:hAnsiTheme="minorHAnsi" w:cs="Arial"/>
        </w:rPr>
      </w:pPr>
      <w:r w:rsidRPr="001C1C51">
        <w:rPr>
          <w:rFonts w:asciiTheme="minorHAnsi" w:hAnsiTheme="minorHAnsi" w:cs="Arial"/>
        </w:rPr>
        <w:t>B)</w:t>
      </w:r>
      <w:r w:rsidRPr="001C1C51">
        <w:rPr>
          <w:rFonts w:asciiTheme="minorHAnsi" w:hAnsiTheme="minorHAnsi" w:cs="Arial"/>
        </w:rPr>
        <w:tab/>
        <w:t>Increasing binge drinking and alcohol related deaths</w:t>
      </w:r>
    </w:p>
    <w:p w14:paraId="4D69717C" w14:textId="77777777" w:rsidR="00ED38E0" w:rsidRPr="001C1C51" w:rsidRDefault="00ED38E0" w:rsidP="00ED38E0">
      <w:pPr>
        <w:rPr>
          <w:rFonts w:asciiTheme="minorHAnsi" w:hAnsiTheme="minorHAnsi" w:cs="Arial"/>
        </w:rPr>
      </w:pPr>
      <w:r w:rsidRPr="001C1C51">
        <w:rPr>
          <w:rFonts w:asciiTheme="minorHAnsi" w:hAnsiTheme="minorHAnsi" w:cs="Arial"/>
        </w:rPr>
        <w:t>*C) Bettering society by educating young people</w:t>
      </w:r>
    </w:p>
    <w:p w14:paraId="61338F71" w14:textId="77777777" w:rsidR="00ED38E0" w:rsidRPr="001C1C51" w:rsidRDefault="00ED38E0" w:rsidP="00ED38E0">
      <w:pPr>
        <w:rPr>
          <w:rFonts w:asciiTheme="minorHAnsi" w:hAnsiTheme="minorHAnsi" w:cs="Arial"/>
        </w:rPr>
      </w:pPr>
      <w:r w:rsidRPr="001C1C51">
        <w:rPr>
          <w:rFonts w:asciiTheme="minorHAnsi" w:hAnsiTheme="minorHAnsi" w:cs="Arial"/>
        </w:rPr>
        <w:t>D)</w:t>
      </w:r>
      <w:r w:rsidRPr="001C1C51">
        <w:rPr>
          <w:rFonts w:asciiTheme="minorHAnsi" w:hAnsiTheme="minorHAnsi" w:cs="Arial"/>
        </w:rPr>
        <w:tab/>
        <w:t>None of the above</w:t>
      </w:r>
    </w:p>
    <w:p w14:paraId="1212C363" w14:textId="77777777" w:rsidR="00ED38E0" w:rsidRPr="001C1C51" w:rsidRDefault="00ED38E0" w:rsidP="00ED38E0">
      <w:pPr>
        <w:rPr>
          <w:rFonts w:asciiTheme="minorHAnsi" w:hAnsiTheme="minorHAnsi" w:cs="Arial"/>
        </w:rPr>
      </w:pPr>
    </w:p>
    <w:p w14:paraId="74DE5E91"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According to symbolic interactionists, the deciding factor that determines if change in society is good or bad requires.  </w:t>
      </w:r>
    </w:p>
    <w:p w14:paraId="11DEC3F5"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an understanding of who may have benefited from the change</w:t>
      </w:r>
    </w:p>
    <w:p w14:paraId="2A105B68"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b</w:t>
      </w:r>
      <w:proofErr w:type="gramEnd"/>
      <w:r w:rsidRPr="001C1C51">
        <w:rPr>
          <w:rFonts w:asciiTheme="minorHAnsi" w:hAnsiTheme="minorHAnsi" w:cs="Arial"/>
        </w:rPr>
        <w:t>. an understanding of who may have been victimized by the change</w:t>
      </w:r>
    </w:p>
    <w:p w14:paraId="508F709C"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a framework or context from which to view the meaning of the change</w:t>
      </w:r>
    </w:p>
    <w:p w14:paraId="29DFE39F" w14:textId="77777777" w:rsidR="00ED38E0" w:rsidRPr="001C1C51" w:rsidRDefault="00ED38E0" w:rsidP="00ED38E0">
      <w:pPr>
        <w:rPr>
          <w:rFonts w:asciiTheme="minorHAnsi" w:hAnsiTheme="minorHAnsi" w:cs="Arial"/>
        </w:rPr>
      </w:pPr>
      <w:r w:rsidRPr="001C1C51">
        <w:rPr>
          <w:rFonts w:asciiTheme="minorHAnsi" w:hAnsiTheme="minorHAnsi" w:cs="Arial"/>
        </w:rPr>
        <w:t xml:space="preserve">*d. a </w:t>
      </w:r>
      <w:proofErr w:type="spellStart"/>
      <w:r w:rsidRPr="001C1C51">
        <w:rPr>
          <w:rFonts w:asciiTheme="minorHAnsi" w:hAnsiTheme="minorHAnsi" w:cs="Arial"/>
        </w:rPr>
        <w:t>macroanalytical</w:t>
      </w:r>
      <w:proofErr w:type="spellEnd"/>
      <w:r w:rsidRPr="001C1C51">
        <w:rPr>
          <w:rFonts w:asciiTheme="minorHAnsi" w:hAnsiTheme="minorHAnsi" w:cs="Arial"/>
        </w:rPr>
        <w:t xml:space="preserve"> focus of the extent and duration of the </w:t>
      </w:r>
      <w:proofErr w:type="gramStart"/>
      <w:r w:rsidRPr="001C1C51">
        <w:rPr>
          <w:rFonts w:asciiTheme="minorHAnsi" w:hAnsiTheme="minorHAnsi" w:cs="Arial"/>
        </w:rPr>
        <w:t>change "</w:t>
      </w:r>
      <w:proofErr w:type="gramEnd"/>
    </w:p>
    <w:p w14:paraId="0D2C012A"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D</w:t>
      </w:r>
    </w:p>
    <w:p w14:paraId="6C3556C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554F5581" w14:textId="77777777" w:rsidR="00ED38E0" w:rsidRPr="001C1C51" w:rsidRDefault="00ED38E0" w:rsidP="00ED38E0">
      <w:pPr>
        <w:rPr>
          <w:rFonts w:asciiTheme="minorHAnsi" w:hAnsiTheme="minorHAnsi" w:cs="Arial"/>
        </w:rPr>
      </w:pPr>
      <w:r w:rsidRPr="001C1C51">
        <w:rPr>
          <w:rFonts w:asciiTheme="minorHAnsi" w:hAnsiTheme="minorHAnsi" w:cs="Arial"/>
        </w:rPr>
        <w:lastRenderedPageBreak/>
        <w:t>Cognitive Domain: Comprehension</w:t>
      </w:r>
    </w:p>
    <w:p w14:paraId="5F9012B3"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352A38E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2FD550D4" w14:textId="77777777" w:rsidR="00ED38E0" w:rsidRPr="001C1C51" w:rsidRDefault="00ED38E0" w:rsidP="00ED38E0">
      <w:pPr>
        <w:rPr>
          <w:rFonts w:asciiTheme="minorHAnsi" w:hAnsiTheme="minorHAnsi" w:cs="Arial"/>
        </w:rPr>
      </w:pPr>
    </w:p>
    <w:p w14:paraId="258AB23A" w14:textId="77777777" w:rsidR="00ED38E0" w:rsidRPr="001C1C51" w:rsidRDefault="00ED38E0" w:rsidP="00ED38E0">
      <w:pPr>
        <w:rPr>
          <w:rFonts w:asciiTheme="minorHAnsi" w:hAnsiTheme="minorHAnsi" w:cs="Arial"/>
        </w:rPr>
      </w:pPr>
      <w:r w:rsidRPr="001C1C51">
        <w:rPr>
          <w:rFonts w:asciiTheme="minorHAnsi" w:hAnsiTheme="minorHAnsi" w:cs="Arial"/>
        </w:rPr>
        <w:t>23. A latent function of college is:</w:t>
      </w:r>
    </w:p>
    <w:p w14:paraId="54E43369" w14:textId="77777777" w:rsidR="00ED38E0" w:rsidRPr="001C1C51" w:rsidRDefault="00ED38E0" w:rsidP="00ED38E0">
      <w:pPr>
        <w:rPr>
          <w:rFonts w:asciiTheme="minorHAnsi" w:hAnsiTheme="minorHAnsi" w:cs="Arial"/>
        </w:rPr>
      </w:pPr>
      <w:r w:rsidRPr="001C1C51">
        <w:rPr>
          <w:rFonts w:asciiTheme="minorHAnsi" w:hAnsiTheme="minorHAnsi" w:cs="Arial"/>
        </w:rPr>
        <w:t>a. Training young adults</w:t>
      </w:r>
    </w:p>
    <w:p w14:paraId="519522E7" w14:textId="77777777" w:rsidR="00ED38E0" w:rsidRPr="001C1C51" w:rsidRDefault="00ED38E0" w:rsidP="00ED38E0">
      <w:pPr>
        <w:rPr>
          <w:rFonts w:asciiTheme="minorHAnsi" w:hAnsiTheme="minorHAnsi" w:cs="Arial"/>
        </w:rPr>
      </w:pPr>
      <w:r w:rsidRPr="001C1C51">
        <w:rPr>
          <w:rFonts w:asciiTheme="minorHAnsi" w:hAnsiTheme="minorHAnsi" w:cs="Arial"/>
        </w:rPr>
        <w:t>*b. Increasing binge drinking and alcohol related deaths</w:t>
      </w:r>
    </w:p>
    <w:p w14:paraId="6168D700" w14:textId="77777777" w:rsidR="00ED38E0" w:rsidRPr="001C1C51" w:rsidRDefault="00ED38E0" w:rsidP="00ED38E0">
      <w:pPr>
        <w:rPr>
          <w:rFonts w:asciiTheme="minorHAnsi" w:hAnsiTheme="minorHAnsi" w:cs="Arial"/>
        </w:rPr>
      </w:pPr>
      <w:r w:rsidRPr="001C1C51">
        <w:rPr>
          <w:rFonts w:asciiTheme="minorHAnsi" w:hAnsiTheme="minorHAnsi" w:cs="Arial"/>
        </w:rPr>
        <w:t>c. Bettering society by educating young people</w:t>
      </w:r>
    </w:p>
    <w:p w14:paraId="0E0D0819" w14:textId="77777777" w:rsidR="00ED38E0" w:rsidRPr="001C1C51" w:rsidRDefault="00ED38E0" w:rsidP="00ED38E0">
      <w:pPr>
        <w:rPr>
          <w:rFonts w:asciiTheme="minorHAnsi" w:hAnsiTheme="minorHAnsi" w:cs="Arial"/>
        </w:rPr>
      </w:pPr>
      <w:r w:rsidRPr="001C1C51">
        <w:rPr>
          <w:rFonts w:asciiTheme="minorHAnsi" w:hAnsiTheme="minorHAnsi" w:cs="Arial"/>
        </w:rPr>
        <w:t>d. Producing new knowledge through research and scholarship</w:t>
      </w:r>
    </w:p>
    <w:p w14:paraId="24FC6C8B"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02DCD296"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6C877FE8"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2542E910"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12F3C615"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2D02E11B" w14:textId="77777777" w:rsidR="00ED38E0" w:rsidRPr="001C1C51" w:rsidRDefault="00ED38E0" w:rsidP="00ED38E0">
      <w:pPr>
        <w:rPr>
          <w:rFonts w:asciiTheme="minorHAnsi" w:hAnsiTheme="minorHAnsi" w:cs="Arial"/>
        </w:rPr>
      </w:pPr>
    </w:p>
    <w:p w14:paraId="62829B9A" w14:textId="77777777" w:rsidR="00ED38E0" w:rsidRPr="001C1C51" w:rsidRDefault="00ED38E0" w:rsidP="00ED38E0">
      <w:pPr>
        <w:rPr>
          <w:rFonts w:asciiTheme="minorHAnsi" w:hAnsiTheme="minorHAnsi" w:cs="Arial"/>
        </w:rPr>
      </w:pPr>
      <w:r w:rsidRPr="001C1C51">
        <w:rPr>
          <w:rFonts w:asciiTheme="minorHAnsi" w:hAnsiTheme="minorHAnsi" w:cs="Arial"/>
        </w:rPr>
        <w:t>24. A manifest function of college is:</w:t>
      </w:r>
    </w:p>
    <w:p w14:paraId="47985822" w14:textId="77777777" w:rsidR="00ED38E0" w:rsidRPr="001C1C51" w:rsidRDefault="00ED38E0" w:rsidP="00ED38E0">
      <w:pPr>
        <w:rPr>
          <w:rFonts w:asciiTheme="minorHAnsi" w:hAnsiTheme="minorHAnsi" w:cs="Arial"/>
        </w:rPr>
      </w:pPr>
      <w:r w:rsidRPr="001C1C51">
        <w:rPr>
          <w:rFonts w:asciiTheme="minorHAnsi" w:hAnsiTheme="minorHAnsi" w:cs="Arial"/>
        </w:rPr>
        <w:t>a. Helping educated young adults meet similarly educated prospective marriage partners</w:t>
      </w:r>
    </w:p>
    <w:p w14:paraId="3A79ED7D" w14:textId="77777777" w:rsidR="00ED38E0" w:rsidRPr="001C1C51" w:rsidRDefault="00ED38E0" w:rsidP="00ED38E0">
      <w:pPr>
        <w:rPr>
          <w:rFonts w:asciiTheme="minorHAnsi" w:hAnsiTheme="minorHAnsi" w:cs="Arial"/>
        </w:rPr>
      </w:pPr>
      <w:r w:rsidRPr="001C1C51">
        <w:rPr>
          <w:rFonts w:asciiTheme="minorHAnsi" w:hAnsiTheme="minorHAnsi" w:cs="Arial"/>
        </w:rPr>
        <w:t>b. Increasing binge drinking and alcohol related deaths</w:t>
      </w:r>
    </w:p>
    <w:p w14:paraId="7298A5C8" w14:textId="77777777" w:rsidR="00ED38E0" w:rsidRPr="001C1C51" w:rsidRDefault="00ED38E0" w:rsidP="00ED38E0">
      <w:pPr>
        <w:rPr>
          <w:rFonts w:asciiTheme="minorHAnsi" w:hAnsiTheme="minorHAnsi" w:cs="Arial"/>
        </w:rPr>
      </w:pPr>
      <w:r w:rsidRPr="001C1C51">
        <w:rPr>
          <w:rFonts w:asciiTheme="minorHAnsi" w:hAnsiTheme="minorHAnsi" w:cs="Arial"/>
        </w:rPr>
        <w:t>*c. Bettering society by educating young people</w:t>
      </w:r>
    </w:p>
    <w:p w14:paraId="651CCD8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d. Gaining student loan debt </w:t>
      </w:r>
    </w:p>
    <w:p w14:paraId="1D05DF8E"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C</w:t>
      </w:r>
    </w:p>
    <w:p w14:paraId="055E1BD0"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065DAA25"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52550E0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2408126A"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64B72740" w14:textId="77777777" w:rsidR="00ED38E0" w:rsidRPr="001C1C51" w:rsidRDefault="00ED38E0" w:rsidP="00ED38E0">
      <w:pPr>
        <w:rPr>
          <w:rFonts w:asciiTheme="minorHAnsi" w:hAnsiTheme="minorHAnsi" w:cs="Arial"/>
        </w:rPr>
      </w:pPr>
    </w:p>
    <w:p w14:paraId="6169ABAC" w14:textId="77777777" w:rsidR="00ED38E0" w:rsidRPr="001C1C51" w:rsidRDefault="00ED38E0" w:rsidP="00ED38E0">
      <w:pPr>
        <w:rPr>
          <w:rFonts w:asciiTheme="minorHAnsi" w:hAnsiTheme="minorHAnsi" w:cs="Arial"/>
        </w:rPr>
      </w:pPr>
      <w:r w:rsidRPr="001C1C51">
        <w:rPr>
          <w:rFonts w:asciiTheme="minorHAnsi" w:hAnsiTheme="minorHAnsi" w:cs="Arial"/>
        </w:rPr>
        <w:t>25. _____________ uses the term intersectionality, meaning individuals have multiple identities (e.g., race, class, and gender) that intersect and impact their life chances.</w:t>
      </w:r>
    </w:p>
    <w:p w14:paraId="2DEBD521" w14:textId="77777777" w:rsidR="00ED38E0" w:rsidRPr="001C1C51" w:rsidRDefault="00ED38E0" w:rsidP="00ED38E0">
      <w:pPr>
        <w:rPr>
          <w:rFonts w:asciiTheme="minorHAnsi" w:hAnsiTheme="minorHAnsi" w:cs="Arial"/>
        </w:rPr>
      </w:pPr>
      <w:r w:rsidRPr="001C1C51">
        <w:rPr>
          <w:rFonts w:asciiTheme="minorHAnsi" w:hAnsiTheme="minorHAnsi" w:cs="Arial"/>
        </w:rPr>
        <w:t>a. Weber</w:t>
      </w:r>
    </w:p>
    <w:p w14:paraId="4B5C1F31" w14:textId="77777777" w:rsidR="00ED38E0" w:rsidRPr="001C1C51" w:rsidRDefault="00ED38E0" w:rsidP="00ED38E0">
      <w:pPr>
        <w:rPr>
          <w:rFonts w:asciiTheme="minorHAnsi" w:hAnsiTheme="minorHAnsi" w:cs="Arial"/>
        </w:rPr>
      </w:pPr>
      <w:r w:rsidRPr="001C1C51">
        <w:rPr>
          <w:rFonts w:asciiTheme="minorHAnsi" w:hAnsiTheme="minorHAnsi" w:cs="Arial"/>
        </w:rPr>
        <w:t>*b. Collins</w:t>
      </w:r>
    </w:p>
    <w:p w14:paraId="28256A3A" w14:textId="77777777" w:rsidR="00ED38E0" w:rsidRPr="001C1C51" w:rsidRDefault="00ED38E0" w:rsidP="00ED38E0">
      <w:pPr>
        <w:rPr>
          <w:rFonts w:asciiTheme="minorHAnsi" w:hAnsiTheme="minorHAnsi" w:cs="Arial"/>
        </w:rPr>
      </w:pPr>
      <w:r w:rsidRPr="001C1C51">
        <w:rPr>
          <w:rFonts w:asciiTheme="minorHAnsi" w:hAnsiTheme="minorHAnsi" w:cs="Arial"/>
        </w:rPr>
        <w:t xml:space="preserve">c. </w:t>
      </w:r>
      <w:proofErr w:type="spellStart"/>
      <w:r w:rsidRPr="001C1C51">
        <w:rPr>
          <w:rFonts w:asciiTheme="minorHAnsi" w:hAnsiTheme="minorHAnsi" w:cs="Arial"/>
        </w:rPr>
        <w:t>Dahrendorf</w:t>
      </w:r>
      <w:proofErr w:type="spellEnd"/>
    </w:p>
    <w:p w14:paraId="3E68FB3A" w14:textId="77777777" w:rsidR="00ED38E0" w:rsidRPr="001C1C51" w:rsidRDefault="00ED38E0" w:rsidP="00ED38E0">
      <w:pPr>
        <w:rPr>
          <w:rFonts w:asciiTheme="minorHAnsi" w:hAnsiTheme="minorHAnsi" w:cs="Arial"/>
        </w:rPr>
      </w:pPr>
      <w:r w:rsidRPr="001C1C51">
        <w:rPr>
          <w:rFonts w:asciiTheme="minorHAnsi" w:hAnsiTheme="minorHAnsi" w:cs="Arial"/>
        </w:rPr>
        <w:t>d. Marx</w:t>
      </w:r>
    </w:p>
    <w:p w14:paraId="5C7AB6D6"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6AC5169E"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2601944D"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25A30CD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7B3056CA"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087E768D" w14:textId="77777777" w:rsidR="00ED38E0" w:rsidRPr="001C1C51" w:rsidRDefault="00ED38E0" w:rsidP="00ED38E0">
      <w:pPr>
        <w:rPr>
          <w:rFonts w:asciiTheme="minorHAnsi" w:hAnsiTheme="minorHAnsi" w:cs="Arial"/>
        </w:rPr>
      </w:pPr>
    </w:p>
    <w:p w14:paraId="7696B9BD" w14:textId="77777777" w:rsidR="00ED38E0" w:rsidRPr="001C1C51" w:rsidRDefault="00ED38E0" w:rsidP="00ED38E0">
      <w:pPr>
        <w:rPr>
          <w:rFonts w:asciiTheme="minorHAnsi" w:hAnsiTheme="minorHAnsi" w:cs="Arial"/>
        </w:rPr>
      </w:pPr>
      <w:r w:rsidRPr="001C1C51">
        <w:rPr>
          <w:rFonts w:asciiTheme="minorHAnsi" w:hAnsiTheme="minorHAnsi" w:cs="Arial"/>
        </w:rPr>
        <w:t>26. _____________ believed that individuals conform to the rules of societies because of a collec</w:t>
      </w:r>
      <w:r w:rsidRPr="001C1C51">
        <w:rPr>
          <w:rFonts w:asciiTheme="minorHAnsi" w:hAnsiTheme="minorHAnsi" w:cs="Arial"/>
        </w:rPr>
        <w:softHyphen/>
        <w:t>tive conscience—the shared beliefs in the values of a group.</w:t>
      </w:r>
    </w:p>
    <w:p w14:paraId="0F60828C" w14:textId="77777777" w:rsidR="00ED38E0" w:rsidRPr="001C1C51" w:rsidRDefault="00ED38E0" w:rsidP="00ED38E0">
      <w:pPr>
        <w:rPr>
          <w:rFonts w:asciiTheme="minorHAnsi" w:hAnsiTheme="minorHAnsi" w:cs="Arial"/>
        </w:rPr>
      </w:pPr>
      <w:r w:rsidRPr="001C1C51">
        <w:rPr>
          <w:rFonts w:asciiTheme="minorHAnsi" w:hAnsiTheme="minorHAnsi" w:cs="Arial"/>
        </w:rPr>
        <w:t>a. Weber</w:t>
      </w:r>
    </w:p>
    <w:p w14:paraId="047CE425" w14:textId="77777777" w:rsidR="00ED38E0" w:rsidRPr="001C1C51" w:rsidRDefault="00ED38E0" w:rsidP="00ED38E0">
      <w:pPr>
        <w:rPr>
          <w:rFonts w:asciiTheme="minorHAnsi" w:hAnsiTheme="minorHAnsi" w:cs="Arial"/>
        </w:rPr>
      </w:pPr>
      <w:r w:rsidRPr="001C1C51">
        <w:rPr>
          <w:rFonts w:asciiTheme="minorHAnsi" w:hAnsiTheme="minorHAnsi" w:cs="Arial"/>
        </w:rPr>
        <w:t>b. Collins</w:t>
      </w:r>
    </w:p>
    <w:p w14:paraId="46490428" w14:textId="77777777" w:rsidR="00ED38E0" w:rsidRPr="001C1C51" w:rsidRDefault="00ED38E0" w:rsidP="00ED38E0">
      <w:pPr>
        <w:rPr>
          <w:rFonts w:asciiTheme="minorHAnsi" w:hAnsiTheme="minorHAnsi" w:cs="Arial"/>
        </w:rPr>
      </w:pPr>
      <w:r w:rsidRPr="001C1C51">
        <w:rPr>
          <w:rFonts w:asciiTheme="minorHAnsi" w:hAnsiTheme="minorHAnsi" w:cs="Arial"/>
        </w:rPr>
        <w:t>*c. Durkheim</w:t>
      </w:r>
    </w:p>
    <w:p w14:paraId="7A314C84" w14:textId="77777777" w:rsidR="00ED38E0" w:rsidRPr="001C1C51" w:rsidRDefault="00ED38E0" w:rsidP="00ED38E0">
      <w:pPr>
        <w:rPr>
          <w:rFonts w:asciiTheme="minorHAnsi" w:hAnsiTheme="minorHAnsi" w:cs="Arial"/>
        </w:rPr>
      </w:pPr>
      <w:r w:rsidRPr="001C1C51">
        <w:rPr>
          <w:rFonts w:asciiTheme="minorHAnsi" w:hAnsiTheme="minorHAnsi" w:cs="Arial"/>
        </w:rPr>
        <w:t>d. Marx</w:t>
      </w:r>
    </w:p>
    <w:p w14:paraId="505169ED"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lastRenderedPageBreak/>
        <w:t>Ans</w:t>
      </w:r>
      <w:proofErr w:type="spellEnd"/>
      <w:r w:rsidRPr="001C1C51">
        <w:rPr>
          <w:rFonts w:asciiTheme="minorHAnsi" w:hAnsiTheme="minorHAnsi" w:cs="Arial"/>
        </w:rPr>
        <w:t>: C</w:t>
      </w:r>
    </w:p>
    <w:p w14:paraId="5E597A3E"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2.2 Describe the key points of sociology’s major theoretical perspectives. </w:t>
      </w:r>
    </w:p>
    <w:p w14:paraId="29B391DD"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68EF8FFE"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4973F2C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00352DD6" w14:textId="77777777" w:rsidR="00ED38E0" w:rsidRPr="001C1C51" w:rsidRDefault="00ED38E0" w:rsidP="00ED38E0">
      <w:pPr>
        <w:rPr>
          <w:rFonts w:asciiTheme="minorHAnsi" w:hAnsiTheme="minorHAnsi" w:cs="Arial"/>
        </w:rPr>
      </w:pPr>
    </w:p>
    <w:p w14:paraId="132C1C0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27. ____________ </w:t>
      </w:r>
      <w:proofErr w:type="gramStart"/>
      <w:r w:rsidRPr="001C1C51">
        <w:rPr>
          <w:rFonts w:asciiTheme="minorHAnsi" w:hAnsiTheme="minorHAnsi" w:cs="Arial"/>
        </w:rPr>
        <w:t>are</w:t>
      </w:r>
      <w:proofErr w:type="gramEnd"/>
      <w:r w:rsidRPr="001C1C51">
        <w:rPr>
          <w:rFonts w:asciiTheme="minorHAnsi" w:hAnsiTheme="minorHAnsi" w:cs="Arial"/>
        </w:rPr>
        <w:t xml:space="preserve"> powerful because they are the most accurate test of cause and effect.</w:t>
      </w:r>
    </w:p>
    <w:p w14:paraId="1E3CBFC5" w14:textId="77777777" w:rsidR="00ED38E0" w:rsidRPr="001C1C51" w:rsidRDefault="00ED38E0" w:rsidP="00ED38E0">
      <w:pPr>
        <w:rPr>
          <w:rFonts w:asciiTheme="minorHAnsi" w:hAnsiTheme="minorHAnsi" w:cs="Arial"/>
        </w:rPr>
      </w:pPr>
      <w:r w:rsidRPr="001C1C51">
        <w:rPr>
          <w:rFonts w:asciiTheme="minorHAnsi" w:hAnsiTheme="minorHAnsi" w:cs="Arial"/>
        </w:rPr>
        <w:t>a. Surveys</w:t>
      </w:r>
    </w:p>
    <w:p w14:paraId="1B95AE62" w14:textId="77777777" w:rsidR="00ED38E0" w:rsidRPr="001C1C51" w:rsidRDefault="00ED38E0" w:rsidP="00ED38E0">
      <w:pPr>
        <w:rPr>
          <w:rFonts w:asciiTheme="minorHAnsi" w:hAnsiTheme="minorHAnsi" w:cs="Arial"/>
        </w:rPr>
      </w:pPr>
      <w:r w:rsidRPr="001C1C51">
        <w:rPr>
          <w:rFonts w:asciiTheme="minorHAnsi" w:hAnsiTheme="minorHAnsi" w:cs="Arial"/>
        </w:rPr>
        <w:t>b. Interviews</w:t>
      </w:r>
    </w:p>
    <w:p w14:paraId="584FAC08" w14:textId="77777777" w:rsidR="00ED38E0" w:rsidRPr="001C1C51" w:rsidRDefault="00ED38E0" w:rsidP="00ED38E0">
      <w:pPr>
        <w:rPr>
          <w:rFonts w:asciiTheme="minorHAnsi" w:hAnsiTheme="minorHAnsi" w:cs="Arial"/>
        </w:rPr>
      </w:pPr>
      <w:r w:rsidRPr="001C1C51">
        <w:rPr>
          <w:rFonts w:asciiTheme="minorHAnsi" w:hAnsiTheme="minorHAnsi" w:cs="Arial"/>
        </w:rPr>
        <w:t>c. Observations</w:t>
      </w:r>
    </w:p>
    <w:p w14:paraId="0387A539" w14:textId="77777777" w:rsidR="00ED38E0" w:rsidRPr="001C1C51" w:rsidRDefault="00ED38E0" w:rsidP="00ED38E0">
      <w:pPr>
        <w:rPr>
          <w:rFonts w:asciiTheme="minorHAnsi" w:hAnsiTheme="minorHAnsi" w:cs="Arial"/>
        </w:rPr>
      </w:pPr>
      <w:r w:rsidRPr="001C1C51">
        <w:rPr>
          <w:rFonts w:asciiTheme="minorHAnsi" w:hAnsiTheme="minorHAnsi" w:cs="Arial"/>
        </w:rPr>
        <w:t>*d. Experiments</w:t>
      </w:r>
    </w:p>
    <w:p w14:paraId="05DA27EB"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D</w:t>
      </w:r>
    </w:p>
    <w:p w14:paraId="1D3A1C4B"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w:t>
      </w:r>
    </w:p>
    <w:p w14:paraId="595C2C61"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401F7BDA" w14:textId="77777777" w:rsidR="00ED38E0" w:rsidRPr="001C1C51" w:rsidRDefault="00ED38E0" w:rsidP="00ED38E0">
      <w:pPr>
        <w:rPr>
          <w:rFonts w:asciiTheme="minorHAnsi" w:hAnsiTheme="minorHAnsi" w:cs="Arial"/>
        </w:rPr>
      </w:pPr>
      <w:r w:rsidRPr="001C1C51">
        <w:rPr>
          <w:rFonts w:asciiTheme="minorHAnsi" w:hAnsiTheme="minorHAnsi" w:cs="Arial"/>
        </w:rPr>
        <w:t>Answer location: Designing the Research Method and Collecting the Data</w:t>
      </w:r>
    </w:p>
    <w:p w14:paraId="12DF224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1532CD98" w14:textId="77777777" w:rsidR="00ED38E0" w:rsidRPr="001C1C51" w:rsidRDefault="00ED38E0" w:rsidP="00ED38E0">
      <w:pPr>
        <w:rPr>
          <w:rFonts w:asciiTheme="minorHAnsi" w:hAnsiTheme="minorHAnsi" w:cs="Arial"/>
        </w:rPr>
      </w:pPr>
    </w:p>
    <w:p w14:paraId="590604DA" w14:textId="77777777" w:rsidR="00ED38E0" w:rsidRPr="001C1C51" w:rsidRDefault="00ED38E0" w:rsidP="00ED38E0">
      <w:pPr>
        <w:rPr>
          <w:rFonts w:asciiTheme="minorHAnsi" w:hAnsiTheme="minorHAnsi" w:cs="Arial"/>
        </w:rPr>
      </w:pPr>
      <w:r w:rsidRPr="001C1C51">
        <w:rPr>
          <w:rFonts w:asciiTheme="minorHAnsi" w:hAnsiTheme="minorHAnsi" w:cs="Arial"/>
        </w:rPr>
        <w:t>28. For knowledge to be scientific, it must be and ____________.</w:t>
      </w:r>
    </w:p>
    <w:p w14:paraId="56F507B8" w14:textId="77777777" w:rsidR="00ED38E0" w:rsidRPr="001C1C51" w:rsidRDefault="00ED38E0" w:rsidP="00ED38E0">
      <w:pPr>
        <w:rPr>
          <w:rFonts w:asciiTheme="minorHAnsi" w:hAnsiTheme="minorHAnsi" w:cs="Arial"/>
        </w:rPr>
      </w:pPr>
      <w:r w:rsidRPr="001C1C51">
        <w:rPr>
          <w:rFonts w:asciiTheme="minorHAnsi" w:hAnsiTheme="minorHAnsi" w:cs="Arial"/>
        </w:rPr>
        <w:t>*a. observable; measurable</w:t>
      </w:r>
    </w:p>
    <w:p w14:paraId="11360699"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b</w:t>
      </w:r>
      <w:proofErr w:type="gramEnd"/>
      <w:r w:rsidRPr="001C1C51">
        <w:rPr>
          <w:rFonts w:asciiTheme="minorHAnsi" w:hAnsiTheme="minorHAnsi" w:cs="Arial"/>
        </w:rPr>
        <w:t>. measurable; tangible</w:t>
      </w:r>
    </w:p>
    <w:p w14:paraId="60A7CC82"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observable; rational</w:t>
      </w:r>
    </w:p>
    <w:p w14:paraId="205D8885"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measurable; rational</w:t>
      </w:r>
    </w:p>
    <w:p w14:paraId="3F4B225E"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40725800"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w:t>
      </w:r>
    </w:p>
    <w:p w14:paraId="7DA6C865"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0262C714" w14:textId="77777777" w:rsidR="00ED38E0" w:rsidRPr="001C1C51" w:rsidRDefault="00ED38E0" w:rsidP="00ED38E0">
      <w:pPr>
        <w:rPr>
          <w:rFonts w:asciiTheme="minorHAnsi" w:hAnsiTheme="minorHAnsi" w:cs="Arial"/>
        </w:rPr>
      </w:pPr>
      <w:r w:rsidRPr="001C1C51">
        <w:rPr>
          <w:rFonts w:asciiTheme="minorHAnsi" w:hAnsiTheme="minorHAnsi" w:cs="Arial"/>
        </w:rPr>
        <w:t>Answer location: Ideas Underlying Science</w:t>
      </w:r>
    </w:p>
    <w:p w14:paraId="227BEB76"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0704D342" w14:textId="77777777" w:rsidR="00ED38E0" w:rsidRPr="001C1C51" w:rsidRDefault="00ED38E0" w:rsidP="00ED38E0">
      <w:pPr>
        <w:rPr>
          <w:rFonts w:asciiTheme="minorHAnsi" w:hAnsiTheme="minorHAnsi" w:cs="Arial"/>
        </w:rPr>
      </w:pPr>
    </w:p>
    <w:p w14:paraId="5F2936BC" w14:textId="77777777" w:rsidR="00ED38E0" w:rsidRPr="001C1C51" w:rsidRDefault="00ED38E0" w:rsidP="00ED38E0">
      <w:pPr>
        <w:rPr>
          <w:rFonts w:asciiTheme="minorHAnsi" w:hAnsiTheme="minorHAnsi" w:cs="Arial"/>
        </w:rPr>
      </w:pPr>
      <w:r w:rsidRPr="001C1C51">
        <w:rPr>
          <w:rFonts w:asciiTheme="minorHAnsi" w:hAnsiTheme="minorHAnsi" w:cs="Arial"/>
        </w:rPr>
        <w:t>29. Science is rooted in ____________; that is, one must take steps to ensure that one’s personal opinions or values do not bias or contaminate data collection and analysis.</w:t>
      </w:r>
    </w:p>
    <w:p w14:paraId="4B25A722"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logic</w:t>
      </w:r>
    </w:p>
    <w:p w14:paraId="7E899F36"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b</w:t>
      </w:r>
      <w:proofErr w:type="gramEnd"/>
      <w:r w:rsidRPr="001C1C51">
        <w:rPr>
          <w:rFonts w:asciiTheme="minorHAnsi" w:hAnsiTheme="minorHAnsi" w:cs="Arial"/>
        </w:rPr>
        <w:t>. rationality</w:t>
      </w:r>
    </w:p>
    <w:p w14:paraId="00ADCEFC" w14:textId="77777777" w:rsidR="00ED38E0" w:rsidRPr="001C1C51" w:rsidRDefault="00ED38E0" w:rsidP="00ED38E0">
      <w:pPr>
        <w:rPr>
          <w:rFonts w:asciiTheme="minorHAnsi" w:hAnsiTheme="minorHAnsi" w:cs="Arial"/>
        </w:rPr>
      </w:pPr>
      <w:r w:rsidRPr="001C1C51">
        <w:rPr>
          <w:rFonts w:asciiTheme="minorHAnsi" w:hAnsiTheme="minorHAnsi" w:cs="Arial"/>
        </w:rPr>
        <w:t>*c. objectivity</w:t>
      </w:r>
    </w:p>
    <w:p w14:paraId="26EA5079"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measurement</w:t>
      </w:r>
    </w:p>
    <w:p w14:paraId="061DEAE8"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C</w:t>
      </w:r>
    </w:p>
    <w:p w14:paraId="44C9870F"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w:t>
      </w:r>
    </w:p>
    <w:p w14:paraId="024F1232"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2E79CBC0" w14:textId="77777777" w:rsidR="00ED38E0" w:rsidRPr="001C1C51" w:rsidRDefault="00ED38E0" w:rsidP="00ED38E0">
      <w:pPr>
        <w:rPr>
          <w:rFonts w:asciiTheme="minorHAnsi" w:hAnsiTheme="minorHAnsi" w:cs="Arial"/>
        </w:rPr>
      </w:pPr>
      <w:r w:rsidRPr="001C1C51">
        <w:rPr>
          <w:rFonts w:asciiTheme="minorHAnsi" w:hAnsiTheme="minorHAnsi" w:cs="Arial"/>
        </w:rPr>
        <w:t>Answer location: Ideas Underlying Science</w:t>
      </w:r>
    </w:p>
    <w:p w14:paraId="118A5873"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036FFA24" w14:textId="77777777" w:rsidR="00ED38E0" w:rsidRPr="001C1C51" w:rsidRDefault="00ED38E0" w:rsidP="00ED38E0">
      <w:pPr>
        <w:rPr>
          <w:rFonts w:asciiTheme="minorHAnsi" w:hAnsiTheme="minorHAnsi" w:cs="Arial"/>
        </w:rPr>
      </w:pPr>
    </w:p>
    <w:p w14:paraId="79DBD9B1" w14:textId="77777777" w:rsidR="00ED38E0" w:rsidRPr="001C1C51" w:rsidRDefault="00ED38E0" w:rsidP="00ED38E0">
      <w:pPr>
        <w:rPr>
          <w:rFonts w:asciiTheme="minorHAnsi" w:hAnsiTheme="minorHAnsi" w:cs="Arial"/>
        </w:rPr>
      </w:pPr>
      <w:r w:rsidRPr="001C1C51">
        <w:rPr>
          <w:rFonts w:asciiTheme="minorHAnsi" w:hAnsiTheme="minorHAnsi" w:cs="Arial"/>
        </w:rPr>
        <w:t>30. Studying people without their knowledge or consent, only including data that support the results you would like to see, and violating the confidentiality of your subjects by revealing their identity are all examples of ______________ research.</w:t>
      </w:r>
    </w:p>
    <w:p w14:paraId="023B585C"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practical</w:t>
      </w:r>
    </w:p>
    <w:p w14:paraId="39B97B0B" w14:textId="77777777" w:rsidR="00ED38E0" w:rsidRPr="001C1C51" w:rsidRDefault="00ED38E0" w:rsidP="00ED38E0">
      <w:pPr>
        <w:rPr>
          <w:rFonts w:asciiTheme="minorHAnsi" w:hAnsiTheme="minorHAnsi" w:cs="Arial"/>
        </w:rPr>
      </w:pPr>
      <w:r w:rsidRPr="001C1C51">
        <w:rPr>
          <w:rFonts w:asciiTheme="minorHAnsi" w:hAnsiTheme="minorHAnsi" w:cs="Arial"/>
        </w:rPr>
        <w:lastRenderedPageBreak/>
        <w:t>*b. unethical</w:t>
      </w:r>
    </w:p>
    <w:p w14:paraId="1BB222A0"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applied</w:t>
      </w:r>
    </w:p>
    <w:p w14:paraId="1BE72580"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public</w:t>
      </w:r>
    </w:p>
    <w:p w14:paraId="0D965D05"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5C7B412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w:t>
      </w:r>
    </w:p>
    <w:p w14:paraId="7F7FB282"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60F025A7" w14:textId="77777777" w:rsidR="00ED38E0" w:rsidRPr="001C1C51" w:rsidRDefault="00ED38E0" w:rsidP="00ED38E0">
      <w:pPr>
        <w:rPr>
          <w:rFonts w:asciiTheme="minorHAnsi" w:hAnsiTheme="minorHAnsi" w:cs="Arial"/>
        </w:rPr>
      </w:pPr>
      <w:r w:rsidRPr="001C1C51">
        <w:rPr>
          <w:rFonts w:asciiTheme="minorHAnsi" w:hAnsiTheme="minorHAnsi" w:cs="Arial"/>
        </w:rPr>
        <w:t>Answer location: Ethical Issues in Social Research</w:t>
      </w:r>
    </w:p>
    <w:p w14:paraId="77E15E6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r w:rsidRPr="001C1C51">
        <w:rPr>
          <w:rFonts w:asciiTheme="minorHAnsi" w:hAnsiTheme="minorHAnsi" w:cs="Arial"/>
        </w:rPr>
        <w:t xml:space="preserve"> </w:t>
      </w:r>
    </w:p>
    <w:p w14:paraId="1BEF23A8" w14:textId="77777777" w:rsidR="00ED38E0" w:rsidRPr="001C1C51" w:rsidRDefault="00ED38E0" w:rsidP="00ED38E0">
      <w:pPr>
        <w:rPr>
          <w:rFonts w:asciiTheme="minorHAnsi" w:hAnsiTheme="minorHAnsi" w:cs="Arial"/>
        </w:rPr>
      </w:pPr>
    </w:p>
    <w:p w14:paraId="160BAE8A" w14:textId="1E2D61C1" w:rsidR="00ED38E0" w:rsidRPr="001C1C51" w:rsidRDefault="00ED38E0" w:rsidP="00ED38E0">
      <w:pPr>
        <w:rPr>
          <w:rFonts w:asciiTheme="minorHAnsi" w:hAnsiTheme="minorHAnsi" w:cs="Arial"/>
        </w:rPr>
      </w:pPr>
      <w:r w:rsidRPr="001C1C51">
        <w:rPr>
          <w:rFonts w:asciiTheme="minorHAnsi" w:hAnsiTheme="minorHAnsi" w:cs="Arial"/>
        </w:rPr>
        <w:t xml:space="preserve">31. Sociologists who analyze how social life depends on the ways that people define themselves and others are most likely ________. </w:t>
      </w:r>
    </w:p>
    <w:p w14:paraId="5933B188"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xml:space="preserve">. </w:t>
      </w:r>
      <w:proofErr w:type="spellStart"/>
      <w:r w:rsidRPr="001C1C51">
        <w:rPr>
          <w:rFonts w:asciiTheme="minorHAnsi" w:hAnsiTheme="minorHAnsi" w:cs="Arial"/>
        </w:rPr>
        <w:t>ethnomethodologists</w:t>
      </w:r>
      <w:proofErr w:type="spellEnd"/>
      <w:r w:rsidRPr="001C1C51">
        <w:rPr>
          <w:rFonts w:asciiTheme="minorHAnsi" w:hAnsiTheme="minorHAnsi" w:cs="Arial"/>
        </w:rPr>
        <w:t xml:space="preserve"> </w:t>
      </w:r>
    </w:p>
    <w:p w14:paraId="2F2EA099"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b</w:t>
      </w:r>
      <w:proofErr w:type="gramEnd"/>
      <w:r w:rsidRPr="001C1C51">
        <w:rPr>
          <w:rFonts w:asciiTheme="minorHAnsi" w:hAnsiTheme="minorHAnsi" w:cs="Arial"/>
        </w:rPr>
        <w:t xml:space="preserve">. functionalists </w:t>
      </w:r>
    </w:p>
    <w:p w14:paraId="2AD3E087"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xml:space="preserve">. conflict theorists </w:t>
      </w:r>
    </w:p>
    <w:p w14:paraId="1D5977CE" w14:textId="77777777" w:rsidR="00ED38E0" w:rsidRPr="001C1C51" w:rsidRDefault="00ED38E0" w:rsidP="00ED38E0">
      <w:pPr>
        <w:rPr>
          <w:rFonts w:asciiTheme="minorHAnsi" w:hAnsiTheme="minorHAnsi" w:cs="Arial"/>
        </w:rPr>
      </w:pPr>
      <w:r w:rsidRPr="001C1C51">
        <w:rPr>
          <w:rFonts w:asciiTheme="minorHAnsi" w:hAnsiTheme="minorHAnsi" w:cs="Arial"/>
        </w:rPr>
        <w:t xml:space="preserve">*d. symbolic interactionists </w:t>
      </w:r>
    </w:p>
    <w:p w14:paraId="0C55EEBC"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gramStart"/>
      <w:r w:rsidRPr="001C1C51">
        <w:rPr>
          <w:rFonts w:asciiTheme="minorHAnsi" w:hAnsiTheme="minorHAnsi" w:cs="Arial"/>
        </w:rPr>
        <w:t>:D</w:t>
      </w:r>
      <w:proofErr w:type="spellEnd"/>
      <w:proofErr w:type="gramEnd"/>
    </w:p>
    <w:p w14:paraId="57B44E0E"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3B234BE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Cognitive Domain: Knowledge </w:t>
      </w:r>
    </w:p>
    <w:p w14:paraId="5424789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Micro- to </w:t>
      </w:r>
      <w:proofErr w:type="spellStart"/>
      <w:r w:rsidRPr="001C1C51">
        <w:rPr>
          <w:rFonts w:asciiTheme="minorHAnsi" w:hAnsiTheme="minorHAnsi" w:cs="Arial"/>
        </w:rPr>
        <w:t>Meso</w:t>
      </w:r>
      <w:proofErr w:type="spellEnd"/>
      <w:r w:rsidRPr="001C1C51">
        <w:rPr>
          <w:rFonts w:asciiTheme="minorHAnsi" w:hAnsiTheme="minorHAnsi" w:cs="Arial"/>
        </w:rPr>
        <w:t>-Level Theories</w:t>
      </w:r>
    </w:p>
    <w:p w14:paraId="16335396"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4A1A5857" w14:textId="77777777" w:rsidR="00ED38E0" w:rsidRPr="001C1C51" w:rsidRDefault="00ED38E0" w:rsidP="00ED38E0">
      <w:pPr>
        <w:rPr>
          <w:rFonts w:asciiTheme="minorHAnsi" w:hAnsiTheme="minorHAnsi" w:cs="Arial"/>
        </w:rPr>
      </w:pPr>
    </w:p>
    <w:p w14:paraId="6FBBD9F1" w14:textId="4E0BD88B" w:rsidR="00ED38E0" w:rsidRPr="001C1C51" w:rsidRDefault="00ED38E0" w:rsidP="00ED38E0">
      <w:pPr>
        <w:rPr>
          <w:rFonts w:asciiTheme="minorHAnsi" w:hAnsiTheme="minorHAnsi" w:cs="Arial"/>
        </w:rPr>
      </w:pPr>
      <w:r w:rsidRPr="001C1C51">
        <w:rPr>
          <w:rFonts w:asciiTheme="minorHAnsi" w:hAnsiTheme="minorHAnsi" w:cs="Arial"/>
        </w:rPr>
        <w:t>32. The scientific approach is based on all of the following assumptions except:</w:t>
      </w:r>
    </w:p>
    <w:p w14:paraId="14A4F8AD"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xml:space="preserve">  Research is valid only if it disproves the researcher's initial assumptions.</w:t>
      </w:r>
    </w:p>
    <w:p w14:paraId="17E4BDB9" w14:textId="77777777" w:rsidR="00ED38E0" w:rsidRPr="001C1C51" w:rsidRDefault="00ED38E0" w:rsidP="00ED38E0">
      <w:pPr>
        <w:rPr>
          <w:rFonts w:asciiTheme="minorHAnsi" w:hAnsiTheme="minorHAnsi" w:cs="Arial"/>
        </w:rPr>
      </w:pPr>
      <w:r w:rsidRPr="001C1C51">
        <w:rPr>
          <w:rFonts w:asciiTheme="minorHAnsi" w:hAnsiTheme="minorHAnsi" w:cs="Arial"/>
        </w:rPr>
        <w:t>b. There is a real physical and social world that can be studied scientifically.</w:t>
      </w:r>
    </w:p>
    <w:p w14:paraId="3D4F1083" w14:textId="77777777" w:rsidR="00ED38E0" w:rsidRPr="001C1C51" w:rsidRDefault="00ED38E0" w:rsidP="00ED38E0">
      <w:pPr>
        <w:rPr>
          <w:rFonts w:asciiTheme="minorHAnsi" w:hAnsiTheme="minorHAnsi" w:cs="Arial"/>
        </w:rPr>
      </w:pPr>
      <w:r w:rsidRPr="001C1C51">
        <w:rPr>
          <w:rFonts w:asciiTheme="minorHAnsi" w:hAnsiTheme="minorHAnsi" w:cs="Arial"/>
        </w:rPr>
        <w:t>c. Empirical tests help gain knowledge of the world.</w:t>
      </w:r>
    </w:p>
    <w:p w14:paraId="1D39552C" w14:textId="77777777" w:rsidR="00ED38E0" w:rsidRPr="001C1C51" w:rsidRDefault="00ED38E0" w:rsidP="00ED38E0">
      <w:pPr>
        <w:rPr>
          <w:rFonts w:asciiTheme="minorHAnsi" w:hAnsiTheme="minorHAnsi" w:cs="Arial"/>
        </w:rPr>
      </w:pPr>
      <w:r w:rsidRPr="001C1C51">
        <w:rPr>
          <w:rFonts w:asciiTheme="minorHAnsi" w:hAnsiTheme="minorHAnsi" w:cs="Arial"/>
        </w:rPr>
        <w:t>d. Scientific knowledge must be based on measurable phenomena.</w:t>
      </w:r>
    </w:p>
    <w:p w14:paraId="3B853BD2"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0154C20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2BA45F1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Cognitive Domain: Comprehension </w:t>
      </w:r>
    </w:p>
    <w:p w14:paraId="5BE18379" w14:textId="77777777" w:rsidR="00ED38E0" w:rsidRPr="001C1C51" w:rsidRDefault="00ED38E0" w:rsidP="00ED38E0">
      <w:pPr>
        <w:rPr>
          <w:rFonts w:asciiTheme="minorHAnsi" w:hAnsiTheme="minorHAnsi" w:cs="Arial"/>
        </w:rPr>
      </w:pPr>
      <w:r w:rsidRPr="001C1C51">
        <w:rPr>
          <w:rFonts w:asciiTheme="minorHAnsi" w:hAnsiTheme="minorHAnsi" w:cs="Arial"/>
        </w:rPr>
        <w:t>Answer location: Ideas Underlying Science</w:t>
      </w:r>
    </w:p>
    <w:p w14:paraId="757D972D"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6E1D962D" w14:textId="77777777" w:rsidR="00ED38E0" w:rsidRPr="001C1C51" w:rsidRDefault="00ED38E0" w:rsidP="00ED38E0">
      <w:pPr>
        <w:rPr>
          <w:rFonts w:asciiTheme="minorHAnsi" w:hAnsiTheme="minorHAnsi" w:cs="Arial"/>
        </w:rPr>
      </w:pPr>
    </w:p>
    <w:p w14:paraId="00172DDE" w14:textId="377F2583" w:rsidR="00ED38E0" w:rsidRPr="001C1C51" w:rsidRDefault="00ED38E0" w:rsidP="00ED38E0">
      <w:pPr>
        <w:rPr>
          <w:rFonts w:asciiTheme="minorHAnsi" w:hAnsiTheme="minorHAnsi" w:cs="Arial"/>
        </w:rPr>
      </w:pPr>
      <w:r w:rsidRPr="001C1C51">
        <w:rPr>
          <w:rFonts w:asciiTheme="minorHAnsi" w:hAnsiTheme="minorHAnsi" w:cs="Arial"/>
        </w:rPr>
        <w:t>33. Statements regarding why and how facts relate to each other and the connection between those facts are known as:</w:t>
      </w:r>
    </w:p>
    <w:p w14:paraId="14475852"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  Hypotheses</w:t>
      </w:r>
      <w:proofErr w:type="gramEnd"/>
    </w:p>
    <w:p w14:paraId="1013FDE3"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b.  Empirical</w:t>
      </w:r>
      <w:proofErr w:type="gramEnd"/>
      <w:r w:rsidRPr="001C1C51">
        <w:rPr>
          <w:rFonts w:asciiTheme="minorHAnsi" w:hAnsiTheme="minorHAnsi" w:cs="Arial"/>
        </w:rPr>
        <w:t xml:space="preserve"> knowledge</w:t>
      </w:r>
    </w:p>
    <w:p w14:paraId="69FFA228" w14:textId="77777777" w:rsidR="00ED38E0" w:rsidRPr="001C1C51" w:rsidRDefault="00ED38E0" w:rsidP="00ED38E0">
      <w:pPr>
        <w:rPr>
          <w:rFonts w:asciiTheme="minorHAnsi" w:hAnsiTheme="minorHAnsi" w:cs="Arial"/>
        </w:rPr>
      </w:pPr>
      <w:r w:rsidRPr="001C1C51">
        <w:rPr>
          <w:rFonts w:asciiTheme="minorHAnsi" w:hAnsiTheme="minorHAnsi" w:cs="Arial"/>
        </w:rPr>
        <w:t>*c. Theories</w:t>
      </w:r>
    </w:p>
    <w:p w14:paraId="0EFCC520" w14:textId="77777777" w:rsidR="00ED38E0" w:rsidRPr="001C1C51" w:rsidRDefault="00ED38E0" w:rsidP="00ED38E0">
      <w:pPr>
        <w:rPr>
          <w:rFonts w:asciiTheme="minorHAnsi" w:hAnsiTheme="minorHAnsi" w:cs="Arial"/>
        </w:rPr>
      </w:pPr>
      <w:r w:rsidRPr="001C1C51">
        <w:rPr>
          <w:rFonts w:asciiTheme="minorHAnsi" w:hAnsiTheme="minorHAnsi" w:cs="Arial"/>
        </w:rPr>
        <w:t>d. Levels of analysis</w:t>
      </w:r>
    </w:p>
    <w:p w14:paraId="12230FCE"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C</w:t>
      </w:r>
    </w:p>
    <w:p w14:paraId="662207A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428BBBBA"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05AD9B4D"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Sociology’s Major Theoretical Perspectives </w:t>
      </w:r>
    </w:p>
    <w:p w14:paraId="702B8C7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51B7E973" w14:textId="77777777" w:rsidR="00ED38E0" w:rsidRPr="001C1C51" w:rsidRDefault="00ED38E0" w:rsidP="00ED38E0">
      <w:pPr>
        <w:rPr>
          <w:rFonts w:asciiTheme="minorHAnsi" w:hAnsiTheme="minorHAnsi" w:cs="Arial"/>
        </w:rPr>
      </w:pPr>
    </w:p>
    <w:p w14:paraId="1783BA52" w14:textId="23CEE457" w:rsidR="00ED38E0" w:rsidRPr="001C1C51" w:rsidRDefault="00ED38E0" w:rsidP="00ED38E0">
      <w:pPr>
        <w:rPr>
          <w:rFonts w:asciiTheme="minorHAnsi" w:hAnsiTheme="minorHAnsi" w:cs="Arial"/>
        </w:rPr>
      </w:pPr>
      <w:r w:rsidRPr="001C1C51">
        <w:rPr>
          <w:rFonts w:asciiTheme="minorHAnsi" w:hAnsiTheme="minorHAnsi" w:cs="Arial"/>
        </w:rPr>
        <w:lastRenderedPageBreak/>
        <w:t>34. Educated guesses based on theories but not yet scientifically tested are known as:</w:t>
      </w:r>
    </w:p>
    <w:p w14:paraId="338F9197"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xml:space="preserve">  Hypotheses</w:t>
      </w:r>
    </w:p>
    <w:p w14:paraId="25D1115E" w14:textId="77777777" w:rsidR="00ED38E0" w:rsidRPr="001C1C51" w:rsidRDefault="00ED38E0" w:rsidP="00ED38E0">
      <w:pPr>
        <w:rPr>
          <w:rFonts w:asciiTheme="minorHAnsi" w:hAnsiTheme="minorHAnsi" w:cs="Arial"/>
        </w:rPr>
      </w:pPr>
      <w:r w:rsidRPr="001C1C51">
        <w:rPr>
          <w:rFonts w:asciiTheme="minorHAnsi" w:hAnsiTheme="minorHAnsi" w:cs="Arial"/>
        </w:rPr>
        <w:t>b. Levels of analysis</w:t>
      </w:r>
    </w:p>
    <w:p w14:paraId="60940FE0" w14:textId="77777777" w:rsidR="00ED38E0" w:rsidRPr="001C1C51" w:rsidRDefault="00ED38E0" w:rsidP="00ED38E0">
      <w:pPr>
        <w:rPr>
          <w:rFonts w:asciiTheme="minorHAnsi" w:hAnsiTheme="minorHAnsi" w:cs="Arial"/>
        </w:rPr>
      </w:pPr>
      <w:r w:rsidRPr="001C1C51">
        <w:rPr>
          <w:rFonts w:asciiTheme="minorHAnsi" w:hAnsiTheme="minorHAnsi" w:cs="Arial"/>
        </w:rPr>
        <w:t>c. Empirical knowledge</w:t>
      </w:r>
    </w:p>
    <w:p w14:paraId="2B31DE37" w14:textId="77777777" w:rsidR="00ED38E0" w:rsidRPr="001C1C51" w:rsidRDefault="00ED38E0" w:rsidP="00ED38E0">
      <w:pPr>
        <w:rPr>
          <w:rFonts w:asciiTheme="minorHAnsi" w:hAnsiTheme="minorHAnsi" w:cs="Arial"/>
        </w:rPr>
      </w:pPr>
      <w:r w:rsidRPr="001C1C51">
        <w:rPr>
          <w:rFonts w:asciiTheme="minorHAnsi" w:hAnsiTheme="minorHAnsi" w:cs="Arial"/>
        </w:rPr>
        <w:t>d. Micro-level theories</w:t>
      </w:r>
    </w:p>
    <w:p w14:paraId="3326B5A7"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6F13A10E"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5F168AAC" w14:textId="77777777" w:rsidR="00ED38E0" w:rsidRPr="001C1C51" w:rsidRDefault="00ED38E0" w:rsidP="00ED38E0">
      <w:pPr>
        <w:rPr>
          <w:rFonts w:asciiTheme="minorHAnsi" w:hAnsiTheme="minorHAnsi" w:cs="Arial"/>
        </w:rPr>
      </w:pPr>
      <w:r w:rsidRPr="001C1C51">
        <w:rPr>
          <w:rFonts w:asciiTheme="minorHAnsi" w:hAnsiTheme="minorHAnsi" w:cs="Arial"/>
        </w:rPr>
        <w:t>Cognitive Domain: Knowledge</w:t>
      </w:r>
    </w:p>
    <w:p w14:paraId="7ED2DA99" w14:textId="77777777" w:rsidR="00ED38E0" w:rsidRPr="001C1C51" w:rsidRDefault="00ED38E0" w:rsidP="00ED38E0">
      <w:pPr>
        <w:rPr>
          <w:rFonts w:asciiTheme="minorHAnsi" w:hAnsiTheme="minorHAnsi" w:cs="Arial"/>
        </w:rPr>
      </w:pPr>
      <w:r w:rsidRPr="001C1C51">
        <w:rPr>
          <w:rFonts w:asciiTheme="minorHAnsi" w:hAnsiTheme="minorHAnsi" w:cs="Arial"/>
        </w:rPr>
        <w:t>Answer location: Ideas Underlying Science</w:t>
      </w:r>
    </w:p>
    <w:p w14:paraId="7A1911EB"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2ED16BC5" w14:textId="77777777" w:rsidR="00ED38E0" w:rsidRPr="001C1C51" w:rsidRDefault="00ED38E0" w:rsidP="00ED38E0">
      <w:pPr>
        <w:rPr>
          <w:rFonts w:asciiTheme="minorHAnsi" w:hAnsiTheme="minorHAnsi" w:cs="Arial"/>
        </w:rPr>
      </w:pPr>
    </w:p>
    <w:p w14:paraId="332020BC" w14:textId="531A9799" w:rsidR="00ED38E0" w:rsidRPr="001C1C51" w:rsidRDefault="00ED38E0" w:rsidP="00ED38E0">
      <w:pPr>
        <w:rPr>
          <w:rFonts w:asciiTheme="minorHAnsi" w:hAnsiTheme="minorHAnsi" w:cs="Arial"/>
        </w:rPr>
      </w:pPr>
      <w:r w:rsidRPr="001C1C51">
        <w:rPr>
          <w:rFonts w:asciiTheme="minorHAnsi" w:hAnsiTheme="minorHAnsi" w:cs="Arial"/>
        </w:rPr>
        <w:t>35. Studies that take place under laboratory conditions are:</w:t>
      </w:r>
    </w:p>
    <w:p w14:paraId="7294A0AA" w14:textId="77777777" w:rsidR="00ED38E0" w:rsidRPr="001C1C51" w:rsidRDefault="00ED38E0" w:rsidP="00ED38E0">
      <w:pPr>
        <w:rPr>
          <w:rFonts w:asciiTheme="minorHAnsi" w:hAnsiTheme="minorHAnsi" w:cs="Arial"/>
        </w:rPr>
      </w:pPr>
      <w:r w:rsidRPr="001C1C51">
        <w:rPr>
          <w:rFonts w:asciiTheme="minorHAnsi" w:hAnsiTheme="minorHAnsi" w:cs="Arial"/>
        </w:rPr>
        <w:t>a. Survey methods</w:t>
      </w:r>
    </w:p>
    <w:p w14:paraId="4AE487D4" w14:textId="77777777" w:rsidR="00ED38E0" w:rsidRPr="001C1C51" w:rsidRDefault="00ED38E0" w:rsidP="00ED38E0">
      <w:pPr>
        <w:rPr>
          <w:rFonts w:asciiTheme="minorHAnsi" w:hAnsiTheme="minorHAnsi" w:cs="Arial"/>
        </w:rPr>
      </w:pPr>
      <w:r w:rsidRPr="001C1C51">
        <w:rPr>
          <w:rFonts w:asciiTheme="minorHAnsi" w:hAnsiTheme="minorHAnsi" w:cs="Arial"/>
        </w:rPr>
        <w:t>b. Field studies</w:t>
      </w:r>
    </w:p>
    <w:p w14:paraId="3C3BA369" w14:textId="77777777" w:rsidR="00ED38E0" w:rsidRPr="001C1C51" w:rsidRDefault="00ED38E0" w:rsidP="00ED38E0">
      <w:pPr>
        <w:rPr>
          <w:rFonts w:asciiTheme="minorHAnsi" w:hAnsiTheme="minorHAnsi" w:cs="Arial"/>
        </w:rPr>
      </w:pPr>
      <w:r w:rsidRPr="001C1C51">
        <w:rPr>
          <w:rFonts w:asciiTheme="minorHAnsi" w:hAnsiTheme="minorHAnsi" w:cs="Arial"/>
        </w:rPr>
        <w:t>*c. Experiments</w:t>
      </w:r>
    </w:p>
    <w:p w14:paraId="56F8D35A" w14:textId="77777777" w:rsidR="00ED38E0" w:rsidRPr="001C1C51" w:rsidRDefault="00ED38E0" w:rsidP="00ED38E0">
      <w:pPr>
        <w:rPr>
          <w:rFonts w:asciiTheme="minorHAnsi" w:hAnsiTheme="minorHAnsi" w:cs="Arial"/>
        </w:rPr>
      </w:pPr>
      <w:r w:rsidRPr="001C1C51">
        <w:rPr>
          <w:rFonts w:asciiTheme="minorHAnsi" w:hAnsiTheme="minorHAnsi" w:cs="Arial"/>
        </w:rPr>
        <w:t>d. Secondary analyses</w:t>
      </w:r>
    </w:p>
    <w:p w14:paraId="22D1063A"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C</w:t>
      </w:r>
    </w:p>
    <w:p w14:paraId="47E8B370"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w:t>
      </w:r>
    </w:p>
    <w:p w14:paraId="4538BDC2"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2CD48ECC" w14:textId="77777777" w:rsidR="00ED38E0" w:rsidRPr="001C1C51" w:rsidRDefault="00ED38E0" w:rsidP="00ED38E0">
      <w:pPr>
        <w:rPr>
          <w:rFonts w:asciiTheme="minorHAnsi" w:hAnsiTheme="minorHAnsi" w:cs="Arial"/>
        </w:rPr>
      </w:pPr>
      <w:r w:rsidRPr="001C1C51">
        <w:rPr>
          <w:rFonts w:asciiTheme="minorHAnsi" w:hAnsiTheme="minorHAnsi" w:cs="Arial"/>
        </w:rPr>
        <w:t>Answer location: Designing the Research and Collecting the Data</w:t>
      </w:r>
    </w:p>
    <w:p w14:paraId="7177015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7D7B99FB" w14:textId="77777777" w:rsidR="00ED38E0" w:rsidRPr="001C1C51" w:rsidRDefault="00ED38E0" w:rsidP="00ED38E0">
      <w:pPr>
        <w:rPr>
          <w:rFonts w:asciiTheme="minorHAnsi" w:hAnsiTheme="minorHAnsi" w:cs="Arial"/>
        </w:rPr>
      </w:pPr>
    </w:p>
    <w:p w14:paraId="09CF2CB2" w14:textId="3E36B90D" w:rsidR="00ED38E0" w:rsidRPr="001C1C51" w:rsidRDefault="00ED38E0" w:rsidP="00ED38E0">
      <w:pPr>
        <w:rPr>
          <w:rFonts w:asciiTheme="minorHAnsi" w:hAnsiTheme="minorHAnsi" w:cs="Arial"/>
        </w:rPr>
      </w:pPr>
      <w:r w:rsidRPr="001C1C51">
        <w:rPr>
          <w:rFonts w:asciiTheme="minorHAnsi" w:hAnsiTheme="minorHAnsi" w:cs="Arial"/>
        </w:rPr>
        <w:t>36. A sample that accurately reflects the group being studied is a:</w:t>
      </w:r>
    </w:p>
    <w:p w14:paraId="6BF25B8A"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 xml:space="preserve">a.  </w:t>
      </w:r>
      <w:proofErr w:type="spellStart"/>
      <w:r w:rsidRPr="001C1C51">
        <w:rPr>
          <w:rFonts w:asciiTheme="minorHAnsi" w:hAnsiTheme="minorHAnsi" w:cs="Arial"/>
        </w:rPr>
        <w:t>Nonrepresentative</w:t>
      </w:r>
      <w:proofErr w:type="spellEnd"/>
      <w:proofErr w:type="gramEnd"/>
      <w:r w:rsidRPr="001C1C51">
        <w:rPr>
          <w:rFonts w:asciiTheme="minorHAnsi" w:hAnsiTheme="minorHAnsi" w:cs="Arial"/>
        </w:rPr>
        <w:t xml:space="preserve"> sample</w:t>
      </w:r>
    </w:p>
    <w:p w14:paraId="4BAEA3C9" w14:textId="77777777" w:rsidR="00ED38E0" w:rsidRPr="001C1C51" w:rsidRDefault="00ED38E0" w:rsidP="00ED38E0">
      <w:pPr>
        <w:rPr>
          <w:rFonts w:asciiTheme="minorHAnsi" w:hAnsiTheme="minorHAnsi" w:cs="Arial"/>
        </w:rPr>
      </w:pPr>
      <w:r w:rsidRPr="001C1C51">
        <w:rPr>
          <w:rFonts w:asciiTheme="minorHAnsi" w:hAnsiTheme="minorHAnsi" w:cs="Arial"/>
        </w:rPr>
        <w:t>b. Random sample</w:t>
      </w:r>
    </w:p>
    <w:p w14:paraId="05CE2A2B" w14:textId="77777777" w:rsidR="00ED38E0" w:rsidRPr="001C1C51" w:rsidRDefault="00ED38E0" w:rsidP="00ED38E0">
      <w:pPr>
        <w:rPr>
          <w:rFonts w:asciiTheme="minorHAnsi" w:hAnsiTheme="minorHAnsi" w:cs="Arial"/>
        </w:rPr>
      </w:pPr>
      <w:r w:rsidRPr="001C1C51">
        <w:rPr>
          <w:rFonts w:asciiTheme="minorHAnsi" w:hAnsiTheme="minorHAnsi" w:cs="Arial"/>
        </w:rPr>
        <w:t>*c. Representative sample</w:t>
      </w:r>
    </w:p>
    <w:p w14:paraId="5134666C" w14:textId="77777777" w:rsidR="00ED38E0" w:rsidRPr="001C1C51" w:rsidRDefault="00ED38E0" w:rsidP="00ED38E0">
      <w:pPr>
        <w:rPr>
          <w:rFonts w:asciiTheme="minorHAnsi" w:hAnsiTheme="minorHAnsi" w:cs="Arial"/>
        </w:rPr>
      </w:pPr>
      <w:r w:rsidRPr="001C1C51">
        <w:rPr>
          <w:rFonts w:asciiTheme="minorHAnsi" w:hAnsiTheme="minorHAnsi" w:cs="Arial"/>
        </w:rPr>
        <w:t>d. Convenience sample</w:t>
      </w:r>
    </w:p>
    <w:p w14:paraId="624A1CEB"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C</w:t>
      </w:r>
    </w:p>
    <w:p w14:paraId="50443B7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w:t>
      </w:r>
    </w:p>
    <w:p w14:paraId="64AAF543" w14:textId="77777777" w:rsidR="00ED38E0" w:rsidRPr="001C1C51" w:rsidRDefault="00ED38E0" w:rsidP="00ED38E0">
      <w:pPr>
        <w:rPr>
          <w:rFonts w:asciiTheme="minorHAnsi" w:hAnsiTheme="minorHAnsi" w:cs="Arial"/>
        </w:rPr>
      </w:pPr>
      <w:r w:rsidRPr="001C1C51">
        <w:rPr>
          <w:rFonts w:asciiTheme="minorHAnsi" w:hAnsiTheme="minorHAnsi" w:cs="Arial"/>
        </w:rPr>
        <w:t xml:space="preserve">Cognitive Domain: Knowledge </w:t>
      </w:r>
    </w:p>
    <w:p w14:paraId="0D8FF6CA" w14:textId="77777777" w:rsidR="00ED38E0" w:rsidRPr="001C1C51" w:rsidRDefault="00ED38E0" w:rsidP="00ED38E0">
      <w:pPr>
        <w:rPr>
          <w:rFonts w:asciiTheme="minorHAnsi" w:hAnsiTheme="minorHAnsi" w:cs="Arial"/>
        </w:rPr>
      </w:pPr>
      <w:r w:rsidRPr="001C1C51">
        <w:rPr>
          <w:rFonts w:asciiTheme="minorHAnsi" w:hAnsiTheme="minorHAnsi" w:cs="Arial"/>
        </w:rPr>
        <w:t>Answer location: Designing the Research and Collecting the Data</w:t>
      </w:r>
    </w:p>
    <w:p w14:paraId="66FB68FD"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55F7A84C" w14:textId="77777777" w:rsidR="00ED38E0" w:rsidRPr="001C1C51" w:rsidRDefault="00ED38E0" w:rsidP="00ED38E0">
      <w:pPr>
        <w:rPr>
          <w:rFonts w:asciiTheme="minorHAnsi" w:hAnsiTheme="minorHAnsi" w:cs="Arial"/>
        </w:rPr>
      </w:pPr>
    </w:p>
    <w:p w14:paraId="19004527" w14:textId="5465F3D9" w:rsidR="00ED38E0" w:rsidRPr="001C1C51" w:rsidRDefault="00ED38E0" w:rsidP="00ED38E0">
      <w:pPr>
        <w:rPr>
          <w:rFonts w:asciiTheme="minorHAnsi" w:hAnsiTheme="minorHAnsi" w:cs="Arial"/>
        </w:rPr>
      </w:pPr>
      <w:r w:rsidRPr="001C1C51">
        <w:rPr>
          <w:rFonts w:asciiTheme="minorHAnsi" w:hAnsiTheme="minorHAnsi" w:cs="Arial"/>
        </w:rPr>
        <w:t xml:space="preserve">37. The titles Karl Marx used to describe the two classes in society were the ________ and the ________.  </w:t>
      </w:r>
    </w:p>
    <w:p w14:paraId="3A699EF8"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  nobles</w:t>
      </w:r>
      <w:proofErr w:type="gramEnd"/>
      <w:r w:rsidRPr="001C1C51">
        <w:rPr>
          <w:rFonts w:asciiTheme="minorHAnsi" w:hAnsiTheme="minorHAnsi" w:cs="Arial"/>
        </w:rPr>
        <w:t>, peasants</w:t>
      </w:r>
    </w:p>
    <w:p w14:paraId="0104539C"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*b.</w:t>
      </w:r>
      <w:proofErr w:type="gramEnd"/>
      <w:r w:rsidRPr="001C1C51">
        <w:rPr>
          <w:rFonts w:asciiTheme="minorHAnsi" w:hAnsiTheme="minorHAnsi" w:cs="Arial"/>
        </w:rPr>
        <w:t xml:space="preserve">  </w:t>
      </w:r>
      <w:proofErr w:type="gramStart"/>
      <w:r w:rsidRPr="001C1C51">
        <w:rPr>
          <w:rFonts w:asciiTheme="minorHAnsi" w:hAnsiTheme="minorHAnsi" w:cs="Arial"/>
        </w:rPr>
        <w:t>bourgeoisie</w:t>
      </w:r>
      <w:proofErr w:type="gramEnd"/>
      <w:r w:rsidRPr="001C1C51">
        <w:rPr>
          <w:rFonts w:asciiTheme="minorHAnsi" w:hAnsiTheme="minorHAnsi" w:cs="Arial"/>
        </w:rPr>
        <w:t>, proletariat</w:t>
      </w:r>
    </w:p>
    <w:p w14:paraId="1E082E0A"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upper class, lower class</w:t>
      </w:r>
    </w:p>
    <w:p w14:paraId="3ADAE91C"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civilized, barbarians</w:t>
      </w:r>
    </w:p>
    <w:p w14:paraId="7B2DB458"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236C7BF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13DCB76E"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1575C4BD"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62094EF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1A273E70" w14:textId="77777777" w:rsidR="00ED38E0" w:rsidRPr="001C1C51" w:rsidRDefault="00ED38E0" w:rsidP="00ED38E0">
      <w:pPr>
        <w:rPr>
          <w:rFonts w:asciiTheme="minorHAnsi" w:hAnsiTheme="minorHAnsi" w:cs="Arial"/>
        </w:rPr>
      </w:pPr>
    </w:p>
    <w:p w14:paraId="6E9306F5" w14:textId="6648BAA6" w:rsidR="00ED38E0" w:rsidRPr="001C1C51" w:rsidRDefault="00ED38E0" w:rsidP="00ED38E0">
      <w:pPr>
        <w:rPr>
          <w:rFonts w:asciiTheme="minorHAnsi" w:hAnsiTheme="minorHAnsi" w:cs="Arial"/>
        </w:rPr>
      </w:pPr>
      <w:r w:rsidRPr="001C1C51">
        <w:rPr>
          <w:rFonts w:asciiTheme="minorHAnsi" w:hAnsiTheme="minorHAnsi" w:cs="Arial"/>
        </w:rPr>
        <w:t>38. Symbolic interaction theory states:</w:t>
      </w:r>
    </w:p>
    <w:p w14:paraId="197ECEA8"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xml:space="preserve"> People create shared meanings and interact based on those meanings.</w:t>
      </w:r>
    </w:p>
    <w:p w14:paraId="30CABB01" w14:textId="77777777" w:rsidR="00ED38E0" w:rsidRPr="001C1C51" w:rsidRDefault="00ED38E0" w:rsidP="00ED38E0">
      <w:pPr>
        <w:rPr>
          <w:rFonts w:asciiTheme="minorHAnsi" w:hAnsiTheme="minorHAnsi" w:cs="Arial"/>
        </w:rPr>
      </w:pPr>
      <w:r w:rsidRPr="001C1C51">
        <w:rPr>
          <w:rFonts w:asciiTheme="minorHAnsi" w:hAnsiTheme="minorHAnsi" w:cs="Arial"/>
        </w:rPr>
        <w:t>b. People are social to survive and produce offspring.</w:t>
      </w:r>
    </w:p>
    <w:p w14:paraId="6C74E323" w14:textId="77777777" w:rsidR="00ED38E0" w:rsidRPr="001C1C51" w:rsidRDefault="00ED38E0" w:rsidP="00ED38E0">
      <w:pPr>
        <w:rPr>
          <w:rFonts w:asciiTheme="minorHAnsi" w:hAnsiTheme="minorHAnsi" w:cs="Arial"/>
        </w:rPr>
      </w:pPr>
      <w:r w:rsidRPr="001C1C51">
        <w:rPr>
          <w:rFonts w:asciiTheme="minorHAnsi" w:hAnsiTheme="minorHAnsi" w:cs="Arial"/>
        </w:rPr>
        <w:t>c. Interaction breeds conflict, and conflict underlies all social relations.</w:t>
      </w:r>
    </w:p>
    <w:p w14:paraId="5B3AA462" w14:textId="77777777" w:rsidR="00ED38E0" w:rsidRPr="001C1C51" w:rsidRDefault="00ED38E0" w:rsidP="00ED38E0">
      <w:pPr>
        <w:rPr>
          <w:rFonts w:asciiTheme="minorHAnsi" w:hAnsiTheme="minorHAnsi" w:cs="Arial"/>
        </w:rPr>
      </w:pPr>
      <w:r w:rsidRPr="001C1C51">
        <w:rPr>
          <w:rFonts w:asciiTheme="minorHAnsi" w:hAnsiTheme="minorHAnsi" w:cs="Arial"/>
        </w:rPr>
        <w:t>d. Those with power express their will over those without power.</w:t>
      </w:r>
    </w:p>
    <w:p w14:paraId="73C12861"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5436F6D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5BA87BA2"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699BD46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1A30A2D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56E35AF5" w14:textId="77777777" w:rsidR="00ED38E0" w:rsidRPr="001C1C51" w:rsidRDefault="00ED38E0" w:rsidP="00ED38E0">
      <w:pPr>
        <w:rPr>
          <w:rFonts w:asciiTheme="minorHAnsi" w:hAnsiTheme="minorHAnsi" w:cs="Arial"/>
        </w:rPr>
      </w:pPr>
    </w:p>
    <w:p w14:paraId="6B254ED4" w14:textId="0F2D64F3" w:rsidR="00ED38E0" w:rsidRPr="001C1C51" w:rsidRDefault="00ED38E0" w:rsidP="00ED38E0">
      <w:pPr>
        <w:rPr>
          <w:rFonts w:asciiTheme="minorHAnsi" w:hAnsiTheme="minorHAnsi" w:cs="Arial"/>
        </w:rPr>
      </w:pPr>
      <w:r w:rsidRPr="001C1C51">
        <w:rPr>
          <w:rFonts w:asciiTheme="minorHAnsi" w:hAnsiTheme="minorHAnsi" w:cs="Arial"/>
        </w:rPr>
        <w:t>39. Conflict theory states:</w:t>
      </w:r>
    </w:p>
    <w:p w14:paraId="114E1574" w14:textId="77777777" w:rsidR="00ED38E0" w:rsidRPr="001C1C51" w:rsidRDefault="00ED38E0" w:rsidP="00ED38E0">
      <w:pPr>
        <w:rPr>
          <w:rFonts w:asciiTheme="minorHAnsi" w:hAnsiTheme="minorHAnsi" w:cs="Arial"/>
        </w:rPr>
      </w:pPr>
      <w:r w:rsidRPr="001C1C51">
        <w:rPr>
          <w:rFonts w:asciiTheme="minorHAnsi" w:hAnsiTheme="minorHAnsi" w:cs="Arial"/>
        </w:rPr>
        <w:t>a. Conflict is unnecessary in society.</w:t>
      </w:r>
    </w:p>
    <w:p w14:paraId="7B99AF1F" w14:textId="77777777" w:rsidR="00ED38E0" w:rsidRPr="001C1C51" w:rsidRDefault="00ED38E0" w:rsidP="00ED38E0">
      <w:pPr>
        <w:rPr>
          <w:rFonts w:asciiTheme="minorHAnsi" w:hAnsiTheme="minorHAnsi" w:cs="Arial"/>
        </w:rPr>
      </w:pPr>
      <w:r w:rsidRPr="001C1C51">
        <w:rPr>
          <w:rFonts w:asciiTheme="minorHAnsi" w:hAnsiTheme="minorHAnsi" w:cs="Arial"/>
        </w:rPr>
        <w:t>b. Social change is undesirable.</w:t>
      </w:r>
    </w:p>
    <w:p w14:paraId="51E02A01" w14:textId="77777777" w:rsidR="00ED38E0" w:rsidRPr="001C1C51" w:rsidRDefault="00ED38E0" w:rsidP="00ED38E0">
      <w:pPr>
        <w:rPr>
          <w:rFonts w:asciiTheme="minorHAnsi" w:hAnsiTheme="minorHAnsi" w:cs="Arial"/>
        </w:rPr>
      </w:pPr>
      <w:r w:rsidRPr="001C1C51">
        <w:rPr>
          <w:rFonts w:asciiTheme="minorHAnsi" w:hAnsiTheme="minorHAnsi" w:cs="Arial"/>
        </w:rPr>
        <w:t>c. The weak should be valued over the strong.</w:t>
      </w:r>
    </w:p>
    <w:p w14:paraId="1FB83804" w14:textId="77777777" w:rsidR="00ED38E0" w:rsidRPr="001C1C51" w:rsidRDefault="00ED38E0" w:rsidP="00ED38E0">
      <w:pPr>
        <w:rPr>
          <w:rFonts w:asciiTheme="minorHAnsi" w:hAnsiTheme="minorHAnsi" w:cs="Arial"/>
        </w:rPr>
      </w:pPr>
      <w:r w:rsidRPr="001C1C51">
        <w:rPr>
          <w:rFonts w:asciiTheme="minorHAnsi" w:hAnsiTheme="minorHAnsi" w:cs="Arial"/>
        </w:rPr>
        <w:t>*d. Social change is inevitable.</w:t>
      </w:r>
    </w:p>
    <w:p w14:paraId="7949A826"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D</w:t>
      </w:r>
    </w:p>
    <w:p w14:paraId="19C4AA93"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28D08B1E"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6375BCD6"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36DA4DC3"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6FE5FA85" w14:textId="77777777" w:rsidR="00ED38E0" w:rsidRPr="001C1C51" w:rsidRDefault="00ED38E0" w:rsidP="00ED38E0">
      <w:pPr>
        <w:rPr>
          <w:rFonts w:asciiTheme="minorHAnsi" w:hAnsiTheme="minorHAnsi" w:cs="Arial"/>
        </w:rPr>
      </w:pPr>
    </w:p>
    <w:p w14:paraId="64C8A17F" w14:textId="4F4290BC" w:rsidR="00ED38E0" w:rsidRPr="001C1C51" w:rsidRDefault="00ED38E0" w:rsidP="00ED38E0">
      <w:pPr>
        <w:rPr>
          <w:rFonts w:asciiTheme="minorHAnsi" w:hAnsiTheme="minorHAnsi" w:cs="Arial"/>
        </w:rPr>
      </w:pPr>
      <w:r w:rsidRPr="001C1C51">
        <w:rPr>
          <w:rFonts w:asciiTheme="minorHAnsi" w:hAnsiTheme="minorHAnsi" w:cs="Arial"/>
        </w:rPr>
        <w:t>40. Structural-functional perspective states:</w:t>
      </w:r>
    </w:p>
    <w:p w14:paraId="7FE8759A"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xml:space="preserve"> Each major part of society serves a role.</w:t>
      </w:r>
    </w:p>
    <w:p w14:paraId="13F48770" w14:textId="77777777" w:rsidR="00ED38E0" w:rsidRPr="001C1C51" w:rsidRDefault="00ED38E0" w:rsidP="00ED38E0">
      <w:pPr>
        <w:rPr>
          <w:rFonts w:asciiTheme="minorHAnsi" w:hAnsiTheme="minorHAnsi" w:cs="Arial"/>
        </w:rPr>
      </w:pPr>
      <w:r w:rsidRPr="001C1C51">
        <w:rPr>
          <w:rFonts w:asciiTheme="minorHAnsi" w:hAnsiTheme="minorHAnsi" w:cs="Arial"/>
        </w:rPr>
        <w:t>b. A person's choices determine the individual's place within the social structure.</w:t>
      </w:r>
    </w:p>
    <w:p w14:paraId="26FC9C25" w14:textId="77777777" w:rsidR="00ED38E0" w:rsidRPr="001C1C51" w:rsidRDefault="00ED38E0" w:rsidP="00ED38E0">
      <w:pPr>
        <w:rPr>
          <w:rFonts w:asciiTheme="minorHAnsi" w:hAnsiTheme="minorHAnsi" w:cs="Arial"/>
        </w:rPr>
      </w:pPr>
      <w:r w:rsidRPr="001C1C51">
        <w:rPr>
          <w:rFonts w:asciiTheme="minorHAnsi" w:hAnsiTheme="minorHAnsi" w:cs="Arial"/>
        </w:rPr>
        <w:t>c. Those with power exert their will over those without power.</w:t>
      </w:r>
    </w:p>
    <w:p w14:paraId="43FF03B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d. Social status is in the eye of the beholder. </w:t>
      </w:r>
    </w:p>
    <w:p w14:paraId="293E803D"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5DCA683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390C1D4E"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20CD1CB1"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77D2869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62825C51" w14:textId="77777777" w:rsidR="00ED38E0" w:rsidRPr="001C1C51" w:rsidRDefault="00ED38E0" w:rsidP="00ED38E0">
      <w:pPr>
        <w:rPr>
          <w:rFonts w:asciiTheme="minorHAnsi" w:hAnsiTheme="minorHAnsi" w:cs="Arial"/>
        </w:rPr>
      </w:pPr>
    </w:p>
    <w:p w14:paraId="3E1C8D3B" w14:textId="5F08D30A" w:rsidR="00ED38E0" w:rsidRPr="001C1C51" w:rsidRDefault="00ED38E0" w:rsidP="00ED38E0">
      <w:pPr>
        <w:rPr>
          <w:rFonts w:asciiTheme="minorHAnsi" w:hAnsiTheme="minorHAnsi" w:cs="Arial"/>
        </w:rPr>
      </w:pPr>
      <w:r w:rsidRPr="001C1C51">
        <w:rPr>
          <w:rFonts w:asciiTheme="minorHAnsi" w:hAnsiTheme="minorHAnsi" w:cs="Arial"/>
        </w:rPr>
        <w:t xml:space="preserve">41.The first African American to earn a doctorate from Harvard University, who spent his lifetime studying race relations in America and was one of the founders of the NAACP, was ________. </w:t>
      </w:r>
    </w:p>
    <w:p w14:paraId="6862E94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 W. E. B. Du Bois </w:t>
      </w:r>
    </w:p>
    <w:p w14:paraId="359CF2C9" w14:textId="77777777" w:rsidR="00ED38E0" w:rsidRPr="001C1C51" w:rsidRDefault="00ED38E0" w:rsidP="00ED38E0">
      <w:pPr>
        <w:rPr>
          <w:rFonts w:asciiTheme="minorHAnsi" w:hAnsiTheme="minorHAnsi" w:cs="Arial"/>
        </w:rPr>
      </w:pPr>
      <w:r w:rsidRPr="001C1C51">
        <w:rPr>
          <w:rFonts w:asciiTheme="minorHAnsi" w:hAnsiTheme="minorHAnsi" w:cs="Arial"/>
        </w:rPr>
        <w:t xml:space="preserve">b. Booker T. Washington </w:t>
      </w:r>
    </w:p>
    <w:p w14:paraId="611ACB41"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xml:space="preserve">. George Washington Carver </w:t>
      </w:r>
    </w:p>
    <w:p w14:paraId="5BF46C54"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xml:space="preserve">. Benjamin Quarles </w:t>
      </w:r>
    </w:p>
    <w:p w14:paraId="4AECCC0D"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795CDA06"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2.1 </w:t>
      </w:r>
      <w:proofErr w:type="gramStart"/>
      <w:r w:rsidRPr="001C1C51">
        <w:rPr>
          <w:rFonts w:asciiTheme="minorHAnsi" w:hAnsiTheme="minorHAnsi" w:cs="Arial"/>
        </w:rPr>
        <w:t>Outline</w:t>
      </w:r>
      <w:proofErr w:type="gramEnd"/>
      <w:r w:rsidRPr="001C1C51">
        <w:rPr>
          <w:rFonts w:asciiTheme="minorHAnsi" w:hAnsiTheme="minorHAnsi" w:cs="Arial"/>
        </w:rPr>
        <w:t xml:space="preserve"> the development of sociology.</w:t>
      </w:r>
    </w:p>
    <w:p w14:paraId="7A250712" w14:textId="77777777" w:rsidR="00ED38E0" w:rsidRPr="001C1C51" w:rsidRDefault="00ED38E0" w:rsidP="00ED38E0">
      <w:pPr>
        <w:rPr>
          <w:rFonts w:asciiTheme="minorHAnsi" w:hAnsiTheme="minorHAnsi" w:cs="Arial"/>
        </w:rPr>
      </w:pPr>
      <w:r w:rsidRPr="001C1C51">
        <w:rPr>
          <w:rFonts w:asciiTheme="minorHAnsi" w:hAnsiTheme="minorHAnsi" w:cs="Arial"/>
        </w:rPr>
        <w:t xml:space="preserve">Cognitive Domain: Knowledge </w:t>
      </w:r>
    </w:p>
    <w:p w14:paraId="798D3725" w14:textId="77777777" w:rsidR="00ED38E0" w:rsidRPr="001C1C51" w:rsidRDefault="00ED38E0" w:rsidP="00ED38E0">
      <w:pPr>
        <w:rPr>
          <w:rFonts w:asciiTheme="minorHAnsi" w:hAnsiTheme="minorHAnsi" w:cs="Arial"/>
        </w:rPr>
      </w:pPr>
      <w:r w:rsidRPr="001C1C51">
        <w:rPr>
          <w:rFonts w:asciiTheme="minorHAnsi" w:hAnsiTheme="minorHAnsi" w:cs="Arial"/>
        </w:rPr>
        <w:lastRenderedPageBreak/>
        <w:t>Answer location: The Development of Sociology</w:t>
      </w:r>
    </w:p>
    <w:p w14:paraId="39897F2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6ADFC69E" w14:textId="77777777" w:rsidR="00ED38E0" w:rsidRPr="001C1C51" w:rsidRDefault="00ED38E0" w:rsidP="00ED38E0">
      <w:pPr>
        <w:rPr>
          <w:rFonts w:asciiTheme="minorHAnsi" w:hAnsiTheme="minorHAnsi" w:cs="Arial"/>
        </w:rPr>
      </w:pPr>
    </w:p>
    <w:p w14:paraId="25D3983B" w14:textId="242AFAFC" w:rsidR="00ED38E0" w:rsidRPr="001C1C51" w:rsidRDefault="00ED38E0" w:rsidP="00ED38E0">
      <w:pPr>
        <w:rPr>
          <w:rFonts w:asciiTheme="minorHAnsi" w:hAnsiTheme="minorHAnsi" w:cs="Arial"/>
        </w:rPr>
      </w:pPr>
      <w:r w:rsidRPr="001C1C51">
        <w:rPr>
          <w:rFonts w:asciiTheme="minorHAnsi" w:hAnsiTheme="minorHAnsi" w:cs="Arial"/>
        </w:rPr>
        <w:t xml:space="preserve">42. The French sociologist Emile Durkheim is most identified with which of the following areas of study? </w:t>
      </w:r>
    </w:p>
    <w:p w14:paraId="4183DA96" w14:textId="77777777" w:rsidR="00ED38E0" w:rsidRPr="001C1C51" w:rsidRDefault="00ED38E0" w:rsidP="00ED38E0">
      <w:pPr>
        <w:rPr>
          <w:rFonts w:asciiTheme="minorHAnsi" w:hAnsiTheme="minorHAnsi" w:cs="Arial"/>
        </w:rPr>
      </w:pPr>
      <w:r w:rsidRPr="001C1C51">
        <w:rPr>
          <w:rFonts w:asciiTheme="minorHAnsi" w:hAnsiTheme="minorHAnsi" w:cs="Arial"/>
        </w:rPr>
        <w:t xml:space="preserve">* </w:t>
      </w:r>
      <w:proofErr w:type="gramStart"/>
      <w:r w:rsidRPr="001C1C51">
        <w:rPr>
          <w:rFonts w:asciiTheme="minorHAnsi" w:hAnsiTheme="minorHAnsi" w:cs="Arial"/>
        </w:rPr>
        <w:t>a</w:t>
      </w:r>
      <w:proofErr w:type="gramEnd"/>
      <w:r w:rsidRPr="001C1C51">
        <w:rPr>
          <w:rFonts w:asciiTheme="minorHAnsi" w:hAnsiTheme="minorHAnsi" w:cs="Arial"/>
        </w:rPr>
        <w:t xml:space="preserve">. social integration </w:t>
      </w:r>
    </w:p>
    <w:p w14:paraId="7A658D72"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b</w:t>
      </w:r>
      <w:proofErr w:type="gramEnd"/>
      <w:r w:rsidRPr="001C1C51">
        <w:rPr>
          <w:rFonts w:asciiTheme="minorHAnsi" w:hAnsiTheme="minorHAnsi" w:cs="Arial"/>
        </w:rPr>
        <w:t xml:space="preserve">. class conflict </w:t>
      </w:r>
    </w:p>
    <w:p w14:paraId="24F05044"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c</w:t>
      </w:r>
      <w:proofErr w:type="gramEnd"/>
      <w:r w:rsidRPr="001C1C51">
        <w:rPr>
          <w:rFonts w:asciiTheme="minorHAnsi" w:hAnsiTheme="minorHAnsi" w:cs="Arial"/>
        </w:rPr>
        <w:t xml:space="preserve">. social Darwinism </w:t>
      </w:r>
    </w:p>
    <w:p w14:paraId="3244124D"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d</w:t>
      </w:r>
      <w:proofErr w:type="gramEnd"/>
      <w:r w:rsidRPr="001C1C51">
        <w:rPr>
          <w:rFonts w:asciiTheme="minorHAnsi" w:hAnsiTheme="minorHAnsi" w:cs="Arial"/>
        </w:rPr>
        <w:t xml:space="preserve">. the spirit of capitalism </w:t>
      </w:r>
    </w:p>
    <w:p w14:paraId="787EE664"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3759830A"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2.1 </w:t>
      </w:r>
      <w:proofErr w:type="gramStart"/>
      <w:r w:rsidRPr="001C1C51">
        <w:rPr>
          <w:rFonts w:asciiTheme="minorHAnsi" w:hAnsiTheme="minorHAnsi" w:cs="Arial"/>
        </w:rPr>
        <w:t>Outline</w:t>
      </w:r>
      <w:proofErr w:type="gramEnd"/>
      <w:r w:rsidRPr="001C1C51">
        <w:rPr>
          <w:rFonts w:asciiTheme="minorHAnsi" w:hAnsiTheme="minorHAnsi" w:cs="Arial"/>
        </w:rPr>
        <w:t xml:space="preserve"> the development of sociology.</w:t>
      </w:r>
    </w:p>
    <w:p w14:paraId="0004E217"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56623C75"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11B645E0"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18A35CE6" w14:textId="77777777" w:rsidR="00ED38E0" w:rsidRPr="001C1C51" w:rsidRDefault="00ED38E0" w:rsidP="00ED38E0">
      <w:pPr>
        <w:rPr>
          <w:rFonts w:asciiTheme="minorHAnsi" w:hAnsiTheme="minorHAnsi" w:cs="Arial"/>
        </w:rPr>
      </w:pPr>
    </w:p>
    <w:p w14:paraId="4E2F91B6" w14:textId="25C0FEC7" w:rsidR="00ED38E0" w:rsidRPr="001C1C51" w:rsidRDefault="00ED38E0" w:rsidP="00ED38E0">
      <w:pPr>
        <w:rPr>
          <w:rFonts w:asciiTheme="minorHAnsi" w:hAnsiTheme="minorHAnsi" w:cs="Arial"/>
        </w:rPr>
      </w:pPr>
      <w:r w:rsidRPr="001C1C51">
        <w:rPr>
          <w:rFonts w:asciiTheme="minorHAnsi" w:hAnsiTheme="minorHAnsi" w:cs="Arial"/>
        </w:rPr>
        <w:t>43. Which of the following theories can be used with all three levels of analysis?</w:t>
      </w:r>
    </w:p>
    <w:p w14:paraId="11F5C8C3" w14:textId="77777777" w:rsidR="00ED38E0" w:rsidRPr="001C1C51" w:rsidRDefault="00ED38E0" w:rsidP="00ED38E0">
      <w:pPr>
        <w:rPr>
          <w:rFonts w:asciiTheme="minorHAnsi" w:hAnsiTheme="minorHAnsi" w:cs="Arial"/>
        </w:rPr>
      </w:pPr>
      <w:r w:rsidRPr="001C1C51">
        <w:rPr>
          <w:rFonts w:asciiTheme="minorHAnsi" w:hAnsiTheme="minorHAnsi" w:cs="Arial"/>
        </w:rPr>
        <w:t>a. Conflict theory</w:t>
      </w:r>
    </w:p>
    <w:p w14:paraId="1D23ABEC" w14:textId="77777777" w:rsidR="00ED38E0" w:rsidRPr="001C1C51" w:rsidRDefault="00ED38E0" w:rsidP="00ED38E0">
      <w:pPr>
        <w:rPr>
          <w:rFonts w:asciiTheme="minorHAnsi" w:hAnsiTheme="minorHAnsi" w:cs="Arial"/>
        </w:rPr>
      </w:pPr>
      <w:r w:rsidRPr="001C1C51">
        <w:rPr>
          <w:rFonts w:asciiTheme="minorHAnsi" w:hAnsiTheme="minorHAnsi" w:cs="Arial"/>
        </w:rPr>
        <w:t>*b. Feminist theory</w:t>
      </w:r>
    </w:p>
    <w:p w14:paraId="7C87305B" w14:textId="77777777" w:rsidR="00ED38E0" w:rsidRPr="001C1C51" w:rsidRDefault="00ED38E0" w:rsidP="00ED38E0">
      <w:pPr>
        <w:rPr>
          <w:rFonts w:asciiTheme="minorHAnsi" w:hAnsiTheme="minorHAnsi" w:cs="Arial"/>
        </w:rPr>
      </w:pPr>
      <w:r w:rsidRPr="001C1C51">
        <w:rPr>
          <w:rFonts w:asciiTheme="minorHAnsi" w:hAnsiTheme="minorHAnsi" w:cs="Arial"/>
        </w:rPr>
        <w:t>c. Structural-functional theory</w:t>
      </w:r>
    </w:p>
    <w:p w14:paraId="6957190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d. World systems theory </w:t>
      </w:r>
    </w:p>
    <w:p w14:paraId="4D68190E"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B</w:t>
      </w:r>
    </w:p>
    <w:p w14:paraId="2D95FD10"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6E1A1385"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796BC4CE"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366A1DD4"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200725C2" w14:textId="77777777" w:rsidR="00ED38E0" w:rsidRPr="001C1C51" w:rsidRDefault="00ED38E0" w:rsidP="00ED38E0">
      <w:pPr>
        <w:rPr>
          <w:rFonts w:asciiTheme="minorHAnsi" w:hAnsiTheme="minorHAnsi" w:cs="Arial"/>
        </w:rPr>
      </w:pPr>
    </w:p>
    <w:p w14:paraId="4D4051DA" w14:textId="6DDABA0B" w:rsidR="00ED38E0" w:rsidRPr="001C1C51" w:rsidRDefault="00ED38E0" w:rsidP="00ED38E0">
      <w:pPr>
        <w:rPr>
          <w:rFonts w:asciiTheme="minorHAnsi" w:hAnsiTheme="minorHAnsi" w:cs="Arial"/>
        </w:rPr>
      </w:pPr>
      <w:r w:rsidRPr="001C1C51">
        <w:rPr>
          <w:rFonts w:asciiTheme="minorHAnsi" w:hAnsiTheme="minorHAnsi" w:cs="Arial"/>
        </w:rPr>
        <w:t xml:space="preserve">44. _______________ </w:t>
      </w:r>
      <w:proofErr w:type="gramStart"/>
      <w:r w:rsidRPr="001C1C51">
        <w:rPr>
          <w:rFonts w:asciiTheme="minorHAnsi" w:hAnsiTheme="minorHAnsi" w:cs="Arial"/>
        </w:rPr>
        <w:t>contain</w:t>
      </w:r>
      <w:proofErr w:type="gramEnd"/>
      <w:r w:rsidRPr="001C1C51">
        <w:rPr>
          <w:rFonts w:asciiTheme="minorHAnsi" w:hAnsiTheme="minorHAnsi" w:cs="Arial"/>
        </w:rPr>
        <w:t xml:space="preserve"> questions and other types of items designed to solicit information appropriate to analysis of research questions.</w:t>
      </w:r>
    </w:p>
    <w:p w14:paraId="3790F1E3" w14:textId="77777777" w:rsidR="00ED38E0" w:rsidRPr="001C1C51" w:rsidRDefault="00ED38E0" w:rsidP="00ED38E0">
      <w:pPr>
        <w:rPr>
          <w:rFonts w:asciiTheme="minorHAnsi" w:hAnsiTheme="minorHAnsi" w:cs="Arial"/>
        </w:rPr>
      </w:pPr>
      <w:r w:rsidRPr="001C1C51">
        <w:rPr>
          <w:rFonts w:asciiTheme="minorHAnsi" w:hAnsiTheme="minorHAnsi" w:cs="Arial"/>
        </w:rPr>
        <w:t>a. Survey research</w:t>
      </w:r>
    </w:p>
    <w:p w14:paraId="4E9C5533" w14:textId="77777777" w:rsidR="00ED38E0" w:rsidRPr="001C1C51" w:rsidRDefault="00ED38E0" w:rsidP="00ED38E0">
      <w:pPr>
        <w:rPr>
          <w:rFonts w:asciiTheme="minorHAnsi" w:hAnsiTheme="minorHAnsi" w:cs="Arial"/>
        </w:rPr>
      </w:pPr>
      <w:r w:rsidRPr="001C1C51">
        <w:rPr>
          <w:rFonts w:asciiTheme="minorHAnsi" w:hAnsiTheme="minorHAnsi" w:cs="Arial"/>
        </w:rPr>
        <w:t>b. Interviews</w:t>
      </w:r>
    </w:p>
    <w:p w14:paraId="5E7D6728" w14:textId="77777777" w:rsidR="00ED38E0" w:rsidRPr="001C1C51" w:rsidRDefault="00ED38E0" w:rsidP="00ED38E0">
      <w:pPr>
        <w:rPr>
          <w:rFonts w:asciiTheme="minorHAnsi" w:hAnsiTheme="minorHAnsi" w:cs="Arial"/>
        </w:rPr>
      </w:pPr>
      <w:r w:rsidRPr="001C1C51">
        <w:rPr>
          <w:rFonts w:asciiTheme="minorHAnsi" w:hAnsiTheme="minorHAnsi" w:cs="Arial"/>
        </w:rPr>
        <w:t xml:space="preserve">c. Experiments </w:t>
      </w:r>
    </w:p>
    <w:p w14:paraId="0BEB5D60" w14:textId="77777777" w:rsidR="00ED38E0" w:rsidRPr="001C1C51" w:rsidRDefault="00ED38E0" w:rsidP="00ED38E0">
      <w:pPr>
        <w:rPr>
          <w:rFonts w:asciiTheme="minorHAnsi" w:hAnsiTheme="minorHAnsi" w:cs="Arial"/>
        </w:rPr>
      </w:pPr>
      <w:r w:rsidRPr="001C1C51">
        <w:rPr>
          <w:rFonts w:asciiTheme="minorHAnsi" w:hAnsiTheme="minorHAnsi" w:cs="Arial"/>
        </w:rPr>
        <w:t xml:space="preserve">*d. Questionnaires </w:t>
      </w:r>
    </w:p>
    <w:p w14:paraId="5F69D84E"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D</w:t>
      </w:r>
    </w:p>
    <w:p w14:paraId="7A9C1D85"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52257AD1" w14:textId="77777777" w:rsidR="00ED38E0" w:rsidRPr="001C1C51" w:rsidRDefault="00ED38E0" w:rsidP="00ED38E0">
      <w:pPr>
        <w:rPr>
          <w:rFonts w:asciiTheme="minorHAnsi" w:hAnsiTheme="minorHAnsi" w:cs="Arial"/>
        </w:rPr>
      </w:pPr>
      <w:r w:rsidRPr="001C1C51">
        <w:rPr>
          <w:rFonts w:asciiTheme="minorHAnsi" w:hAnsiTheme="minorHAnsi" w:cs="Arial"/>
        </w:rPr>
        <w:t xml:space="preserve">Cognitive Domain: Knowledge </w:t>
      </w:r>
    </w:p>
    <w:p w14:paraId="02E57560" w14:textId="77777777" w:rsidR="00ED38E0" w:rsidRPr="001C1C51" w:rsidRDefault="00ED38E0" w:rsidP="00ED38E0">
      <w:pPr>
        <w:rPr>
          <w:rFonts w:asciiTheme="minorHAnsi" w:hAnsiTheme="minorHAnsi" w:cs="Arial"/>
        </w:rPr>
      </w:pPr>
      <w:r w:rsidRPr="001C1C51">
        <w:rPr>
          <w:rFonts w:asciiTheme="minorHAnsi" w:hAnsiTheme="minorHAnsi" w:cs="Arial"/>
        </w:rPr>
        <w:t>Answer location: Designing the Research and Collecting the Data</w:t>
      </w:r>
    </w:p>
    <w:p w14:paraId="37D4A85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744BAC02" w14:textId="77777777" w:rsidR="00ED38E0" w:rsidRPr="001C1C51" w:rsidRDefault="00ED38E0" w:rsidP="00ED38E0">
      <w:pPr>
        <w:rPr>
          <w:rFonts w:asciiTheme="minorHAnsi" w:hAnsiTheme="minorHAnsi" w:cs="Arial"/>
        </w:rPr>
      </w:pPr>
    </w:p>
    <w:p w14:paraId="1612D0B9" w14:textId="1BA06ABA" w:rsidR="00ED38E0" w:rsidRPr="001C1C51" w:rsidRDefault="00ED38E0" w:rsidP="00ED38E0">
      <w:pPr>
        <w:rPr>
          <w:rFonts w:asciiTheme="minorHAnsi" w:hAnsiTheme="minorHAnsi" w:cs="Arial"/>
        </w:rPr>
      </w:pPr>
      <w:r w:rsidRPr="001C1C51">
        <w:rPr>
          <w:rFonts w:asciiTheme="minorHAnsi" w:hAnsiTheme="minorHAnsi" w:cs="Arial"/>
        </w:rPr>
        <w:t>45. The structural-functional perspective states:</w:t>
      </w:r>
    </w:p>
    <w:p w14:paraId="6ADE16C1" w14:textId="77777777" w:rsidR="00ED38E0" w:rsidRPr="001C1C51" w:rsidRDefault="00ED38E0" w:rsidP="00ED38E0">
      <w:pPr>
        <w:rPr>
          <w:rFonts w:asciiTheme="minorHAnsi" w:hAnsiTheme="minorHAnsi" w:cs="Arial"/>
        </w:rPr>
      </w:pPr>
      <w:proofErr w:type="gramStart"/>
      <w:r w:rsidRPr="001C1C51">
        <w:rPr>
          <w:rFonts w:asciiTheme="minorHAnsi" w:hAnsiTheme="minorHAnsi" w:cs="Arial"/>
        </w:rPr>
        <w:t>*a.</w:t>
      </w:r>
      <w:proofErr w:type="gramEnd"/>
      <w:r w:rsidRPr="001C1C51">
        <w:rPr>
          <w:rFonts w:asciiTheme="minorHAnsi" w:hAnsiTheme="minorHAnsi" w:cs="Arial"/>
        </w:rPr>
        <w:t xml:space="preserve"> Each major part of society serves a role.</w:t>
      </w:r>
    </w:p>
    <w:p w14:paraId="651BEA3D" w14:textId="77777777" w:rsidR="00ED38E0" w:rsidRPr="001C1C51" w:rsidRDefault="00ED38E0" w:rsidP="00ED38E0">
      <w:pPr>
        <w:rPr>
          <w:rFonts w:asciiTheme="minorHAnsi" w:hAnsiTheme="minorHAnsi" w:cs="Arial"/>
        </w:rPr>
      </w:pPr>
      <w:r w:rsidRPr="001C1C51">
        <w:rPr>
          <w:rFonts w:asciiTheme="minorHAnsi" w:hAnsiTheme="minorHAnsi" w:cs="Arial"/>
        </w:rPr>
        <w:t>b. A person's choices determine the individual's place within the social structure.</w:t>
      </w:r>
    </w:p>
    <w:p w14:paraId="7AF61760" w14:textId="77777777" w:rsidR="00ED38E0" w:rsidRPr="001C1C51" w:rsidRDefault="00ED38E0" w:rsidP="00ED38E0">
      <w:pPr>
        <w:rPr>
          <w:rFonts w:asciiTheme="minorHAnsi" w:hAnsiTheme="minorHAnsi" w:cs="Arial"/>
        </w:rPr>
      </w:pPr>
      <w:r w:rsidRPr="001C1C51">
        <w:rPr>
          <w:rFonts w:asciiTheme="minorHAnsi" w:hAnsiTheme="minorHAnsi" w:cs="Arial"/>
        </w:rPr>
        <w:t>c. Those with power exert their will over those without power.</w:t>
      </w:r>
    </w:p>
    <w:p w14:paraId="4DEBA952" w14:textId="77777777" w:rsidR="00ED38E0" w:rsidRPr="001C1C51" w:rsidRDefault="00ED38E0" w:rsidP="00ED38E0">
      <w:pPr>
        <w:rPr>
          <w:rFonts w:asciiTheme="minorHAnsi" w:hAnsiTheme="minorHAnsi" w:cs="Arial"/>
        </w:rPr>
      </w:pPr>
      <w:r w:rsidRPr="001C1C51">
        <w:rPr>
          <w:rFonts w:asciiTheme="minorHAnsi" w:hAnsiTheme="minorHAnsi" w:cs="Arial"/>
        </w:rPr>
        <w:t>d. Social status is in the eye of the beholder.</w:t>
      </w:r>
    </w:p>
    <w:p w14:paraId="64CB9AE9" w14:textId="77777777" w:rsidR="00ED38E0" w:rsidRPr="001C1C51" w:rsidRDefault="00ED38E0" w:rsidP="00ED38E0">
      <w:pPr>
        <w:rPr>
          <w:rFonts w:asciiTheme="minorHAnsi" w:hAnsiTheme="minorHAnsi" w:cs="Arial"/>
        </w:rPr>
      </w:pPr>
      <w:r w:rsidRPr="001C1C51">
        <w:rPr>
          <w:rFonts w:asciiTheme="minorHAnsi" w:hAnsiTheme="minorHAnsi" w:cs="Arial"/>
        </w:rPr>
        <w:t>29. One critique of symbolic interaction theory is that it:</w:t>
      </w:r>
    </w:p>
    <w:p w14:paraId="7202BA9A" w14:textId="77777777" w:rsidR="00ED38E0" w:rsidRPr="001C1C51" w:rsidRDefault="00ED38E0" w:rsidP="00ED38E0">
      <w:pPr>
        <w:rPr>
          <w:rFonts w:asciiTheme="minorHAnsi" w:hAnsiTheme="minorHAnsi" w:cs="Arial"/>
        </w:rPr>
      </w:pPr>
      <w:r w:rsidRPr="001C1C51">
        <w:rPr>
          <w:rFonts w:asciiTheme="minorHAnsi" w:hAnsiTheme="minorHAnsi" w:cs="Arial"/>
        </w:rPr>
        <w:lastRenderedPageBreak/>
        <w:t>a. Neglects the micro level</w:t>
      </w:r>
    </w:p>
    <w:p w14:paraId="6DBD9D9A" w14:textId="77777777" w:rsidR="00ED38E0" w:rsidRPr="001C1C51" w:rsidRDefault="00ED38E0" w:rsidP="00ED38E0">
      <w:pPr>
        <w:rPr>
          <w:rFonts w:asciiTheme="minorHAnsi" w:hAnsiTheme="minorHAnsi" w:cs="Arial"/>
        </w:rPr>
      </w:pPr>
      <w:r w:rsidRPr="001C1C51">
        <w:rPr>
          <w:rFonts w:asciiTheme="minorHAnsi" w:hAnsiTheme="minorHAnsi" w:cs="Arial"/>
        </w:rPr>
        <w:t>*b. Neglects the macro level</w:t>
      </w:r>
    </w:p>
    <w:p w14:paraId="1E54204C" w14:textId="77777777" w:rsidR="00ED38E0" w:rsidRPr="001C1C51" w:rsidRDefault="00ED38E0" w:rsidP="00ED38E0">
      <w:pPr>
        <w:rPr>
          <w:rFonts w:asciiTheme="minorHAnsi" w:hAnsiTheme="minorHAnsi" w:cs="Arial"/>
        </w:rPr>
      </w:pPr>
      <w:r w:rsidRPr="001C1C51">
        <w:rPr>
          <w:rFonts w:asciiTheme="minorHAnsi" w:hAnsiTheme="minorHAnsi" w:cs="Arial"/>
        </w:rPr>
        <w:t xml:space="preserve">c. Neglects the </w:t>
      </w:r>
      <w:proofErr w:type="spellStart"/>
      <w:r w:rsidRPr="001C1C51">
        <w:rPr>
          <w:rFonts w:asciiTheme="minorHAnsi" w:hAnsiTheme="minorHAnsi" w:cs="Arial"/>
        </w:rPr>
        <w:t>meso</w:t>
      </w:r>
      <w:proofErr w:type="spellEnd"/>
      <w:r w:rsidRPr="001C1C51">
        <w:rPr>
          <w:rFonts w:asciiTheme="minorHAnsi" w:hAnsiTheme="minorHAnsi" w:cs="Arial"/>
        </w:rPr>
        <w:t xml:space="preserve"> level</w:t>
      </w:r>
    </w:p>
    <w:p w14:paraId="1C67C71F" w14:textId="77777777" w:rsidR="00ED38E0" w:rsidRPr="001C1C51" w:rsidRDefault="00ED38E0" w:rsidP="00ED38E0">
      <w:pPr>
        <w:rPr>
          <w:rFonts w:asciiTheme="minorHAnsi" w:hAnsiTheme="minorHAnsi" w:cs="Arial"/>
        </w:rPr>
      </w:pPr>
      <w:r w:rsidRPr="001C1C51">
        <w:rPr>
          <w:rFonts w:asciiTheme="minorHAnsi" w:hAnsiTheme="minorHAnsi" w:cs="Arial"/>
        </w:rPr>
        <w:t>d. Cannot easily explain "the human problem"</w:t>
      </w:r>
    </w:p>
    <w:p w14:paraId="544EBCFD" w14:textId="77777777" w:rsidR="00ED38E0" w:rsidRPr="001C1C51" w:rsidRDefault="00ED38E0" w:rsidP="00ED38E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A</w:t>
      </w:r>
    </w:p>
    <w:p w14:paraId="6BB50FBF" w14:textId="77777777" w:rsidR="00ED38E0" w:rsidRPr="001C1C51" w:rsidRDefault="00ED38E0" w:rsidP="00ED38E0">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w:t>
      </w:r>
    </w:p>
    <w:p w14:paraId="1C2A0A6D" w14:textId="77777777" w:rsidR="00ED38E0" w:rsidRPr="001C1C51" w:rsidRDefault="00ED38E0" w:rsidP="00ED38E0">
      <w:pPr>
        <w:rPr>
          <w:rFonts w:asciiTheme="minorHAnsi" w:hAnsiTheme="minorHAnsi" w:cs="Arial"/>
        </w:rPr>
      </w:pPr>
      <w:r w:rsidRPr="001C1C51">
        <w:rPr>
          <w:rFonts w:asciiTheme="minorHAnsi" w:hAnsiTheme="minorHAnsi" w:cs="Arial"/>
        </w:rPr>
        <w:t>Cognitive Domain: Comprehension</w:t>
      </w:r>
    </w:p>
    <w:p w14:paraId="13DEAAC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and Macro-Level Theories</w:t>
      </w:r>
    </w:p>
    <w:p w14:paraId="604A4A17" w14:textId="77777777" w:rsidR="00ED38E0" w:rsidRPr="001C1C51" w:rsidRDefault="00ED38E0" w:rsidP="00ED38E0">
      <w:pPr>
        <w:rPr>
          <w:rFonts w:asciiTheme="minorHAnsi" w:hAnsiTheme="minorHAnsi" w:cs="Arial"/>
        </w:rPr>
      </w:pPr>
      <w:r w:rsidRPr="001C1C51">
        <w:rPr>
          <w:rFonts w:asciiTheme="minorHAnsi" w:hAnsiTheme="minorHAnsi" w:cs="Arial"/>
        </w:rPr>
        <w:t xml:space="preserve">Question Type: Multiple </w:t>
      </w:r>
      <w:proofErr w:type="gramStart"/>
      <w:r w:rsidRPr="001C1C51">
        <w:rPr>
          <w:rFonts w:asciiTheme="minorHAnsi" w:hAnsiTheme="minorHAnsi" w:cs="Arial"/>
        </w:rPr>
        <w:t>Choice</w:t>
      </w:r>
      <w:proofErr w:type="gramEnd"/>
    </w:p>
    <w:p w14:paraId="1D093E3B" w14:textId="77777777" w:rsidR="00ED38E0" w:rsidRPr="001C1C51" w:rsidRDefault="00ED38E0" w:rsidP="00ED38E0">
      <w:pPr>
        <w:rPr>
          <w:rFonts w:asciiTheme="minorHAnsi" w:hAnsiTheme="minorHAnsi" w:cs="Arial"/>
        </w:rPr>
      </w:pPr>
    </w:p>
    <w:p w14:paraId="6CE10C36" w14:textId="0E402585" w:rsidR="00FD3B59" w:rsidRPr="001C1C51" w:rsidRDefault="00ED38E0" w:rsidP="00FD3B59">
      <w:pPr>
        <w:pStyle w:val="Default"/>
        <w:rPr>
          <w:rFonts w:asciiTheme="minorHAnsi" w:eastAsia="Times New Roman" w:hAnsiTheme="minorHAnsi" w:cs="Times New Roman"/>
          <w:color w:val="auto"/>
        </w:rPr>
      </w:pPr>
      <w:r w:rsidRPr="001C1C51">
        <w:rPr>
          <w:rFonts w:asciiTheme="minorHAnsi" w:eastAsia="Times New Roman" w:hAnsiTheme="minorHAnsi" w:cs="Times New Roman"/>
          <w:color w:val="auto"/>
        </w:rPr>
        <w:t>46</w:t>
      </w:r>
      <w:r w:rsidR="00FD3B59" w:rsidRPr="001C1C51">
        <w:rPr>
          <w:rFonts w:asciiTheme="minorHAnsi" w:eastAsia="Times New Roman" w:hAnsiTheme="minorHAnsi" w:cs="Times New Roman"/>
          <w:color w:val="auto"/>
        </w:rPr>
        <w:t xml:space="preserve">. As social scientists, sociologists use eight systematic steps to gather data and test theories about the social world. </w:t>
      </w:r>
    </w:p>
    <w:p w14:paraId="109E5447" w14:textId="77777777" w:rsidR="00FD3B59" w:rsidRPr="001C1C51" w:rsidRDefault="00FD3B59" w:rsidP="00FD3B59">
      <w:pPr>
        <w:rPr>
          <w:rFonts w:asciiTheme="minorHAnsi" w:hAnsiTheme="minorHAnsi"/>
        </w:rPr>
      </w:pPr>
      <w:r w:rsidRPr="001C1C51">
        <w:rPr>
          <w:rFonts w:asciiTheme="minorHAnsi" w:hAnsiTheme="minorHAnsi"/>
        </w:rPr>
        <w:t>*a. True</w:t>
      </w:r>
    </w:p>
    <w:p w14:paraId="2513E78F" w14:textId="77777777" w:rsidR="00FD3B59" w:rsidRPr="001C1C51" w:rsidRDefault="00FD3B59" w:rsidP="00FD3B59">
      <w:pPr>
        <w:rPr>
          <w:rFonts w:asciiTheme="minorHAnsi" w:hAnsiTheme="minorHAnsi"/>
        </w:rPr>
      </w:pPr>
      <w:r w:rsidRPr="001C1C51">
        <w:rPr>
          <w:rFonts w:asciiTheme="minorHAnsi" w:hAnsiTheme="minorHAnsi"/>
        </w:rPr>
        <w:t>b. False</w:t>
      </w:r>
    </w:p>
    <w:p w14:paraId="07A72288"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B</w:t>
      </w:r>
    </w:p>
    <w:p w14:paraId="31E47D1F" w14:textId="77777777" w:rsidR="00FD3B59" w:rsidRPr="001C1C51" w:rsidRDefault="00FD3B59" w:rsidP="00FD3B59">
      <w:pPr>
        <w:rPr>
          <w:rFonts w:asciiTheme="minorHAnsi" w:hAnsiTheme="minorHAnsi"/>
        </w:rPr>
      </w:pPr>
      <w:r w:rsidRPr="001C1C51">
        <w:rPr>
          <w:rFonts w:asciiTheme="minorHAnsi" w:hAnsiTheme="minorHAnsi"/>
        </w:rPr>
        <w:t>LO: 2.4 List the basic steps of the scientific research process.</w:t>
      </w:r>
    </w:p>
    <w:p w14:paraId="25A0CD34" w14:textId="77777777" w:rsidR="00FD3B59" w:rsidRPr="001C1C51" w:rsidRDefault="00FD3B59" w:rsidP="00FD3B59">
      <w:pPr>
        <w:rPr>
          <w:rFonts w:asciiTheme="minorHAnsi" w:hAnsiTheme="minorHAnsi"/>
        </w:rPr>
      </w:pPr>
      <w:r w:rsidRPr="001C1C51">
        <w:rPr>
          <w:rFonts w:asciiTheme="minorHAnsi" w:hAnsiTheme="minorHAnsi"/>
        </w:rPr>
        <w:t xml:space="preserve">Cognitive Domain: Knowledge </w:t>
      </w:r>
    </w:p>
    <w:p w14:paraId="24ED0D8C" w14:textId="77777777" w:rsidR="00FD3B59" w:rsidRPr="001C1C51" w:rsidRDefault="00FD3B59" w:rsidP="00FD3B59">
      <w:pPr>
        <w:rPr>
          <w:rFonts w:asciiTheme="minorHAnsi" w:hAnsiTheme="minorHAnsi"/>
        </w:rPr>
      </w:pPr>
      <w:r w:rsidRPr="001C1C51">
        <w:rPr>
          <w:rFonts w:asciiTheme="minorHAnsi" w:hAnsiTheme="minorHAnsi"/>
        </w:rPr>
        <w:t xml:space="preserve">Answer location: How Sociologists Study the Social World </w:t>
      </w:r>
    </w:p>
    <w:p w14:paraId="352D7C8A"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2D0F9B51" w14:textId="77777777" w:rsidR="00FD3B59" w:rsidRPr="001C1C51" w:rsidRDefault="00FD3B59" w:rsidP="00FD3B59">
      <w:pPr>
        <w:rPr>
          <w:rFonts w:asciiTheme="minorHAnsi" w:hAnsiTheme="minorHAnsi"/>
        </w:rPr>
      </w:pPr>
    </w:p>
    <w:p w14:paraId="4AC63C74" w14:textId="22649E19" w:rsidR="00FD3B59" w:rsidRPr="001C1C51" w:rsidRDefault="00ED38E0" w:rsidP="00FD3B59">
      <w:pPr>
        <w:rPr>
          <w:rFonts w:asciiTheme="minorHAnsi" w:hAnsiTheme="minorHAnsi"/>
        </w:rPr>
      </w:pPr>
      <w:r w:rsidRPr="001C1C51">
        <w:rPr>
          <w:rFonts w:asciiTheme="minorHAnsi" w:hAnsiTheme="minorHAnsi"/>
        </w:rPr>
        <w:t>47</w:t>
      </w:r>
      <w:r w:rsidR="00FD3B59" w:rsidRPr="001C1C51">
        <w:rPr>
          <w:rFonts w:asciiTheme="minorHAnsi" w:hAnsiTheme="minorHAnsi"/>
        </w:rPr>
        <w:t xml:space="preserve">. </w:t>
      </w:r>
      <w:proofErr w:type="spellStart"/>
      <w:r w:rsidR="00FD3B59" w:rsidRPr="001C1C51">
        <w:rPr>
          <w:rFonts w:asciiTheme="minorHAnsi" w:hAnsiTheme="minorHAnsi"/>
        </w:rPr>
        <w:t>Meso</w:t>
      </w:r>
      <w:proofErr w:type="spellEnd"/>
      <w:r w:rsidR="00FD3B59" w:rsidRPr="001C1C51">
        <w:rPr>
          <w:rFonts w:asciiTheme="minorHAnsi" w:hAnsiTheme="minorHAnsi"/>
        </w:rPr>
        <w:t>-level analysis focuses on institutions, large organizations, and ethnic communities.</w:t>
      </w:r>
    </w:p>
    <w:p w14:paraId="320A19AA" w14:textId="77777777" w:rsidR="00FD3B59" w:rsidRPr="001C1C51" w:rsidRDefault="00FD3B59" w:rsidP="00FD3B59">
      <w:pPr>
        <w:rPr>
          <w:rFonts w:asciiTheme="minorHAnsi" w:hAnsiTheme="minorHAnsi"/>
        </w:rPr>
      </w:pPr>
      <w:r w:rsidRPr="001C1C51">
        <w:rPr>
          <w:rFonts w:asciiTheme="minorHAnsi" w:hAnsiTheme="minorHAnsi"/>
        </w:rPr>
        <w:t>*a. True</w:t>
      </w:r>
    </w:p>
    <w:p w14:paraId="48875B56" w14:textId="77777777" w:rsidR="00FD3B59" w:rsidRPr="001C1C51" w:rsidRDefault="00FD3B59" w:rsidP="00FD3B59">
      <w:pPr>
        <w:rPr>
          <w:rFonts w:asciiTheme="minorHAnsi" w:hAnsiTheme="minorHAnsi"/>
        </w:rPr>
      </w:pPr>
      <w:r w:rsidRPr="001C1C51">
        <w:rPr>
          <w:rFonts w:asciiTheme="minorHAnsi" w:hAnsiTheme="minorHAnsi"/>
        </w:rPr>
        <w:t>b. False</w:t>
      </w:r>
    </w:p>
    <w:p w14:paraId="0BC7BE26"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A</w:t>
      </w:r>
    </w:p>
    <w:p w14:paraId="08D66B5C"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24E15AB3" w14:textId="77777777" w:rsidR="00FD3B59" w:rsidRPr="001C1C51" w:rsidRDefault="00FD3B59" w:rsidP="00FD3B59">
      <w:pPr>
        <w:rPr>
          <w:rFonts w:asciiTheme="minorHAnsi" w:hAnsiTheme="minorHAnsi"/>
        </w:rPr>
      </w:pPr>
      <w:r w:rsidRPr="001C1C51">
        <w:rPr>
          <w:rFonts w:asciiTheme="minorHAnsi" w:hAnsiTheme="minorHAnsi"/>
        </w:rPr>
        <w:t xml:space="preserve">Cognitive Domain: Knowledge </w:t>
      </w:r>
    </w:p>
    <w:p w14:paraId="74615A4B" w14:textId="77777777" w:rsidR="00FD3B59" w:rsidRPr="001C1C51" w:rsidRDefault="00FD3B59" w:rsidP="00FD3B59">
      <w:pPr>
        <w:rPr>
          <w:rFonts w:asciiTheme="minorHAnsi" w:hAnsiTheme="minorHAnsi"/>
        </w:rPr>
      </w:pPr>
      <w:r w:rsidRPr="001C1C51">
        <w:rPr>
          <w:rFonts w:asciiTheme="minorHAnsi" w:hAnsiTheme="minorHAnsi"/>
        </w:rPr>
        <w:t xml:space="preserve">Answer location: Micro- and Macro-Level Theories  </w:t>
      </w:r>
    </w:p>
    <w:p w14:paraId="55D1E435"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702CB3EC" w14:textId="77777777" w:rsidR="00FD3B59" w:rsidRPr="001C1C51" w:rsidRDefault="00FD3B59" w:rsidP="00FD3B59">
      <w:pPr>
        <w:rPr>
          <w:rFonts w:asciiTheme="minorHAnsi" w:hAnsiTheme="minorHAnsi"/>
        </w:rPr>
      </w:pPr>
    </w:p>
    <w:p w14:paraId="7DFF496F" w14:textId="625FC6B7" w:rsidR="00FD3B59" w:rsidRPr="001C1C51" w:rsidRDefault="00ED38E0" w:rsidP="00FD3B59">
      <w:pPr>
        <w:rPr>
          <w:rFonts w:asciiTheme="minorHAnsi" w:hAnsiTheme="minorHAnsi"/>
        </w:rPr>
      </w:pPr>
      <w:r w:rsidRPr="001C1C51">
        <w:rPr>
          <w:rFonts w:asciiTheme="minorHAnsi" w:hAnsiTheme="minorHAnsi"/>
        </w:rPr>
        <w:t>48</w:t>
      </w:r>
      <w:r w:rsidR="00FD3B59" w:rsidRPr="001C1C51">
        <w:rPr>
          <w:rFonts w:asciiTheme="minorHAnsi" w:hAnsiTheme="minorHAnsi"/>
        </w:rPr>
        <w:t>. Micro-level analysis considers the larger social context—national and global—within which a number of single social units reside.</w:t>
      </w:r>
    </w:p>
    <w:p w14:paraId="45B12C52" w14:textId="77777777" w:rsidR="00FD3B59" w:rsidRPr="001C1C51" w:rsidRDefault="00FD3B59" w:rsidP="00FD3B59">
      <w:pPr>
        <w:rPr>
          <w:rFonts w:asciiTheme="minorHAnsi" w:hAnsiTheme="minorHAnsi"/>
        </w:rPr>
      </w:pPr>
      <w:r w:rsidRPr="001C1C51">
        <w:rPr>
          <w:rFonts w:asciiTheme="minorHAnsi" w:hAnsiTheme="minorHAnsi"/>
        </w:rPr>
        <w:t>a. True</w:t>
      </w:r>
    </w:p>
    <w:p w14:paraId="38FE2F83" w14:textId="77777777" w:rsidR="00FD3B59" w:rsidRPr="001C1C51" w:rsidRDefault="00FD3B59" w:rsidP="00FD3B59">
      <w:pPr>
        <w:rPr>
          <w:rFonts w:asciiTheme="minorHAnsi" w:hAnsiTheme="minorHAnsi"/>
        </w:rPr>
      </w:pPr>
      <w:r w:rsidRPr="001C1C51">
        <w:rPr>
          <w:rFonts w:asciiTheme="minorHAnsi" w:hAnsiTheme="minorHAnsi"/>
        </w:rPr>
        <w:t>*b. False</w:t>
      </w:r>
    </w:p>
    <w:p w14:paraId="0A7199BF"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B</w:t>
      </w:r>
    </w:p>
    <w:p w14:paraId="4323F01B"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54BF0CBB" w14:textId="77777777" w:rsidR="00FD3B59" w:rsidRPr="001C1C51" w:rsidRDefault="00FD3B59" w:rsidP="00FD3B59">
      <w:pPr>
        <w:rPr>
          <w:rFonts w:asciiTheme="minorHAnsi" w:hAnsiTheme="minorHAnsi"/>
        </w:rPr>
      </w:pPr>
      <w:r w:rsidRPr="001C1C51">
        <w:rPr>
          <w:rFonts w:asciiTheme="minorHAnsi" w:hAnsiTheme="minorHAnsi"/>
        </w:rPr>
        <w:t xml:space="preserve">Cognitive Domain: Knowledge </w:t>
      </w:r>
    </w:p>
    <w:p w14:paraId="4058425E" w14:textId="77777777" w:rsidR="00FD3B59" w:rsidRPr="001C1C51" w:rsidRDefault="00FD3B59" w:rsidP="00FD3B59">
      <w:pPr>
        <w:rPr>
          <w:rFonts w:asciiTheme="minorHAnsi" w:hAnsiTheme="minorHAnsi"/>
        </w:rPr>
      </w:pPr>
      <w:r w:rsidRPr="001C1C51">
        <w:rPr>
          <w:rFonts w:asciiTheme="minorHAnsi" w:hAnsiTheme="minorHAnsi"/>
        </w:rPr>
        <w:t xml:space="preserve">Answer location: Micro- and Macro-Level Theories  </w:t>
      </w:r>
    </w:p>
    <w:p w14:paraId="14F6E139"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5E2B0FB6" w14:textId="77777777" w:rsidR="00FD3B59" w:rsidRPr="001C1C51" w:rsidRDefault="00FD3B59" w:rsidP="00FD3B59">
      <w:pPr>
        <w:rPr>
          <w:rFonts w:asciiTheme="minorHAnsi" w:hAnsiTheme="minorHAnsi"/>
        </w:rPr>
      </w:pPr>
    </w:p>
    <w:p w14:paraId="3506A850" w14:textId="2091C25F" w:rsidR="00FD3B59" w:rsidRPr="001C1C51" w:rsidRDefault="00ED38E0" w:rsidP="00FD3B59">
      <w:pPr>
        <w:rPr>
          <w:rFonts w:asciiTheme="minorHAnsi" w:hAnsiTheme="minorHAnsi"/>
        </w:rPr>
      </w:pPr>
      <w:r w:rsidRPr="001C1C51">
        <w:rPr>
          <w:rFonts w:asciiTheme="minorHAnsi" w:hAnsiTheme="minorHAnsi"/>
        </w:rPr>
        <w:t>49</w:t>
      </w:r>
      <w:r w:rsidR="00FD3B59" w:rsidRPr="001C1C51">
        <w:rPr>
          <w:rFonts w:asciiTheme="minorHAnsi" w:hAnsiTheme="minorHAnsi"/>
        </w:rPr>
        <w:t>. Macro-level theories would consider questions related to U.S.–Chilean policies.</w:t>
      </w:r>
    </w:p>
    <w:p w14:paraId="5B73CDD1" w14:textId="77777777" w:rsidR="00FD3B59" w:rsidRPr="001C1C51" w:rsidRDefault="00FD3B59" w:rsidP="00FD3B59">
      <w:pPr>
        <w:rPr>
          <w:rFonts w:asciiTheme="minorHAnsi" w:hAnsiTheme="minorHAnsi"/>
        </w:rPr>
      </w:pPr>
      <w:r w:rsidRPr="001C1C51">
        <w:rPr>
          <w:rFonts w:asciiTheme="minorHAnsi" w:hAnsiTheme="minorHAnsi"/>
        </w:rPr>
        <w:t>*a. True</w:t>
      </w:r>
    </w:p>
    <w:p w14:paraId="04ABB314" w14:textId="77777777" w:rsidR="00FD3B59" w:rsidRPr="001C1C51" w:rsidRDefault="00FD3B59" w:rsidP="00FD3B59">
      <w:pPr>
        <w:rPr>
          <w:rFonts w:asciiTheme="minorHAnsi" w:hAnsiTheme="minorHAnsi"/>
        </w:rPr>
      </w:pPr>
      <w:r w:rsidRPr="001C1C51">
        <w:rPr>
          <w:rFonts w:asciiTheme="minorHAnsi" w:hAnsiTheme="minorHAnsi"/>
        </w:rPr>
        <w:t>b. False</w:t>
      </w:r>
    </w:p>
    <w:p w14:paraId="4A01CC2C"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A</w:t>
      </w:r>
    </w:p>
    <w:p w14:paraId="42029FE2"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79BC6A27" w14:textId="77777777" w:rsidR="00FD3B59" w:rsidRPr="001C1C51" w:rsidRDefault="00FD3B59" w:rsidP="00FD3B59">
      <w:pPr>
        <w:rPr>
          <w:rFonts w:asciiTheme="minorHAnsi" w:hAnsiTheme="minorHAnsi"/>
        </w:rPr>
      </w:pPr>
      <w:r w:rsidRPr="001C1C51">
        <w:rPr>
          <w:rFonts w:asciiTheme="minorHAnsi" w:hAnsiTheme="minorHAnsi"/>
        </w:rPr>
        <w:lastRenderedPageBreak/>
        <w:t xml:space="preserve">Cognitive Domain: Comprehension </w:t>
      </w:r>
    </w:p>
    <w:p w14:paraId="4C415E31" w14:textId="77777777" w:rsidR="00FD3B59" w:rsidRPr="001C1C51" w:rsidRDefault="00FD3B59" w:rsidP="00FD3B59">
      <w:pPr>
        <w:rPr>
          <w:rFonts w:asciiTheme="minorHAnsi" w:hAnsiTheme="minorHAnsi"/>
        </w:rPr>
      </w:pPr>
      <w:r w:rsidRPr="001C1C51">
        <w:rPr>
          <w:rFonts w:asciiTheme="minorHAnsi" w:hAnsiTheme="minorHAnsi"/>
        </w:rPr>
        <w:t xml:space="preserve">Answer location: Micro- and Macro-Level Theories  </w:t>
      </w:r>
    </w:p>
    <w:p w14:paraId="02C759BE"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34CA7CA1" w14:textId="77777777" w:rsidR="00FD3B59" w:rsidRPr="001C1C51" w:rsidRDefault="00FD3B59" w:rsidP="00FD3B59">
      <w:pPr>
        <w:rPr>
          <w:rFonts w:asciiTheme="minorHAnsi" w:hAnsiTheme="minorHAnsi"/>
        </w:rPr>
      </w:pPr>
    </w:p>
    <w:p w14:paraId="571C0594" w14:textId="5B340E0D" w:rsidR="00FD3B59" w:rsidRPr="001C1C51" w:rsidRDefault="00ED38E0" w:rsidP="00FD3B59">
      <w:pPr>
        <w:rPr>
          <w:rFonts w:asciiTheme="minorHAnsi" w:hAnsiTheme="minorHAnsi"/>
        </w:rPr>
      </w:pPr>
      <w:r w:rsidRPr="001C1C51">
        <w:rPr>
          <w:rFonts w:asciiTheme="minorHAnsi" w:hAnsiTheme="minorHAnsi"/>
        </w:rPr>
        <w:t>50</w:t>
      </w:r>
      <w:r w:rsidR="00FD3B59" w:rsidRPr="001C1C51">
        <w:rPr>
          <w:rFonts w:asciiTheme="minorHAnsi" w:hAnsiTheme="minorHAnsi"/>
        </w:rPr>
        <w:t>. According to conflict theorists, symbolic communication helps people construct a meaningful world.</w:t>
      </w:r>
    </w:p>
    <w:p w14:paraId="690EEE7B" w14:textId="77777777" w:rsidR="00FD3B59" w:rsidRPr="001C1C51" w:rsidRDefault="00FD3B59" w:rsidP="00FD3B59">
      <w:pPr>
        <w:rPr>
          <w:rFonts w:asciiTheme="minorHAnsi" w:hAnsiTheme="minorHAnsi"/>
        </w:rPr>
      </w:pPr>
      <w:r w:rsidRPr="001C1C51">
        <w:rPr>
          <w:rFonts w:asciiTheme="minorHAnsi" w:hAnsiTheme="minorHAnsi"/>
        </w:rPr>
        <w:t>a. True</w:t>
      </w:r>
    </w:p>
    <w:p w14:paraId="7CDFDE37" w14:textId="77777777" w:rsidR="00FD3B59" w:rsidRPr="001C1C51" w:rsidRDefault="00FD3B59" w:rsidP="00FD3B59">
      <w:pPr>
        <w:rPr>
          <w:rFonts w:asciiTheme="minorHAnsi" w:hAnsiTheme="minorHAnsi"/>
        </w:rPr>
      </w:pPr>
      <w:r w:rsidRPr="001C1C51">
        <w:rPr>
          <w:rFonts w:asciiTheme="minorHAnsi" w:hAnsiTheme="minorHAnsi"/>
        </w:rPr>
        <w:t>*b. False</w:t>
      </w:r>
    </w:p>
    <w:p w14:paraId="335CD5A6"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A</w:t>
      </w:r>
    </w:p>
    <w:p w14:paraId="0B7D09EA"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56F209DB" w14:textId="77777777" w:rsidR="00FD3B59" w:rsidRPr="001C1C51" w:rsidRDefault="00FD3B59" w:rsidP="00FD3B59">
      <w:pPr>
        <w:rPr>
          <w:rFonts w:asciiTheme="minorHAnsi" w:hAnsiTheme="minorHAnsi"/>
        </w:rPr>
      </w:pPr>
      <w:r w:rsidRPr="001C1C51">
        <w:rPr>
          <w:rFonts w:asciiTheme="minorHAnsi" w:hAnsiTheme="minorHAnsi"/>
        </w:rPr>
        <w:t xml:space="preserve">Cognitive Domain: Comprehension </w:t>
      </w:r>
    </w:p>
    <w:p w14:paraId="1E710B13" w14:textId="77777777" w:rsidR="00FD3B59" w:rsidRPr="001C1C51" w:rsidRDefault="00FD3B59" w:rsidP="00FD3B59">
      <w:pPr>
        <w:rPr>
          <w:rFonts w:asciiTheme="minorHAnsi" w:hAnsiTheme="minorHAnsi"/>
        </w:rPr>
      </w:pPr>
      <w:r w:rsidRPr="001C1C51">
        <w:rPr>
          <w:rFonts w:asciiTheme="minorHAnsi" w:hAnsiTheme="minorHAnsi"/>
        </w:rPr>
        <w:t xml:space="preserve">Answer location: Micro- and Macro-Level Theories  </w:t>
      </w:r>
    </w:p>
    <w:p w14:paraId="71C29CAF"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5201DC09" w14:textId="77777777" w:rsidR="00FD3B59" w:rsidRPr="001C1C51" w:rsidRDefault="00FD3B59" w:rsidP="00FD3B59">
      <w:pPr>
        <w:rPr>
          <w:rFonts w:asciiTheme="minorHAnsi" w:hAnsiTheme="minorHAnsi"/>
        </w:rPr>
      </w:pPr>
    </w:p>
    <w:p w14:paraId="2C6325DB" w14:textId="441FBBA0" w:rsidR="00FD3B59" w:rsidRPr="001C1C51" w:rsidRDefault="00ED38E0" w:rsidP="00FD3B59">
      <w:pPr>
        <w:rPr>
          <w:rFonts w:asciiTheme="minorHAnsi" w:hAnsiTheme="minorHAnsi"/>
        </w:rPr>
      </w:pPr>
      <w:r w:rsidRPr="001C1C51">
        <w:rPr>
          <w:rFonts w:asciiTheme="minorHAnsi" w:hAnsiTheme="minorHAnsi"/>
        </w:rPr>
        <w:t>51</w:t>
      </w:r>
      <w:r w:rsidR="00FD3B59" w:rsidRPr="001C1C51">
        <w:rPr>
          <w:rFonts w:asciiTheme="minorHAnsi" w:hAnsiTheme="minorHAnsi"/>
        </w:rPr>
        <w:t>. George Herbert Mead is prominently identified with the symbolic interaction perspective.</w:t>
      </w:r>
    </w:p>
    <w:p w14:paraId="72AFFB34" w14:textId="77777777" w:rsidR="00FD3B59" w:rsidRPr="001C1C51" w:rsidRDefault="00FD3B59" w:rsidP="00FD3B59">
      <w:pPr>
        <w:rPr>
          <w:rFonts w:asciiTheme="minorHAnsi" w:hAnsiTheme="minorHAnsi"/>
        </w:rPr>
      </w:pPr>
      <w:r w:rsidRPr="001C1C51">
        <w:rPr>
          <w:rFonts w:asciiTheme="minorHAnsi" w:hAnsiTheme="minorHAnsi"/>
        </w:rPr>
        <w:t>*a. True</w:t>
      </w:r>
    </w:p>
    <w:p w14:paraId="6444E004" w14:textId="77777777" w:rsidR="00FD3B59" w:rsidRPr="001C1C51" w:rsidRDefault="00FD3B59" w:rsidP="00FD3B59">
      <w:pPr>
        <w:rPr>
          <w:rFonts w:asciiTheme="minorHAnsi" w:hAnsiTheme="minorHAnsi"/>
        </w:rPr>
      </w:pPr>
      <w:r w:rsidRPr="001C1C51">
        <w:rPr>
          <w:rFonts w:asciiTheme="minorHAnsi" w:hAnsiTheme="minorHAnsi"/>
        </w:rPr>
        <w:t>b. False</w:t>
      </w:r>
    </w:p>
    <w:p w14:paraId="4152E979"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A</w:t>
      </w:r>
    </w:p>
    <w:p w14:paraId="24D38FA4"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633A4165" w14:textId="77777777" w:rsidR="00FD3B59" w:rsidRPr="001C1C51" w:rsidRDefault="00FD3B59" w:rsidP="00FD3B59">
      <w:pPr>
        <w:rPr>
          <w:rFonts w:asciiTheme="minorHAnsi" w:hAnsiTheme="minorHAnsi"/>
        </w:rPr>
      </w:pPr>
      <w:r w:rsidRPr="001C1C51">
        <w:rPr>
          <w:rFonts w:asciiTheme="minorHAnsi" w:hAnsiTheme="minorHAnsi"/>
        </w:rPr>
        <w:t xml:space="preserve">Cognitive Domain: Knowledge  </w:t>
      </w:r>
    </w:p>
    <w:p w14:paraId="4CEBB015" w14:textId="77777777" w:rsidR="00FD3B59" w:rsidRPr="001C1C51" w:rsidRDefault="00FD3B59" w:rsidP="00FD3B59">
      <w:pPr>
        <w:rPr>
          <w:rFonts w:asciiTheme="minorHAnsi" w:hAnsiTheme="minorHAnsi"/>
        </w:rPr>
      </w:pPr>
      <w:r w:rsidRPr="001C1C51">
        <w:rPr>
          <w:rFonts w:asciiTheme="minorHAnsi" w:hAnsiTheme="minorHAnsi"/>
        </w:rPr>
        <w:t xml:space="preserve">Answer location: Micro- and Macro-Level Theories  </w:t>
      </w:r>
    </w:p>
    <w:p w14:paraId="08CF0128"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086C01C0" w14:textId="77777777" w:rsidR="00FD3B59" w:rsidRPr="001C1C51" w:rsidRDefault="00FD3B59" w:rsidP="00FD3B59">
      <w:pPr>
        <w:rPr>
          <w:rFonts w:asciiTheme="minorHAnsi" w:hAnsiTheme="minorHAnsi"/>
        </w:rPr>
      </w:pPr>
    </w:p>
    <w:p w14:paraId="328BC84A" w14:textId="7D14D7F1" w:rsidR="00FD3B59" w:rsidRPr="001C1C51" w:rsidRDefault="00ED38E0" w:rsidP="00FD3B59">
      <w:pPr>
        <w:rPr>
          <w:rFonts w:asciiTheme="minorHAnsi" w:hAnsiTheme="minorHAnsi"/>
        </w:rPr>
      </w:pPr>
      <w:r w:rsidRPr="001C1C51">
        <w:rPr>
          <w:rFonts w:asciiTheme="minorHAnsi" w:hAnsiTheme="minorHAnsi"/>
        </w:rPr>
        <w:t>52</w:t>
      </w:r>
      <w:r w:rsidR="00FD3B59" w:rsidRPr="001C1C51">
        <w:rPr>
          <w:rFonts w:asciiTheme="minorHAnsi" w:hAnsiTheme="minorHAnsi"/>
        </w:rPr>
        <w:t>. A central premise of micro-level rational choice theory is that human behavior involves choices.</w:t>
      </w:r>
    </w:p>
    <w:p w14:paraId="378F98CC" w14:textId="77777777" w:rsidR="00FD3B59" w:rsidRPr="001C1C51" w:rsidRDefault="00FD3B59" w:rsidP="00FD3B59">
      <w:pPr>
        <w:rPr>
          <w:rFonts w:asciiTheme="minorHAnsi" w:hAnsiTheme="minorHAnsi"/>
        </w:rPr>
      </w:pPr>
      <w:r w:rsidRPr="001C1C51">
        <w:rPr>
          <w:rFonts w:asciiTheme="minorHAnsi" w:hAnsiTheme="minorHAnsi"/>
        </w:rPr>
        <w:t>*a. True</w:t>
      </w:r>
    </w:p>
    <w:p w14:paraId="1AE5A2C1" w14:textId="77777777" w:rsidR="00FD3B59" w:rsidRPr="001C1C51" w:rsidRDefault="00FD3B59" w:rsidP="00FD3B59">
      <w:pPr>
        <w:rPr>
          <w:rFonts w:asciiTheme="minorHAnsi" w:hAnsiTheme="minorHAnsi"/>
        </w:rPr>
      </w:pPr>
      <w:r w:rsidRPr="001C1C51">
        <w:rPr>
          <w:rFonts w:asciiTheme="minorHAnsi" w:hAnsiTheme="minorHAnsi"/>
        </w:rPr>
        <w:t>b. False</w:t>
      </w:r>
    </w:p>
    <w:p w14:paraId="76A17504"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A</w:t>
      </w:r>
    </w:p>
    <w:p w14:paraId="2B130F6B"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1543442E" w14:textId="77777777" w:rsidR="00FD3B59" w:rsidRPr="001C1C51" w:rsidRDefault="00FD3B59" w:rsidP="00FD3B59">
      <w:pPr>
        <w:rPr>
          <w:rFonts w:asciiTheme="minorHAnsi" w:hAnsiTheme="minorHAnsi"/>
        </w:rPr>
      </w:pPr>
      <w:r w:rsidRPr="001C1C51">
        <w:rPr>
          <w:rFonts w:asciiTheme="minorHAnsi" w:hAnsiTheme="minorHAnsi"/>
        </w:rPr>
        <w:t xml:space="preserve">Cognitive Domain: Comprehension </w:t>
      </w:r>
    </w:p>
    <w:p w14:paraId="509B570D" w14:textId="77777777" w:rsidR="00FD3B59" w:rsidRPr="001C1C51" w:rsidRDefault="00FD3B59" w:rsidP="00FD3B59">
      <w:pPr>
        <w:rPr>
          <w:rFonts w:asciiTheme="minorHAnsi" w:hAnsiTheme="minorHAnsi"/>
        </w:rPr>
      </w:pPr>
      <w:r w:rsidRPr="001C1C51">
        <w:rPr>
          <w:rFonts w:asciiTheme="minorHAnsi" w:hAnsiTheme="minorHAnsi"/>
        </w:rPr>
        <w:t xml:space="preserve">Answer location: Micro- and Macro-Level Theories  </w:t>
      </w:r>
    </w:p>
    <w:p w14:paraId="72676C5B"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04B4C8B6" w14:textId="77777777" w:rsidR="00FD3B59" w:rsidRPr="001C1C51" w:rsidRDefault="00FD3B59" w:rsidP="00FD3B59">
      <w:pPr>
        <w:rPr>
          <w:rFonts w:asciiTheme="minorHAnsi" w:hAnsiTheme="minorHAnsi"/>
        </w:rPr>
      </w:pPr>
    </w:p>
    <w:p w14:paraId="2684A617" w14:textId="7D8B46BB" w:rsidR="00FD3B59" w:rsidRPr="001C1C51" w:rsidRDefault="00ED38E0" w:rsidP="00FD3B59">
      <w:pPr>
        <w:rPr>
          <w:rFonts w:asciiTheme="minorHAnsi" w:hAnsiTheme="minorHAnsi"/>
        </w:rPr>
      </w:pPr>
      <w:r w:rsidRPr="001C1C51">
        <w:rPr>
          <w:rFonts w:asciiTheme="minorHAnsi" w:hAnsiTheme="minorHAnsi"/>
        </w:rPr>
        <w:t>53</w:t>
      </w:r>
      <w:r w:rsidR="00FD3B59" w:rsidRPr="001C1C51">
        <w:rPr>
          <w:rFonts w:asciiTheme="minorHAnsi" w:hAnsiTheme="minorHAnsi"/>
        </w:rPr>
        <w:t>. Rational choice theory involves individuals making decisions based on symbols in their environments.</w:t>
      </w:r>
    </w:p>
    <w:p w14:paraId="49E48E21" w14:textId="77777777" w:rsidR="00FD3B59" w:rsidRPr="001C1C51" w:rsidRDefault="00FD3B59" w:rsidP="00FD3B59">
      <w:pPr>
        <w:rPr>
          <w:rFonts w:asciiTheme="minorHAnsi" w:hAnsiTheme="minorHAnsi"/>
        </w:rPr>
      </w:pPr>
      <w:r w:rsidRPr="001C1C51">
        <w:rPr>
          <w:rFonts w:asciiTheme="minorHAnsi" w:hAnsiTheme="minorHAnsi"/>
        </w:rPr>
        <w:t>a. True</w:t>
      </w:r>
    </w:p>
    <w:p w14:paraId="602D76A8" w14:textId="77777777" w:rsidR="00FD3B59" w:rsidRPr="001C1C51" w:rsidRDefault="00FD3B59" w:rsidP="00FD3B59">
      <w:pPr>
        <w:rPr>
          <w:rFonts w:asciiTheme="minorHAnsi" w:hAnsiTheme="minorHAnsi"/>
        </w:rPr>
      </w:pPr>
      <w:r w:rsidRPr="001C1C51">
        <w:rPr>
          <w:rFonts w:asciiTheme="minorHAnsi" w:hAnsiTheme="minorHAnsi"/>
        </w:rPr>
        <w:t>*b. False</w:t>
      </w:r>
    </w:p>
    <w:p w14:paraId="4B2DEFBC"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B</w:t>
      </w:r>
    </w:p>
    <w:p w14:paraId="3C52DDEF"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5218DD1C" w14:textId="77777777" w:rsidR="00FD3B59" w:rsidRPr="001C1C51" w:rsidRDefault="00FD3B59" w:rsidP="00FD3B59">
      <w:pPr>
        <w:rPr>
          <w:rFonts w:asciiTheme="minorHAnsi" w:hAnsiTheme="minorHAnsi"/>
        </w:rPr>
      </w:pPr>
      <w:r w:rsidRPr="001C1C51">
        <w:rPr>
          <w:rFonts w:asciiTheme="minorHAnsi" w:hAnsiTheme="minorHAnsi"/>
        </w:rPr>
        <w:t xml:space="preserve">Cognitive Domain: Comprehension </w:t>
      </w:r>
    </w:p>
    <w:p w14:paraId="1EE7595C" w14:textId="77777777" w:rsidR="00FD3B59" w:rsidRPr="001C1C51" w:rsidRDefault="00FD3B59" w:rsidP="00FD3B59">
      <w:pPr>
        <w:rPr>
          <w:rFonts w:asciiTheme="minorHAnsi" w:hAnsiTheme="minorHAnsi"/>
        </w:rPr>
      </w:pPr>
      <w:r w:rsidRPr="001C1C51">
        <w:rPr>
          <w:rFonts w:asciiTheme="minorHAnsi" w:hAnsiTheme="minorHAnsi"/>
        </w:rPr>
        <w:t xml:space="preserve">Answer location: Micro- and Macro-Level Theories  </w:t>
      </w:r>
    </w:p>
    <w:p w14:paraId="2C5BDE43"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5B6A80E3" w14:textId="77777777" w:rsidR="00FD3B59" w:rsidRPr="001C1C51" w:rsidRDefault="00FD3B59" w:rsidP="00FD3B59">
      <w:pPr>
        <w:rPr>
          <w:rFonts w:asciiTheme="minorHAnsi" w:hAnsiTheme="minorHAnsi"/>
        </w:rPr>
      </w:pPr>
    </w:p>
    <w:p w14:paraId="1FDF686C" w14:textId="4CD423B6" w:rsidR="00FD3B59" w:rsidRPr="001C1C51" w:rsidRDefault="00ED38E0" w:rsidP="00FD3B59">
      <w:pPr>
        <w:rPr>
          <w:rFonts w:asciiTheme="minorHAnsi" w:hAnsiTheme="minorHAnsi"/>
        </w:rPr>
      </w:pPr>
      <w:r w:rsidRPr="001C1C51">
        <w:rPr>
          <w:rFonts w:asciiTheme="minorHAnsi" w:hAnsiTheme="minorHAnsi"/>
        </w:rPr>
        <w:lastRenderedPageBreak/>
        <w:t>54</w:t>
      </w:r>
      <w:r w:rsidR="00FD3B59" w:rsidRPr="001C1C51">
        <w:rPr>
          <w:rFonts w:asciiTheme="minorHAnsi" w:hAnsiTheme="minorHAnsi"/>
        </w:rPr>
        <w:t>. Functional theory assumes that all parts of the social world work together to make the whole society run smoothly and harmoniously.</w:t>
      </w:r>
    </w:p>
    <w:p w14:paraId="58B5B68C" w14:textId="77777777" w:rsidR="00FD3B59" w:rsidRPr="001C1C51" w:rsidRDefault="00FD3B59" w:rsidP="00FD3B59">
      <w:pPr>
        <w:rPr>
          <w:rFonts w:asciiTheme="minorHAnsi" w:hAnsiTheme="minorHAnsi"/>
        </w:rPr>
      </w:pPr>
      <w:r w:rsidRPr="001C1C51">
        <w:rPr>
          <w:rFonts w:asciiTheme="minorHAnsi" w:hAnsiTheme="minorHAnsi"/>
        </w:rPr>
        <w:t>*a. True</w:t>
      </w:r>
    </w:p>
    <w:p w14:paraId="4E29055B" w14:textId="77777777" w:rsidR="00FD3B59" w:rsidRPr="001C1C51" w:rsidRDefault="00FD3B59" w:rsidP="00FD3B59">
      <w:pPr>
        <w:rPr>
          <w:rFonts w:asciiTheme="minorHAnsi" w:hAnsiTheme="minorHAnsi"/>
        </w:rPr>
      </w:pPr>
      <w:r w:rsidRPr="001C1C51">
        <w:rPr>
          <w:rFonts w:asciiTheme="minorHAnsi" w:hAnsiTheme="minorHAnsi"/>
        </w:rPr>
        <w:t>b. False</w:t>
      </w:r>
    </w:p>
    <w:p w14:paraId="16BF4E80"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A</w:t>
      </w:r>
    </w:p>
    <w:p w14:paraId="44334131"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7D58D395" w14:textId="77777777" w:rsidR="00FD3B59" w:rsidRPr="001C1C51" w:rsidRDefault="00FD3B59" w:rsidP="00FD3B59">
      <w:pPr>
        <w:rPr>
          <w:rFonts w:asciiTheme="minorHAnsi" w:hAnsiTheme="minorHAnsi"/>
        </w:rPr>
      </w:pPr>
      <w:r w:rsidRPr="001C1C51">
        <w:rPr>
          <w:rFonts w:asciiTheme="minorHAnsi" w:hAnsiTheme="minorHAnsi"/>
        </w:rPr>
        <w:t xml:space="preserve">Cognitive Domain: Comprehension </w:t>
      </w:r>
    </w:p>
    <w:p w14:paraId="53B9F2B7" w14:textId="77777777" w:rsidR="00FD3B59" w:rsidRPr="001C1C51" w:rsidRDefault="00FD3B59" w:rsidP="00FD3B59">
      <w:pPr>
        <w:rPr>
          <w:rFonts w:asciiTheme="minorHAnsi" w:hAnsiTheme="minorHAnsi"/>
        </w:rPr>
      </w:pPr>
      <w:r w:rsidRPr="001C1C51">
        <w:rPr>
          <w:rFonts w:asciiTheme="minorHAnsi" w:hAnsiTheme="minorHAnsi"/>
        </w:rPr>
        <w:t xml:space="preserve">Answer location: Micro- and Macro-Level Theories  </w:t>
      </w:r>
    </w:p>
    <w:p w14:paraId="1FA12C6D"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05321231" w14:textId="77777777" w:rsidR="00FD3B59" w:rsidRPr="001C1C51" w:rsidRDefault="00FD3B59" w:rsidP="00FD3B59">
      <w:pPr>
        <w:rPr>
          <w:rFonts w:asciiTheme="minorHAnsi" w:hAnsiTheme="minorHAnsi"/>
        </w:rPr>
      </w:pPr>
    </w:p>
    <w:p w14:paraId="6CF084F1" w14:textId="55EBB6D1" w:rsidR="00FD3B59" w:rsidRPr="001C1C51" w:rsidRDefault="00ED38E0" w:rsidP="00FD3B59">
      <w:pPr>
        <w:rPr>
          <w:rFonts w:asciiTheme="minorHAnsi" w:hAnsiTheme="minorHAnsi"/>
        </w:rPr>
      </w:pPr>
      <w:r w:rsidRPr="001C1C51">
        <w:rPr>
          <w:rFonts w:asciiTheme="minorHAnsi" w:hAnsiTheme="minorHAnsi"/>
        </w:rPr>
        <w:t>55</w:t>
      </w:r>
      <w:r w:rsidR="00FD3B59" w:rsidRPr="001C1C51">
        <w:rPr>
          <w:rFonts w:asciiTheme="minorHAnsi" w:hAnsiTheme="minorHAnsi"/>
        </w:rPr>
        <w:t>. Structural-functional theory traces its roots to the French Revolution.</w:t>
      </w:r>
    </w:p>
    <w:p w14:paraId="6228F2A8" w14:textId="77777777" w:rsidR="00FD3B59" w:rsidRPr="001C1C51" w:rsidRDefault="00FD3B59" w:rsidP="00FD3B59">
      <w:pPr>
        <w:rPr>
          <w:rFonts w:asciiTheme="minorHAnsi" w:hAnsiTheme="minorHAnsi"/>
        </w:rPr>
      </w:pPr>
      <w:r w:rsidRPr="001C1C51">
        <w:rPr>
          <w:rFonts w:asciiTheme="minorHAnsi" w:hAnsiTheme="minorHAnsi"/>
        </w:rPr>
        <w:t>*a. True</w:t>
      </w:r>
    </w:p>
    <w:p w14:paraId="57F20074" w14:textId="77777777" w:rsidR="00FD3B59" w:rsidRPr="001C1C51" w:rsidRDefault="00FD3B59" w:rsidP="00FD3B59">
      <w:pPr>
        <w:rPr>
          <w:rFonts w:asciiTheme="minorHAnsi" w:hAnsiTheme="minorHAnsi"/>
        </w:rPr>
      </w:pPr>
      <w:r w:rsidRPr="001C1C51">
        <w:rPr>
          <w:rFonts w:asciiTheme="minorHAnsi" w:hAnsiTheme="minorHAnsi"/>
        </w:rPr>
        <w:t>b. False</w:t>
      </w:r>
    </w:p>
    <w:p w14:paraId="7A0851C8"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spellEnd"/>
      <w:r w:rsidRPr="001C1C51">
        <w:rPr>
          <w:rFonts w:asciiTheme="minorHAnsi" w:hAnsiTheme="minorHAnsi"/>
        </w:rPr>
        <w:t>: A</w:t>
      </w:r>
    </w:p>
    <w:p w14:paraId="2C365839"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3BE35235" w14:textId="77777777" w:rsidR="00FD3B59" w:rsidRPr="001C1C51" w:rsidRDefault="00FD3B59" w:rsidP="00FD3B59">
      <w:pPr>
        <w:rPr>
          <w:rFonts w:asciiTheme="minorHAnsi" w:hAnsiTheme="minorHAnsi"/>
        </w:rPr>
      </w:pPr>
      <w:r w:rsidRPr="001C1C51">
        <w:rPr>
          <w:rFonts w:asciiTheme="minorHAnsi" w:hAnsiTheme="minorHAnsi"/>
        </w:rPr>
        <w:t xml:space="preserve">Cognitive Domain: Knowledge </w:t>
      </w:r>
    </w:p>
    <w:p w14:paraId="1AD58A61" w14:textId="77777777" w:rsidR="00FD3B59" w:rsidRPr="001C1C51" w:rsidRDefault="00FD3B59" w:rsidP="00FD3B59">
      <w:pPr>
        <w:rPr>
          <w:rFonts w:asciiTheme="minorHAnsi" w:hAnsiTheme="minorHAnsi"/>
        </w:rPr>
      </w:pPr>
      <w:r w:rsidRPr="001C1C51">
        <w:rPr>
          <w:rFonts w:asciiTheme="minorHAnsi" w:hAnsiTheme="minorHAnsi"/>
        </w:rPr>
        <w:t xml:space="preserve">Answer location: Micro- and Macro-Level Theories  </w:t>
      </w:r>
    </w:p>
    <w:p w14:paraId="15E2D06E" w14:textId="76090C5D" w:rsidR="00FD3B59" w:rsidRPr="001C1C51" w:rsidRDefault="00FD3B59" w:rsidP="00ED38E0">
      <w:pPr>
        <w:rPr>
          <w:rFonts w:asciiTheme="minorHAnsi" w:hAnsiTheme="minorHAnsi"/>
        </w:rPr>
      </w:pPr>
      <w:r w:rsidRPr="001C1C51">
        <w:rPr>
          <w:rFonts w:asciiTheme="minorHAnsi" w:hAnsiTheme="minorHAnsi"/>
        </w:rPr>
        <w:t>Question Type: True/False</w:t>
      </w:r>
    </w:p>
    <w:p w14:paraId="542C53B4" w14:textId="77777777" w:rsidR="00ED38E0" w:rsidRPr="001C1C51" w:rsidRDefault="00ED38E0" w:rsidP="00ED38E0">
      <w:pPr>
        <w:rPr>
          <w:rFonts w:asciiTheme="minorHAnsi" w:hAnsiTheme="minorHAnsi"/>
        </w:rPr>
      </w:pPr>
    </w:p>
    <w:p w14:paraId="3962B852" w14:textId="11C18515" w:rsidR="00FD3B59" w:rsidRPr="001C1C51" w:rsidRDefault="00ED38E0" w:rsidP="00FD3B59">
      <w:pPr>
        <w:rPr>
          <w:rFonts w:asciiTheme="minorHAnsi" w:hAnsiTheme="minorHAnsi"/>
        </w:rPr>
      </w:pPr>
      <w:r w:rsidRPr="001C1C51">
        <w:rPr>
          <w:rFonts w:asciiTheme="minorHAnsi" w:hAnsiTheme="minorHAnsi"/>
        </w:rPr>
        <w:t>56</w:t>
      </w:r>
      <w:r w:rsidR="00FD3B59" w:rsidRPr="001C1C51">
        <w:rPr>
          <w:rFonts w:asciiTheme="minorHAnsi" w:hAnsiTheme="minorHAnsi"/>
        </w:rPr>
        <w:t>. Sociology has its modern roots in the ideas of 13th-century social, political, and religious philosophers.</w:t>
      </w:r>
    </w:p>
    <w:p w14:paraId="1B45E9A6" w14:textId="77777777" w:rsidR="00FD3B59" w:rsidRPr="001C1C51" w:rsidRDefault="00FD3B59" w:rsidP="00FD3B59">
      <w:pPr>
        <w:rPr>
          <w:rFonts w:asciiTheme="minorHAnsi" w:hAnsiTheme="minorHAnsi"/>
        </w:rPr>
      </w:pPr>
      <w:r w:rsidRPr="001C1C51">
        <w:rPr>
          <w:rFonts w:asciiTheme="minorHAnsi" w:hAnsiTheme="minorHAnsi"/>
        </w:rPr>
        <w:t>a. True</w:t>
      </w:r>
    </w:p>
    <w:p w14:paraId="64214032" w14:textId="77777777" w:rsidR="00FD3B59" w:rsidRPr="001C1C51" w:rsidRDefault="00FD3B59" w:rsidP="00FD3B59">
      <w:pPr>
        <w:rPr>
          <w:rFonts w:asciiTheme="minorHAnsi" w:hAnsiTheme="minorHAnsi"/>
        </w:rPr>
      </w:pPr>
      <w:r w:rsidRPr="001C1C51">
        <w:rPr>
          <w:rFonts w:asciiTheme="minorHAnsi" w:hAnsiTheme="minorHAnsi"/>
        </w:rPr>
        <w:t>*b. False</w:t>
      </w:r>
    </w:p>
    <w:p w14:paraId="6AA8B586"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gramStart"/>
      <w:r w:rsidRPr="001C1C51">
        <w:rPr>
          <w:rFonts w:asciiTheme="minorHAnsi" w:hAnsiTheme="minorHAnsi"/>
        </w:rPr>
        <w:t>:B</w:t>
      </w:r>
      <w:proofErr w:type="spellEnd"/>
      <w:proofErr w:type="gramEnd"/>
    </w:p>
    <w:p w14:paraId="6548BD14" w14:textId="77777777" w:rsidR="00FD3B59" w:rsidRPr="001C1C51" w:rsidRDefault="00FD3B59" w:rsidP="00FD3B59">
      <w:pPr>
        <w:rPr>
          <w:rFonts w:asciiTheme="minorHAnsi" w:hAnsiTheme="minorHAnsi"/>
        </w:rPr>
      </w:pPr>
      <w:r w:rsidRPr="001C1C51">
        <w:rPr>
          <w:rFonts w:asciiTheme="minorHAnsi" w:hAnsiTheme="minorHAnsi"/>
        </w:rPr>
        <w:t xml:space="preserve">LO: 2.1 </w:t>
      </w:r>
      <w:proofErr w:type="gramStart"/>
      <w:r w:rsidRPr="001C1C51">
        <w:rPr>
          <w:rFonts w:asciiTheme="minorHAnsi" w:hAnsiTheme="minorHAnsi"/>
        </w:rPr>
        <w:t>Outline</w:t>
      </w:r>
      <w:proofErr w:type="gramEnd"/>
      <w:r w:rsidRPr="001C1C51">
        <w:rPr>
          <w:rFonts w:asciiTheme="minorHAnsi" w:hAnsiTheme="minorHAnsi"/>
        </w:rPr>
        <w:t xml:space="preserve"> the development of sociology.</w:t>
      </w:r>
    </w:p>
    <w:p w14:paraId="328A9B95" w14:textId="77777777" w:rsidR="00FD3B59" w:rsidRPr="001C1C51" w:rsidRDefault="00FD3B59" w:rsidP="00FD3B59">
      <w:pPr>
        <w:rPr>
          <w:rFonts w:asciiTheme="minorHAnsi" w:hAnsiTheme="minorHAnsi"/>
        </w:rPr>
      </w:pPr>
      <w:r w:rsidRPr="001C1C51">
        <w:rPr>
          <w:rFonts w:asciiTheme="minorHAnsi" w:hAnsiTheme="minorHAnsi"/>
        </w:rPr>
        <w:t>Cognitive Domain: Knowledge</w:t>
      </w:r>
    </w:p>
    <w:p w14:paraId="0A7F6B83" w14:textId="77777777" w:rsidR="00FD3B59" w:rsidRPr="001C1C51" w:rsidRDefault="00FD3B59" w:rsidP="00FD3B59">
      <w:pPr>
        <w:rPr>
          <w:rFonts w:asciiTheme="minorHAnsi" w:hAnsiTheme="minorHAnsi"/>
        </w:rPr>
      </w:pPr>
      <w:r w:rsidRPr="001C1C51">
        <w:rPr>
          <w:rFonts w:asciiTheme="minorHAnsi" w:hAnsiTheme="minorHAnsi"/>
        </w:rPr>
        <w:t>Answer location: The Development of Sociology</w:t>
      </w:r>
    </w:p>
    <w:p w14:paraId="554C45E6"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6A226311" w14:textId="77777777" w:rsidR="00FD3B59" w:rsidRPr="001C1C51" w:rsidRDefault="00FD3B59" w:rsidP="00FD3B59">
      <w:pPr>
        <w:rPr>
          <w:rFonts w:asciiTheme="minorHAnsi" w:hAnsiTheme="minorHAnsi"/>
        </w:rPr>
      </w:pPr>
    </w:p>
    <w:p w14:paraId="443F6D33" w14:textId="0F6DED1D" w:rsidR="00FD3B59" w:rsidRPr="001C1C51" w:rsidRDefault="00ED38E0" w:rsidP="00FD3B59">
      <w:pPr>
        <w:rPr>
          <w:rFonts w:asciiTheme="minorHAnsi" w:hAnsiTheme="minorHAnsi"/>
        </w:rPr>
      </w:pPr>
      <w:r w:rsidRPr="001C1C51">
        <w:rPr>
          <w:rFonts w:asciiTheme="minorHAnsi" w:hAnsiTheme="minorHAnsi"/>
        </w:rPr>
        <w:t>57</w:t>
      </w:r>
      <w:r w:rsidR="00FD3B59" w:rsidRPr="001C1C51">
        <w:rPr>
          <w:rFonts w:asciiTheme="minorHAnsi" w:hAnsiTheme="minorHAnsi"/>
        </w:rPr>
        <w:t>. Henri Saint-Simon officially coined the term “sociology” in 1838.</w:t>
      </w:r>
    </w:p>
    <w:p w14:paraId="504D1831" w14:textId="77777777" w:rsidR="00FD3B59" w:rsidRPr="001C1C51" w:rsidRDefault="00FD3B59" w:rsidP="00FD3B59">
      <w:pPr>
        <w:rPr>
          <w:rFonts w:asciiTheme="minorHAnsi" w:hAnsiTheme="minorHAnsi"/>
        </w:rPr>
      </w:pPr>
      <w:r w:rsidRPr="001C1C51">
        <w:rPr>
          <w:rFonts w:asciiTheme="minorHAnsi" w:hAnsiTheme="minorHAnsi"/>
        </w:rPr>
        <w:t>a. True</w:t>
      </w:r>
    </w:p>
    <w:p w14:paraId="38A5E166" w14:textId="77777777" w:rsidR="00FD3B59" w:rsidRPr="001C1C51" w:rsidRDefault="00FD3B59" w:rsidP="00FD3B59">
      <w:pPr>
        <w:rPr>
          <w:rFonts w:asciiTheme="minorHAnsi" w:hAnsiTheme="minorHAnsi"/>
        </w:rPr>
      </w:pPr>
      <w:r w:rsidRPr="001C1C51">
        <w:rPr>
          <w:rFonts w:asciiTheme="minorHAnsi" w:hAnsiTheme="minorHAnsi"/>
        </w:rPr>
        <w:t>*b. False</w:t>
      </w:r>
    </w:p>
    <w:p w14:paraId="4EC4D87A"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gramStart"/>
      <w:r w:rsidRPr="001C1C51">
        <w:rPr>
          <w:rFonts w:asciiTheme="minorHAnsi" w:hAnsiTheme="minorHAnsi"/>
        </w:rPr>
        <w:t>:B</w:t>
      </w:r>
      <w:proofErr w:type="spellEnd"/>
      <w:proofErr w:type="gramEnd"/>
    </w:p>
    <w:p w14:paraId="70B192AA" w14:textId="77777777" w:rsidR="00FD3B59" w:rsidRPr="001C1C51" w:rsidRDefault="00FD3B59" w:rsidP="00FD3B59">
      <w:pPr>
        <w:rPr>
          <w:rFonts w:asciiTheme="minorHAnsi" w:hAnsiTheme="minorHAnsi"/>
        </w:rPr>
      </w:pPr>
      <w:r w:rsidRPr="001C1C51">
        <w:rPr>
          <w:rFonts w:asciiTheme="minorHAnsi" w:hAnsiTheme="minorHAnsi"/>
        </w:rPr>
        <w:t xml:space="preserve">LO: 2.1 </w:t>
      </w:r>
      <w:proofErr w:type="gramStart"/>
      <w:r w:rsidRPr="001C1C51">
        <w:rPr>
          <w:rFonts w:asciiTheme="minorHAnsi" w:hAnsiTheme="minorHAnsi"/>
        </w:rPr>
        <w:t>Outline</w:t>
      </w:r>
      <w:proofErr w:type="gramEnd"/>
      <w:r w:rsidRPr="001C1C51">
        <w:rPr>
          <w:rFonts w:asciiTheme="minorHAnsi" w:hAnsiTheme="minorHAnsi"/>
        </w:rPr>
        <w:t xml:space="preserve"> the development of sociology.</w:t>
      </w:r>
    </w:p>
    <w:p w14:paraId="6754757F" w14:textId="77777777" w:rsidR="00FD3B59" w:rsidRPr="001C1C51" w:rsidRDefault="00FD3B59" w:rsidP="00FD3B59">
      <w:pPr>
        <w:rPr>
          <w:rFonts w:asciiTheme="minorHAnsi" w:hAnsiTheme="minorHAnsi"/>
        </w:rPr>
      </w:pPr>
      <w:r w:rsidRPr="001C1C51">
        <w:rPr>
          <w:rFonts w:asciiTheme="minorHAnsi" w:hAnsiTheme="minorHAnsi"/>
        </w:rPr>
        <w:t>Cognitive Domain: Knowledge</w:t>
      </w:r>
    </w:p>
    <w:p w14:paraId="2E2C7F26" w14:textId="77777777" w:rsidR="00FD3B59" w:rsidRPr="001C1C51" w:rsidRDefault="00FD3B59" w:rsidP="00FD3B59">
      <w:pPr>
        <w:rPr>
          <w:rFonts w:asciiTheme="minorHAnsi" w:hAnsiTheme="minorHAnsi"/>
        </w:rPr>
      </w:pPr>
      <w:r w:rsidRPr="001C1C51">
        <w:rPr>
          <w:rFonts w:asciiTheme="minorHAnsi" w:hAnsiTheme="minorHAnsi"/>
        </w:rPr>
        <w:t>Answer location: The Development of Sociology</w:t>
      </w:r>
    </w:p>
    <w:p w14:paraId="7C16B1DD"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0DB25C0E" w14:textId="77777777" w:rsidR="00FD3B59" w:rsidRPr="001C1C51" w:rsidRDefault="00FD3B59" w:rsidP="00FD3B59">
      <w:pPr>
        <w:rPr>
          <w:rFonts w:asciiTheme="minorHAnsi" w:hAnsiTheme="minorHAnsi"/>
        </w:rPr>
      </w:pPr>
    </w:p>
    <w:p w14:paraId="0E8246CD" w14:textId="16BEBB88" w:rsidR="00FD3B59" w:rsidRPr="001C1C51" w:rsidRDefault="00ED38E0" w:rsidP="00FD3B59">
      <w:pPr>
        <w:rPr>
          <w:rFonts w:asciiTheme="minorHAnsi" w:hAnsiTheme="minorHAnsi"/>
        </w:rPr>
      </w:pPr>
      <w:r w:rsidRPr="001C1C51">
        <w:rPr>
          <w:rFonts w:asciiTheme="minorHAnsi" w:hAnsiTheme="minorHAnsi"/>
        </w:rPr>
        <w:t>58</w:t>
      </w:r>
      <w:r w:rsidR="00FD3B59" w:rsidRPr="001C1C51">
        <w:rPr>
          <w:rFonts w:asciiTheme="minorHAnsi" w:hAnsiTheme="minorHAnsi"/>
        </w:rPr>
        <w:t>. Theories are statements of how two or more facts relate to each other.</w:t>
      </w:r>
    </w:p>
    <w:p w14:paraId="36E2E56A" w14:textId="77777777" w:rsidR="00FD3B59" w:rsidRPr="001C1C51" w:rsidRDefault="00FD3B59" w:rsidP="00FD3B59">
      <w:pPr>
        <w:rPr>
          <w:rFonts w:asciiTheme="minorHAnsi" w:hAnsiTheme="minorHAnsi"/>
        </w:rPr>
      </w:pPr>
      <w:r w:rsidRPr="001C1C51">
        <w:rPr>
          <w:rFonts w:asciiTheme="minorHAnsi" w:hAnsiTheme="minorHAnsi"/>
        </w:rPr>
        <w:t>*a. True</w:t>
      </w:r>
    </w:p>
    <w:p w14:paraId="3987DD2A" w14:textId="77777777" w:rsidR="00FD3B59" w:rsidRPr="001C1C51" w:rsidRDefault="00FD3B59" w:rsidP="00FD3B59">
      <w:pPr>
        <w:rPr>
          <w:rFonts w:asciiTheme="minorHAnsi" w:hAnsiTheme="minorHAnsi"/>
        </w:rPr>
      </w:pPr>
      <w:r w:rsidRPr="001C1C51">
        <w:rPr>
          <w:rFonts w:asciiTheme="minorHAnsi" w:hAnsiTheme="minorHAnsi"/>
        </w:rPr>
        <w:t>b. False</w:t>
      </w:r>
    </w:p>
    <w:p w14:paraId="2C3C5CF1"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gramStart"/>
      <w:r w:rsidRPr="001C1C51">
        <w:rPr>
          <w:rFonts w:asciiTheme="minorHAnsi" w:hAnsiTheme="minorHAnsi"/>
        </w:rPr>
        <w:t>:A</w:t>
      </w:r>
      <w:proofErr w:type="spellEnd"/>
      <w:proofErr w:type="gramEnd"/>
    </w:p>
    <w:p w14:paraId="22C6445F" w14:textId="77777777" w:rsidR="00FD3B59" w:rsidRPr="001C1C51" w:rsidRDefault="00FD3B59" w:rsidP="00FD3B59">
      <w:pPr>
        <w:rPr>
          <w:rFonts w:asciiTheme="minorHAnsi" w:hAnsiTheme="minorHAnsi"/>
        </w:rPr>
      </w:pPr>
      <w:r w:rsidRPr="001C1C51">
        <w:rPr>
          <w:rFonts w:asciiTheme="minorHAnsi" w:hAnsiTheme="minorHAnsi"/>
        </w:rPr>
        <w:t xml:space="preserve">LO: 2.2 </w:t>
      </w:r>
      <w:proofErr w:type="gramStart"/>
      <w:r w:rsidRPr="001C1C51">
        <w:rPr>
          <w:rFonts w:asciiTheme="minorHAnsi" w:hAnsiTheme="minorHAnsi"/>
        </w:rPr>
        <w:t>Describe</w:t>
      </w:r>
      <w:proofErr w:type="gramEnd"/>
      <w:r w:rsidRPr="001C1C51">
        <w:rPr>
          <w:rFonts w:asciiTheme="minorHAnsi" w:hAnsiTheme="minorHAnsi"/>
        </w:rPr>
        <w:t xml:space="preserve"> the key points of sociology’s major theoretical perspectives.</w:t>
      </w:r>
    </w:p>
    <w:p w14:paraId="2B39BA8B" w14:textId="77777777" w:rsidR="00FD3B59" w:rsidRPr="001C1C51" w:rsidRDefault="00FD3B59" w:rsidP="00FD3B59">
      <w:pPr>
        <w:rPr>
          <w:rFonts w:asciiTheme="minorHAnsi" w:hAnsiTheme="minorHAnsi"/>
        </w:rPr>
      </w:pPr>
      <w:r w:rsidRPr="001C1C51">
        <w:rPr>
          <w:rFonts w:asciiTheme="minorHAnsi" w:hAnsiTheme="minorHAnsi"/>
        </w:rPr>
        <w:t>Cognitive Domain: Comprehension</w:t>
      </w:r>
    </w:p>
    <w:p w14:paraId="60B62BA7" w14:textId="77777777" w:rsidR="00FD3B59" w:rsidRPr="001C1C51" w:rsidRDefault="00FD3B59" w:rsidP="00FD3B59">
      <w:pPr>
        <w:rPr>
          <w:rFonts w:asciiTheme="minorHAnsi" w:hAnsiTheme="minorHAnsi"/>
        </w:rPr>
      </w:pPr>
      <w:r w:rsidRPr="001C1C51">
        <w:rPr>
          <w:rFonts w:asciiTheme="minorHAnsi" w:hAnsiTheme="minorHAnsi"/>
        </w:rPr>
        <w:lastRenderedPageBreak/>
        <w:t xml:space="preserve">Answer location: Sociology’s Major Theoretical Perspectives </w:t>
      </w:r>
    </w:p>
    <w:p w14:paraId="47B5989C"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1CAC6494" w14:textId="77777777" w:rsidR="00FD3B59" w:rsidRPr="001C1C51" w:rsidRDefault="00FD3B59" w:rsidP="00FD3B59">
      <w:pPr>
        <w:rPr>
          <w:rFonts w:asciiTheme="minorHAnsi" w:hAnsiTheme="minorHAnsi"/>
        </w:rPr>
      </w:pPr>
    </w:p>
    <w:p w14:paraId="1C9B3552" w14:textId="7264D935" w:rsidR="00FD3B59" w:rsidRPr="001C1C51" w:rsidRDefault="00FD3B59" w:rsidP="00FD3B59">
      <w:pPr>
        <w:rPr>
          <w:rFonts w:asciiTheme="minorHAnsi" w:hAnsiTheme="minorHAnsi"/>
        </w:rPr>
      </w:pPr>
      <w:r w:rsidRPr="001C1C51">
        <w:rPr>
          <w:rFonts w:asciiTheme="minorHAnsi" w:hAnsiTheme="minorHAnsi"/>
        </w:rPr>
        <w:t>59. Inductive research tests a theory by using scientific research methods to obtain relevant facts.</w:t>
      </w:r>
    </w:p>
    <w:p w14:paraId="09593D12" w14:textId="77777777" w:rsidR="00FD3B59" w:rsidRPr="001C1C51" w:rsidRDefault="00FD3B59" w:rsidP="00FD3B59">
      <w:pPr>
        <w:rPr>
          <w:rFonts w:asciiTheme="minorHAnsi" w:hAnsiTheme="minorHAnsi"/>
        </w:rPr>
      </w:pPr>
      <w:r w:rsidRPr="001C1C51">
        <w:rPr>
          <w:rFonts w:asciiTheme="minorHAnsi" w:hAnsiTheme="minorHAnsi"/>
        </w:rPr>
        <w:t>a. True</w:t>
      </w:r>
    </w:p>
    <w:p w14:paraId="3F888A72" w14:textId="77777777" w:rsidR="00FD3B59" w:rsidRPr="001C1C51" w:rsidRDefault="00FD3B59" w:rsidP="00FD3B59">
      <w:pPr>
        <w:rPr>
          <w:rFonts w:asciiTheme="minorHAnsi" w:hAnsiTheme="minorHAnsi"/>
        </w:rPr>
      </w:pPr>
      <w:r w:rsidRPr="001C1C51">
        <w:rPr>
          <w:rFonts w:asciiTheme="minorHAnsi" w:hAnsiTheme="minorHAnsi"/>
        </w:rPr>
        <w:t>*b. False</w:t>
      </w:r>
    </w:p>
    <w:p w14:paraId="74340603"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gramStart"/>
      <w:r w:rsidRPr="001C1C51">
        <w:rPr>
          <w:rFonts w:asciiTheme="minorHAnsi" w:hAnsiTheme="minorHAnsi"/>
        </w:rPr>
        <w:t>:B</w:t>
      </w:r>
      <w:proofErr w:type="spellEnd"/>
      <w:proofErr w:type="gramEnd"/>
    </w:p>
    <w:p w14:paraId="0AD78FB0" w14:textId="77777777" w:rsidR="00FD3B59" w:rsidRPr="001C1C51" w:rsidRDefault="00FD3B59" w:rsidP="00FD3B59">
      <w:pPr>
        <w:rPr>
          <w:rFonts w:asciiTheme="minorHAnsi" w:hAnsiTheme="minorHAnsi"/>
        </w:rPr>
      </w:pPr>
      <w:r w:rsidRPr="001C1C51">
        <w:rPr>
          <w:rFonts w:asciiTheme="minorHAnsi" w:hAnsiTheme="minorHAnsi"/>
        </w:rPr>
        <w:t xml:space="preserve">LO: 2.3 </w:t>
      </w:r>
      <w:proofErr w:type="gramStart"/>
      <w:r w:rsidRPr="001C1C51">
        <w:rPr>
          <w:rFonts w:asciiTheme="minorHAnsi" w:hAnsiTheme="minorHAnsi"/>
        </w:rPr>
        <w:t>Explain</w:t>
      </w:r>
      <w:proofErr w:type="gramEnd"/>
      <w:r w:rsidRPr="001C1C51">
        <w:rPr>
          <w:rFonts w:asciiTheme="minorHAnsi" w:hAnsiTheme="minorHAnsi"/>
        </w:rPr>
        <w:t xml:space="preserve"> the core ideas underlying the scientific approach to understanding society.</w:t>
      </w:r>
    </w:p>
    <w:p w14:paraId="0AB00A50" w14:textId="77777777" w:rsidR="00FD3B59" w:rsidRPr="001C1C51" w:rsidRDefault="00FD3B59" w:rsidP="00FD3B59">
      <w:pPr>
        <w:rPr>
          <w:rFonts w:asciiTheme="minorHAnsi" w:hAnsiTheme="minorHAnsi"/>
        </w:rPr>
      </w:pPr>
      <w:r w:rsidRPr="001C1C51">
        <w:rPr>
          <w:rFonts w:asciiTheme="minorHAnsi" w:hAnsiTheme="minorHAnsi"/>
        </w:rPr>
        <w:t>Cognitive Domain: Comprehension</w:t>
      </w:r>
    </w:p>
    <w:p w14:paraId="1E885B75" w14:textId="77777777" w:rsidR="00FD3B59" w:rsidRPr="001C1C51" w:rsidRDefault="00FD3B59" w:rsidP="00FD3B59">
      <w:pPr>
        <w:rPr>
          <w:rFonts w:asciiTheme="minorHAnsi" w:hAnsiTheme="minorHAnsi"/>
        </w:rPr>
      </w:pPr>
      <w:r w:rsidRPr="001C1C51">
        <w:rPr>
          <w:rFonts w:asciiTheme="minorHAnsi" w:hAnsiTheme="minorHAnsi"/>
        </w:rPr>
        <w:t>Answer location: How Sociologists Study the Social World</w:t>
      </w:r>
    </w:p>
    <w:p w14:paraId="7D7E7636" w14:textId="175D6C1B" w:rsidR="00FD3B59" w:rsidRPr="001C1C51" w:rsidRDefault="00ED38E0" w:rsidP="00FD3B59">
      <w:pPr>
        <w:rPr>
          <w:rFonts w:asciiTheme="minorHAnsi" w:hAnsiTheme="minorHAnsi"/>
        </w:rPr>
      </w:pPr>
      <w:r w:rsidRPr="001C1C51">
        <w:rPr>
          <w:rFonts w:asciiTheme="minorHAnsi" w:hAnsiTheme="minorHAnsi"/>
        </w:rPr>
        <w:t>Question Type: True/False</w:t>
      </w:r>
    </w:p>
    <w:p w14:paraId="7789F06C" w14:textId="77777777" w:rsidR="00FD3B59" w:rsidRPr="001C1C51" w:rsidRDefault="00FD3B59" w:rsidP="00FD3B59">
      <w:pPr>
        <w:rPr>
          <w:rFonts w:asciiTheme="minorHAnsi" w:hAnsiTheme="minorHAnsi"/>
        </w:rPr>
      </w:pPr>
    </w:p>
    <w:p w14:paraId="01D9545A" w14:textId="529647AB" w:rsidR="00FD3B59" w:rsidRPr="001C1C51" w:rsidRDefault="00FD3B59" w:rsidP="00FD3B59">
      <w:pPr>
        <w:rPr>
          <w:rFonts w:asciiTheme="minorHAnsi" w:hAnsiTheme="minorHAnsi"/>
        </w:rPr>
      </w:pPr>
      <w:r w:rsidRPr="001C1C51">
        <w:rPr>
          <w:rFonts w:asciiTheme="minorHAnsi" w:hAnsiTheme="minorHAnsi"/>
        </w:rPr>
        <w:t xml:space="preserve">60. A correlation </w:t>
      </w:r>
      <w:proofErr w:type="gramStart"/>
      <w:r w:rsidRPr="001C1C51">
        <w:rPr>
          <w:rFonts w:asciiTheme="minorHAnsi" w:hAnsiTheme="minorHAnsi"/>
        </w:rPr>
        <w:t>occurs</w:t>
      </w:r>
      <w:proofErr w:type="gramEnd"/>
      <w:r w:rsidRPr="001C1C51">
        <w:rPr>
          <w:rFonts w:asciiTheme="minorHAnsi" w:hAnsiTheme="minorHAnsi"/>
        </w:rPr>
        <w:t xml:space="preserve"> when there is no causal relationship between the independent and dependent variables.</w:t>
      </w:r>
    </w:p>
    <w:p w14:paraId="0985B094" w14:textId="77777777" w:rsidR="00FD3B59" w:rsidRPr="001C1C51" w:rsidRDefault="00FD3B59" w:rsidP="00FD3B59">
      <w:pPr>
        <w:rPr>
          <w:rFonts w:asciiTheme="minorHAnsi" w:hAnsiTheme="minorHAnsi"/>
        </w:rPr>
      </w:pPr>
      <w:r w:rsidRPr="001C1C51">
        <w:rPr>
          <w:rFonts w:asciiTheme="minorHAnsi" w:hAnsiTheme="minorHAnsi"/>
        </w:rPr>
        <w:t>a. True</w:t>
      </w:r>
    </w:p>
    <w:p w14:paraId="68D3D3DD" w14:textId="77777777" w:rsidR="00FD3B59" w:rsidRPr="001C1C51" w:rsidRDefault="00FD3B59" w:rsidP="00FD3B59">
      <w:pPr>
        <w:rPr>
          <w:rFonts w:asciiTheme="minorHAnsi" w:hAnsiTheme="minorHAnsi"/>
        </w:rPr>
      </w:pPr>
      <w:r w:rsidRPr="001C1C51">
        <w:rPr>
          <w:rFonts w:asciiTheme="minorHAnsi" w:hAnsiTheme="minorHAnsi"/>
        </w:rPr>
        <w:t>*b. False</w:t>
      </w:r>
    </w:p>
    <w:p w14:paraId="2173BBAA" w14:textId="77777777" w:rsidR="00FD3B59" w:rsidRPr="001C1C51" w:rsidRDefault="00FD3B59" w:rsidP="00FD3B59">
      <w:pPr>
        <w:rPr>
          <w:rFonts w:asciiTheme="minorHAnsi" w:hAnsiTheme="minorHAnsi"/>
        </w:rPr>
      </w:pPr>
      <w:proofErr w:type="spellStart"/>
      <w:r w:rsidRPr="001C1C51">
        <w:rPr>
          <w:rFonts w:asciiTheme="minorHAnsi" w:hAnsiTheme="minorHAnsi"/>
        </w:rPr>
        <w:t>Ans</w:t>
      </w:r>
      <w:proofErr w:type="gramStart"/>
      <w:r w:rsidRPr="001C1C51">
        <w:rPr>
          <w:rFonts w:asciiTheme="minorHAnsi" w:hAnsiTheme="minorHAnsi"/>
        </w:rPr>
        <w:t>:B</w:t>
      </w:r>
      <w:proofErr w:type="spellEnd"/>
      <w:proofErr w:type="gramEnd"/>
    </w:p>
    <w:p w14:paraId="6FF33302" w14:textId="77777777" w:rsidR="00FD3B59" w:rsidRPr="001C1C51" w:rsidRDefault="00FD3B59" w:rsidP="00FD3B59">
      <w:pPr>
        <w:rPr>
          <w:rFonts w:asciiTheme="minorHAnsi" w:hAnsiTheme="minorHAnsi"/>
        </w:rPr>
      </w:pPr>
      <w:r w:rsidRPr="001C1C51">
        <w:rPr>
          <w:rFonts w:asciiTheme="minorHAnsi" w:hAnsiTheme="minorHAnsi"/>
        </w:rPr>
        <w:t xml:space="preserve">LO: 2.3 </w:t>
      </w:r>
      <w:proofErr w:type="gramStart"/>
      <w:r w:rsidRPr="001C1C51">
        <w:rPr>
          <w:rFonts w:asciiTheme="minorHAnsi" w:hAnsiTheme="minorHAnsi"/>
        </w:rPr>
        <w:t>Explain</w:t>
      </w:r>
      <w:proofErr w:type="gramEnd"/>
      <w:r w:rsidRPr="001C1C51">
        <w:rPr>
          <w:rFonts w:asciiTheme="minorHAnsi" w:hAnsiTheme="minorHAnsi"/>
        </w:rPr>
        <w:t xml:space="preserve"> the core ideas underlying the scientific approach to understanding society. </w:t>
      </w:r>
    </w:p>
    <w:p w14:paraId="5FF8D427" w14:textId="77777777" w:rsidR="00FD3B59" w:rsidRPr="001C1C51" w:rsidRDefault="00FD3B59" w:rsidP="00FD3B59">
      <w:pPr>
        <w:rPr>
          <w:rFonts w:asciiTheme="minorHAnsi" w:hAnsiTheme="minorHAnsi"/>
        </w:rPr>
      </w:pPr>
      <w:r w:rsidRPr="001C1C51">
        <w:rPr>
          <w:rFonts w:asciiTheme="minorHAnsi" w:hAnsiTheme="minorHAnsi"/>
        </w:rPr>
        <w:t>Cognitive Domain: Comprehension</w:t>
      </w:r>
    </w:p>
    <w:p w14:paraId="67EFC2E4" w14:textId="77777777" w:rsidR="00FD3B59" w:rsidRPr="001C1C51" w:rsidRDefault="00FD3B59" w:rsidP="00FD3B59">
      <w:pPr>
        <w:rPr>
          <w:rFonts w:asciiTheme="minorHAnsi" w:hAnsiTheme="minorHAnsi"/>
        </w:rPr>
      </w:pPr>
      <w:r w:rsidRPr="001C1C51">
        <w:rPr>
          <w:rFonts w:asciiTheme="minorHAnsi" w:hAnsiTheme="minorHAnsi"/>
        </w:rPr>
        <w:t xml:space="preserve">Answer location: Engaging Sociology </w:t>
      </w:r>
    </w:p>
    <w:p w14:paraId="7414A627" w14:textId="77777777" w:rsidR="00FD3B59" w:rsidRPr="001C1C51" w:rsidRDefault="00FD3B59" w:rsidP="00FD3B59">
      <w:pPr>
        <w:rPr>
          <w:rFonts w:asciiTheme="minorHAnsi" w:hAnsiTheme="minorHAnsi"/>
        </w:rPr>
      </w:pPr>
      <w:r w:rsidRPr="001C1C51">
        <w:rPr>
          <w:rFonts w:asciiTheme="minorHAnsi" w:hAnsiTheme="minorHAnsi"/>
        </w:rPr>
        <w:t>Question Type: True/False</w:t>
      </w:r>
    </w:p>
    <w:p w14:paraId="3BA064F7" w14:textId="742B33EA" w:rsidR="002C45B2" w:rsidRPr="001C1C51" w:rsidRDefault="002C45B2">
      <w:pPr>
        <w:spacing w:after="200" w:line="276" w:lineRule="auto"/>
        <w:rPr>
          <w:rFonts w:asciiTheme="minorHAnsi" w:hAnsiTheme="minorHAnsi" w:cs="Arial"/>
          <w:b/>
        </w:rPr>
      </w:pPr>
    </w:p>
    <w:p w14:paraId="7EEB3CC6" w14:textId="753E25B3" w:rsidR="002C45B2" w:rsidRPr="001C1C51" w:rsidRDefault="002C45B2" w:rsidP="002C45B2">
      <w:pPr>
        <w:rPr>
          <w:rFonts w:asciiTheme="minorHAnsi" w:hAnsiTheme="minorHAnsi" w:cs="Arial"/>
        </w:rPr>
      </w:pPr>
      <w:r w:rsidRPr="001C1C51">
        <w:rPr>
          <w:rFonts w:asciiTheme="minorHAnsi" w:hAnsiTheme="minorHAnsi" w:cs="Arial"/>
        </w:rPr>
        <w:t>61. __________ refers to facts and observations that can be objectively observed and carefully measured using the five senses (sometimes enhanced by scientific instruments)</w:t>
      </w:r>
    </w:p>
    <w:p w14:paraId="218785C5" w14:textId="77777777" w:rsidR="002C45B2" w:rsidRPr="001C1C51" w:rsidRDefault="002C45B2" w:rsidP="002C45B2">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Evidence</w:t>
      </w:r>
    </w:p>
    <w:p w14:paraId="6723AA8F" w14:textId="77777777" w:rsidR="002C45B2" w:rsidRPr="001C1C51" w:rsidRDefault="002C45B2" w:rsidP="002C45B2">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5E53218A" w14:textId="77777777" w:rsidR="002C45B2" w:rsidRPr="001C1C51" w:rsidRDefault="002C45B2" w:rsidP="002C45B2">
      <w:pPr>
        <w:rPr>
          <w:rFonts w:asciiTheme="minorHAnsi" w:hAnsiTheme="minorHAnsi" w:cs="Arial"/>
        </w:rPr>
      </w:pPr>
      <w:r w:rsidRPr="001C1C51">
        <w:rPr>
          <w:rFonts w:asciiTheme="minorHAnsi" w:hAnsiTheme="minorHAnsi" w:cs="Arial"/>
        </w:rPr>
        <w:t xml:space="preserve">Cognitive Domain:  Knowledge </w:t>
      </w:r>
    </w:p>
    <w:p w14:paraId="363A930F" w14:textId="77777777" w:rsidR="002C45B2" w:rsidRPr="001C1C51" w:rsidRDefault="002C45B2" w:rsidP="002C45B2">
      <w:pPr>
        <w:rPr>
          <w:rFonts w:asciiTheme="minorHAnsi" w:hAnsiTheme="minorHAnsi" w:cs="Arial"/>
        </w:rPr>
      </w:pPr>
      <w:r w:rsidRPr="001C1C51">
        <w:rPr>
          <w:rFonts w:asciiTheme="minorHAnsi" w:hAnsiTheme="minorHAnsi" w:cs="Arial"/>
        </w:rPr>
        <w:t xml:space="preserve">Answer location: Ideas Underlying Science </w:t>
      </w:r>
    </w:p>
    <w:p w14:paraId="00287DD2" w14:textId="77777777" w:rsidR="002C45B2" w:rsidRPr="001C1C51" w:rsidRDefault="002C45B2" w:rsidP="002C45B2">
      <w:pPr>
        <w:rPr>
          <w:rFonts w:asciiTheme="minorHAnsi" w:hAnsiTheme="minorHAnsi" w:cs="Arial"/>
        </w:rPr>
      </w:pPr>
      <w:r w:rsidRPr="001C1C51">
        <w:rPr>
          <w:rFonts w:asciiTheme="minorHAnsi" w:hAnsiTheme="minorHAnsi" w:cs="Arial"/>
        </w:rPr>
        <w:t>Question Type: Fill in the Blank</w:t>
      </w:r>
    </w:p>
    <w:p w14:paraId="4CDABF57" w14:textId="77777777" w:rsidR="002C45B2" w:rsidRPr="001C1C51" w:rsidRDefault="002C45B2" w:rsidP="001F5B64">
      <w:pPr>
        <w:rPr>
          <w:rFonts w:asciiTheme="minorHAnsi" w:hAnsiTheme="minorHAnsi" w:cs="Arial"/>
        </w:rPr>
      </w:pPr>
    </w:p>
    <w:p w14:paraId="4E7A4296" w14:textId="65D86885" w:rsidR="002C45B2" w:rsidRPr="001C1C51" w:rsidRDefault="002C45B2" w:rsidP="002C45B2">
      <w:pPr>
        <w:rPr>
          <w:rFonts w:asciiTheme="minorHAnsi" w:hAnsiTheme="minorHAnsi" w:cs="Arial"/>
        </w:rPr>
      </w:pPr>
      <w:r w:rsidRPr="001C1C51">
        <w:rPr>
          <w:rFonts w:asciiTheme="minorHAnsi" w:hAnsiTheme="minorHAnsi" w:cs="Arial"/>
        </w:rPr>
        <w:t xml:space="preserve">62. __________ can be an excellent way to do </w:t>
      </w:r>
      <w:proofErr w:type="spellStart"/>
      <w:r w:rsidRPr="001C1C51">
        <w:rPr>
          <w:rFonts w:asciiTheme="minorHAnsi" w:hAnsiTheme="minorHAnsi" w:cs="Arial"/>
        </w:rPr>
        <w:t>meso</w:t>
      </w:r>
      <w:proofErr w:type="spellEnd"/>
      <w:r w:rsidRPr="001C1C51">
        <w:rPr>
          <w:rFonts w:asciiTheme="minorHAnsi" w:hAnsiTheme="minorHAnsi" w:cs="Arial"/>
        </w:rPr>
        <w:t>- or macro-level studies that reveal large-scale patterns in the social world.</w:t>
      </w:r>
    </w:p>
    <w:p w14:paraId="2D1FBDDC" w14:textId="77777777" w:rsidR="002C45B2" w:rsidRPr="001C1C51" w:rsidRDefault="002C45B2" w:rsidP="002C45B2">
      <w:pPr>
        <w:rPr>
          <w:rFonts w:asciiTheme="minorHAnsi" w:hAnsiTheme="minorHAnsi" w:cs="Arial"/>
        </w:rPr>
      </w:pPr>
      <w:r w:rsidRPr="001C1C51">
        <w:rPr>
          <w:rFonts w:asciiTheme="minorHAnsi" w:hAnsiTheme="minorHAnsi" w:cs="Arial"/>
        </w:rPr>
        <w:t xml:space="preserve">Secondary analysis </w:t>
      </w:r>
    </w:p>
    <w:p w14:paraId="52AEF51B" w14:textId="35C37631" w:rsidR="002C45B2" w:rsidRPr="001C1C51" w:rsidRDefault="002C45B2" w:rsidP="002C45B2">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1CFDDC9C" w14:textId="77777777" w:rsidR="002C45B2" w:rsidRPr="001C1C51" w:rsidRDefault="002C45B2" w:rsidP="002C45B2">
      <w:pPr>
        <w:rPr>
          <w:rFonts w:asciiTheme="minorHAnsi" w:hAnsiTheme="minorHAnsi" w:cs="Arial"/>
        </w:rPr>
      </w:pPr>
      <w:r w:rsidRPr="001C1C51">
        <w:rPr>
          <w:rFonts w:asciiTheme="minorHAnsi" w:hAnsiTheme="minorHAnsi" w:cs="Arial"/>
        </w:rPr>
        <w:t xml:space="preserve">Cognitive Domain:  Knowledge </w:t>
      </w:r>
    </w:p>
    <w:p w14:paraId="5205114E" w14:textId="18DCAB77" w:rsidR="002C45B2" w:rsidRPr="001C1C51" w:rsidRDefault="002C45B2" w:rsidP="002C45B2">
      <w:pPr>
        <w:rPr>
          <w:rFonts w:asciiTheme="minorHAnsi" w:hAnsiTheme="minorHAnsi" w:cs="Arial"/>
        </w:rPr>
      </w:pPr>
      <w:r w:rsidRPr="001C1C51">
        <w:rPr>
          <w:rFonts w:asciiTheme="minorHAnsi" w:hAnsiTheme="minorHAnsi" w:cs="Arial"/>
        </w:rPr>
        <w:t xml:space="preserve">Answer location: Designing the Research Method and Collecting the Data </w:t>
      </w:r>
    </w:p>
    <w:p w14:paraId="2775C5DD" w14:textId="77777777" w:rsidR="002C45B2" w:rsidRPr="001C1C51" w:rsidRDefault="002C45B2" w:rsidP="002C45B2">
      <w:pPr>
        <w:rPr>
          <w:rFonts w:asciiTheme="minorHAnsi" w:hAnsiTheme="minorHAnsi" w:cs="Arial"/>
        </w:rPr>
      </w:pPr>
      <w:r w:rsidRPr="001C1C51">
        <w:rPr>
          <w:rFonts w:asciiTheme="minorHAnsi" w:hAnsiTheme="minorHAnsi" w:cs="Arial"/>
        </w:rPr>
        <w:t>Question Type: Fill in the Blank</w:t>
      </w:r>
    </w:p>
    <w:p w14:paraId="2C6F8CD3" w14:textId="77777777" w:rsidR="002C45B2" w:rsidRPr="001C1C51" w:rsidRDefault="002C45B2" w:rsidP="001F5B64">
      <w:pPr>
        <w:rPr>
          <w:rFonts w:asciiTheme="minorHAnsi" w:hAnsiTheme="minorHAnsi" w:cs="Arial"/>
        </w:rPr>
      </w:pPr>
    </w:p>
    <w:p w14:paraId="32F9AAC7" w14:textId="08B6AC18" w:rsidR="002C45B2" w:rsidRPr="001C1C51" w:rsidRDefault="002C45B2" w:rsidP="002C45B2">
      <w:pPr>
        <w:rPr>
          <w:rFonts w:asciiTheme="minorHAnsi" w:hAnsiTheme="minorHAnsi" w:cs="Arial"/>
        </w:rPr>
      </w:pPr>
      <w:r w:rsidRPr="001C1C51">
        <w:rPr>
          <w:rFonts w:asciiTheme="minorHAnsi" w:hAnsiTheme="minorHAnsi" w:cs="Arial"/>
        </w:rPr>
        <w:t>63. __________ stems from the interpretations or meanings individuals at the micro level give to their social experiences.</w:t>
      </w:r>
    </w:p>
    <w:p w14:paraId="2F195F4C" w14:textId="64BC4BCF" w:rsidR="002C45B2" w:rsidRPr="001C1C51" w:rsidRDefault="002C45B2" w:rsidP="002C45B2">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xml:space="preserve">: </w:t>
      </w:r>
      <w:proofErr w:type="spellStart"/>
      <w:r w:rsidRPr="001C1C51">
        <w:rPr>
          <w:rFonts w:asciiTheme="minorHAnsi" w:hAnsiTheme="minorHAnsi" w:cs="Arial"/>
        </w:rPr>
        <w:t>Verstehen</w:t>
      </w:r>
      <w:proofErr w:type="spellEnd"/>
    </w:p>
    <w:p w14:paraId="462C010C" w14:textId="77777777" w:rsidR="002C45B2" w:rsidRPr="001C1C51" w:rsidRDefault="002C45B2" w:rsidP="002C45B2">
      <w:pPr>
        <w:rPr>
          <w:rFonts w:asciiTheme="minorHAnsi" w:hAnsiTheme="minorHAnsi" w:cs="Arial"/>
        </w:rPr>
      </w:pPr>
      <w:r w:rsidRPr="001C1C51">
        <w:rPr>
          <w:rFonts w:asciiTheme="minorHAnsi" w:hAnsiTheme="minorHAnsi" w:cs="Arial"/>
        </w:rPr>
        <w:t xml:space="preserve">LO: 2.2 </w:t>
      </w:r>
      <w:proofErr w:type="gramStart"/>
      <w:r w:rsidRPr="001C1C51">
        <w:rPr>
          <w:rFonts w:asciiTheme="minorHAnsi" w:hAnsiTheme="minorHAnsi" w:cs="Arial"/>
        </w:rPr>
        <w:t>Describe</w:t>
      </w:r>
      <w:proofErr w:type="gramEnd"/>
      <w:r w:rsidRPr="001C1C51">
        <w:rPr>
          <w:rFonts w:asciiTheme="minorHAnsi" w:hAnsiTheme="minorHAnsi" w:cs="Arial"/>
        </w:rPr>
        <w:t xml:space="preserve"> the key points of sociology’s major theoretical perspectives. </w:t>
      </w:r>
    </w:p>
    <w:p w14:paraId="22033938" w14:textId="21310EE4" w:rsidR="002C45B2" w:rsidRPr="001C1C51" w:rsidRDefault="002C45B2" w:rsidP="002C45B2">
      <w:pPr>
        <w:rPr>
          <w:rFonts w:asciiTheme="minorHAnsi" w:hAnsiTheme="minorHAnsi" w:cs="Arial"/>
        </w:rPr>
      </w:pPr>
      <w:r w:rsidRPr="001C1C51">
        <w:rPr>
          <w:rFonts w:asciiTheme="minorHAnsi" w:hAnsiTheme="minorHAnsi" w:cs="Arial"/>
        </w:rPr>
        <w:lastRenderedPageBreak/>
        <w:t xml:space="preserve">Cognitive Domain:  Knowledge </w:t>
      </w:r>
    </w:p>
    <w:p w14:paraId="70B6EA30" w14:textId="0D4B5770" w:rsidR="002C45B2" w:rsidRPr="001C1C51" w:rsidRDefault="002C45B2" w:rsidP="002C45B2">
      <w:pPr>
        <w:rPr>
          <w:rFonts w:asciiTheme="minorHAnsi" w:hAnsiTheme="minorHAnsi" w:cs="Arial"/>
        </w:rPr>
      </w:pPr>
      <w:r w:rsidRPr="001C1C51">
        <w:rPr>
          <w:rFonts w:asciiTheme="minorHAnsi" w:hAnsiTheme="minorHAnsi" w:cs="Arial"/>
        </w:rPr>
        <w:t xml:space="preserve">Answer location: </w:t>
      </w:r>
      <w:proofErr w:type="spellStart"/>
      <w:r w:rsidRPr="001C1C51">
        <w:rPr>
          <w:rFonts w:asciiTheme="minorHAnsi" w:hAnsiTheme="minorHAnsi" w:cs="Arial"/>
        </w:rPr>
        <w:t>Meso</w:t>
      </w:r>
      <w:proofErr w:type="spellEnd"/>
      <w:r w:rsidRPr="001C1C51">
        <w:rPr>
          <w:rFonts w:asciiTheme="minorHAnsi" w:hAnsiTheme="minorHAnsi" w:cs="Arial"/>
        </w:rPr>
        <w:t xml:space="preserve">- and Macro-Level Theories  </w:t>
      </w:r>
    </w:p>
    <w:p w14:paraId="6C3471AB" w14:textId="7214F906" w:rsidR="002C45B2" w:rsidRPr="001C1C51" w:rsidRDefault="002C45B2" w:rsidP="001F5B64">
      <w:pPr>
        <w:rPr>
          <w:rFonts w:asciiTheme="minorHAnsi" w:hAnsiTheme="minorHAnsi" w:cs="Arial"/>
        </w:rPr>
      </w:pPr>
      <w:r w:rsidRPr="001C1C51">
        <w:rPr>
          <w:rFonts w:asciiTheme="minorHAnsi" w:hAnsiTheme="minorHAnsi" w:cs="Arial"/>
        </w:rPr>
        <w:t>Question Type: Fill in the Blank</w:t>
      </w:r>
    </w:p>
    <w:p w14:paraId="11128D0D" w14:textId="77777777" w:rsidR="002C45B2" w:rsidRPr="001C1C51" w:rsidRDefault="002C45B2" w:rsidP="001F5B64">
      <w:pPr>
        <w:rPr>
          <w:rFonts w:asciiTheme="minorHAnsi" w:hAnsiTheme="minorHAnsi" w:cs="Arial"/>
        </w:rPr>
      </w:pPr>
    </w:p>
    <w:p w14:paraId="4FFF51D5" w14:textId="0913ED37" w:rsidR="00577DC1" w:rsidRPr="001C1C51" w:rsidRDefault="00577DC1" w:rsidP="00577DC1">
      <w:pPr>
        <w:rPr>
          <w:rFonts w:asciiTheme="minorHAnsi" w:hAnsiTheme="minorHAnsi" w:cs="Arial"/>
        </w:rPr>
      </w:pPr>
      <w:r w:rsidRPr="001C1C51">
        <w:rPr>
          <w:rFonts w:asciiTheme="minorHAnsi" w:hAnsiTheme="minorHAnsi" w:cs="Arial"/>
        </w:rPr>
        <w:t xml:space="preserve">64. </w:t>
      </w:r>
      <w:r w:rsidR="00BA4310" w:rsidRPr="001C1C51">
        <w:rPr>
          <w:rFonts w:asciiTheme="minorHAnsi" w:hAnsiTheme="minorHAnsi" w:cs="Arial"/>
        </w:rPr>
        <w:t xml:space="preserve">__________ </w:t>
      </w:r>
      <w:r w:rsidR="002C45B2" w:rsidRPr="001C1C51">
        <w:rPr>
          <w:rFonts w:asciiTheme="minorHAnsi" w:hAnsiTheme="minorHAnsi" w:cs="Arial"/>
        </w:rPr>
        <w:t>use sociological tools to understand and inform citizens about how society operates, and to improve society.</w:t>
      </w:r>
    </w:p>
    <w:p w14:paraId="5BFFE9D8" w14:textId="35607039" w:rsidR="00577DC1" w:rsidRPr="001C1C51" w:rsidRDefault="00577DC1" w:rsidP="00577DC1">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xml:space="preserve">: </w:t>
      </w:r>
      <w:r w:rsidR="002C45B2" w:rsidRPr="001C1C51">
        <w:rPr>
          <w:rFonts w:asciiTheme="minorHAnsi" w:hAnsiTheme="minorHAnsi" w:cs="Arial"/>
        </w:rPr>
        <w:t>Public sociologists</w:t>
      </w:r>
    </w:p>
    <w:p w14:paraId="7228F787" w14:textId="77777777" w:rsidR="00BA4310" w:rsidRPr="001C1C51" w:rsidRDefault="00BA4310" w:rsidP="00BA431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28ACEC82" w14:textId="77777777" w:rsidR="00BA4310" w:rsidRPr="001C1C51" w:rsidRDefault="00BA4310" w:rsidP="00BA4310">
      <w:pPr>
        <w:rPr>
          <w:rFonts w:asciiTheme="minorHAnsi" w:hAnsiTheme="minorHAnsi" w:cs="Arial"/>
        </w:rPr>
      </w:pPr>
      <w:r w:rsidRPr="001C1C51">
        <w:rPr>
          <w:rFonts w:asciiTheme="minorHAnsi" w:hAnsiTheme="minorHAnsi" w:cs="Arial"/>
        </w:rPr>
        <w:t xml:space="preserve">Cognitive Domain:  Knowledge </w:t>
      </w:r>
    </w:p>
    <w:p w14:paraId="0CF9F173" w14:textId="022F0CD4" w:rsidR="00BA4310" w:rsidRPr="001C1C51" w:rsidRDefault="00BA4310" w:rsidP="00BA4310">
      <w:pPr>
        <w:rPr>
          <w:rFonts w:asciiTheme="minorHAnsi" w:hAnsiTheme="minorHAnsi" w:cs="Arial"/>
        </w:rPr>
      </w:pPr>
      <w:r w:rsidRPr="001C1C51">
        <w:rPr>
          <w:rFonts w:asciiTheme="minorHAnsi" w:hAnsiTheme="minorHAnsi" w:cs="Arial"/>
        </w:rPr>
        <w:t xml:space="preserve">Answer location: </w:t>
      </w:r>
      <w:r w:rsidR="002C45B2" w:rsidRPr="001C1C51">
        <w:rPr>
          <w:rFonts w:asciiTheme="minorHAnsi" w:hAnsiTheme="minorHAnsi" w:cs="Arial"/>
        </w:rPr>
        <w:t>Putting Sociology to Work: Public Sociology</w:t>
      </w:r>
      <w:r w:rsidRPr="001C1C51">
        <w:rPr>
          <w:rFonts w:asciiTheme="minorHAnsi" w:hAnsiTheme="minorHAnsi" w:cs="Arial"/>
        </w:rPr>
        <w:t xml:space="preserve"> </w:t>
      </w:r>
    </w:p>
    <w:p w14:paraId="5B4982DA" w14:textId="6BB0816C" w:rsidR="00760EDC" w:rsidRPr="001C1C51" w:rsidRDefault="00BA4310" w:rsidP="00BA4310">
      <w:pPr>
        <w:rPr>
          <w:rFonts w:asciiTheme="minorHAnsi" w:hAnsiTheme="minorHAnsi" w:cs="Arial"/>
        </w:rPr>
      </w:pPr>
      <w:r w:rsidRPr="001C1C51">
        <w:rPr>
          <w:rFonts w:asciiTheme="minorHAnsi" w:hAnsiTheme="minorHAnsi" w:cs="Arial"/>
        </w:rPr>
        <w:t>Question Type: Fill in the Blank</w:t>
      </w:r>
    </w:p>
    <w:p w14:paraId="64AABE1C" w14:textId="77777777" w:rsidR="002C45B2" w:rsidRPr="001C1C51" w:rsidRDefault="002C45B2" w:rsidP="00BA4310">
      <w:pPr>
        <w:rPr>
          <w:rFonts w:asciiTheme="minorHAnsi" w:hAnsiTheme="minorHAnsi" w:cs="Arial"/>
        </w:rPr>
      </w:pPr>
    </w:p>
    <w:p w14:paraId="27CD4BCB" w14:textId="52578428" w:rsidR="00577DC1" w:rsidRPr="001C1C51" w:rsidRDefault="00BA4310" w:rsidP="00577DC1">
      <w:pPr>
        <w:rPr>
          <w:rFonts w:asciiTheme="minorHAnsi" w:hAnsiTheme="minorHAnsi" w:cs="Arial"/>
        </w:rPr>
      </w:pPr>
      <w:r w:rsidRPr="001C1C51">
        <w:rPr>
          <w:rFonts w:asciiTheme="minorHAnsi" w:hAnsiTheme="minorHAnsi" w:cs="Arial"/>
        </w:rPr>
        <w:t>65. ___________</w:t>
      </w:r>
      <w:r w:rsidR="00577DC1" w:rsidRPr="001C1C51">
        <w:rPr>
          <w:rFonts w:asciiTheme="minorHAnsi" w:hAnsiTheme="minorHAnsi" w:cs="Arial"/>
        </w:rPr>
        <w:t>_</w:t>
      </w:r>
      <w:r w:rsidRPr="001C1C51">
        <w:rPr>
          <w:rFonts w:asciiTheme="minorHAnsi" w:hAnsiTheme="minorHAnsi" w:cs="Arial"/>
        </w:rPr>
        <w:t xml:space="preserve"> refers to the utilization of two or more methods of data collection to enhance the amount and type of data for analysis and the accuracy of the findings</w:t>
      </w:r>
      <w:r w:rsidR="00577DC1" w:rsidRPr="001C1C51">
        <w:rPr>
          <w:rFonts w:asciiTheme="minorHAnsi" w:hAnsiTheme="minorHAnsi" w:cs="Arial"/>
        </w:rPr>
        <w:t>.</w:t>
      </w:r>
    </w:p>
    <w:p w14:paraId="7AB14D64" w14:textId="3AFEC4AA" w:rsidR="00577DC1" w:rsidRPr="001C1C51" w:rsidRDefault="00577DC1" w:rsidP="00577DC1">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xml:space="preserve">: </w:t>
      </w:r>
      <w:r w:rsidR="00BA4310" w:rsidRPr="001C1C51">
        <w:rPr>
          <w:rFonts w:asciiTheme="minorHAnsi" w:hAnsiTheme="minorHAnsi" w:cs="Arial"/>
        </w:rPr>
        <w:t>Triangulation</w:t>
      </w:r>
      <w:r w:rsidR="00BA4310" w:rsidRPr="001C1C51">
        <w:rPr>
          <w:rFonts w:asciiTheme="minorHAnsi" w:hAnsiTheme="minorHAnsi" w:cs="Arial"/>
        </w:rPr>
        <w:tab/>
      </w:r>
    </w:p>
    <w:p w14:paraId="34DD88D0" w14:textId="77777777" w:rsidR="00BA4310" w:rsidRPr="001C1C51" w:rsidRDefault="00BA4310" w:rsidP="00BA431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31D656A0" w14:textId="77777777" w:rsidR="00BA4310" w:rsidRPr="001C1C51" w:rsidRDefault="00BA4310" w:rsidP="00BA4310">
      <w:pPr>
        <w:rPr>
          <w:rFonts w:asciiTheme="minorHAnsi" w:hAnsiTheme="minorHAnsi" w:cs="Arial"/>
        </w:rPr>
      </w:pPr>
      <w:r w:rsidRPr="001C1C51">
        <w:rPr>
          <w:rFonts w:asciiTheme="minorHAnsi" w:hAnsiTheme="minorHAnsi" w:cs="Arial"/>
        </w:rPr>
        <w:t xml:space="preserve">Cognitive Domain:  Knowledge </w:t>
      </w:r>
    </w:p>
    <w:p w14:paraId="06C60169" w14:textId="0486385A" w:rsidR="00BA4310" w:rsidRPr="001C1C51" w:rsidRDefault="00BA4310" w:rsidP="00BA4310">
      <w:pPr>
        <w:rPr>
          <w:rFonts w:asciiTheme="minorHAnsi" w:hAnsiTheme="minorHAnsi" w:cs="Arial"/>
        </w:rPr>
      </w:pPr>
      <w:r w:rsidRPr="001C1C51">
        <w:rPr>
          <w:rFonts w:asciiTheme="minorHAnsi" w:hAnsiTheme="minorHAnsi" w:cs="Arial"/>
        </w:rPr>
        <w:t xml:space="preserve">Answer location: Designing the Research Method and Collecting the Data </w:t>
      </w:r>
    </w:p>
    <w:p w14:paraId="7530BEFB" w14:textId="77777777" w:rsidR="00BA4310" w:rsidRPr="001C1C51" w:rsidRDefault="00BA4310" w:rsidP="00BA4310">
      <w:pPr>
        <w:rPr>
          <w:rFonts w:asciiTheme="minorHAnsi" w:hAnsiTheme="minorHAnsi" w:cs="Arial"/>
        </w:rPr>
      </w:pPr>
      <w:r w:rsidRPr="001C1C51">
        <w:rPr>
          <w:rFonts w:asciiTheme="minorHAnsi" w:hAnsiTheme="minorHAnsi" w:cs="Arial"/>
        </w:rPr>
        <w:t>Question Type: Fill in the Blank</w:t>
      </w:r>
    </w:p>
    <w:p w14:paraId="6A1B98F8" w14:textId="77777777" w:rsidR="00BA4310" w:rsidRPr="001C1C51" w:rsidRDefault="00BA4310" w:rsidP="00577DC1">
      <w:pPr>
        <w:rPr>
          <w:rFonts w:asciiTheme="minorHAnsi" w:hAnsiTheme="minorHAnsi" w:cs="Arial"/>
        </w:rPr>
      </w:pPr>
    </w:p>
    <w:p w14:paraId="15283724" w14:textId="7E44168C" w:rsidR="00577DC1" w:rsidRPr="001C1C51" w:rsidRDefault="00577DC1" w:rsidP="00577DC1">
      <w:pPr>
        <w:rPr>
          <w:rFonts w:asciiTheme="minorHAnsi" w:hAnsiTheme="minorHAnsi" w:cs="Arial"/>
        </w:rPr>
      </w:pPr>
      <w:r w:rsidRPr="001C1C51">
        <w:rPr>
          <w:rFonts w:asciiTheme="minorHAnsi" w:hAnsiTheme="minorHAnsi" w:cs="Arial"/>
        </w:rPr>
        <w:t xml:space="preserve">66. </w:t>
      </w:r>
      <w:r w:rsidR="002C45B2" w:rsidRPr="001C1C51">
        <w:rPr>
          <w:rFonts w:asciiTheme="minorHAnsi" w:hAnsiTheme="minorHAnsi" w:cs="Arial"/>
        </w:rPr>
        <w:t>Content analysis is ____________, meaning that the researcher does not influence the participants being investigated by having direct contact with them</w:t>
      </w:r>
      <w:r w:rsidR="00742CC3" w:rsidRPr="001C1C51">
        <w:rPr>
          <w:rFonts w:asciiTheme="minorHAnsi" w:hAnsiTheme="minorHAnsi" w:cs="Arial"/>
        </w:rPr>
        <w:t>.</w:t>
      </w:r>
    </w:p>
    <w:p w14:paraId="082F4BB7" w14:textId="7FF424C7" w:rsidR="00742CC3" w:rsidRPr="001C1C51" w:rsidRDefault="00742CC3" w:rsidP="00742CC3">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xml:space="preserve">: </w:t>
      </w:r>
      <w:r w:rsidR="002C45B2" w:rsidRPr="001C1C51">
        <w:rPr>
          <w:rFonts w:asciiTheme="minorHAnsi" w:hAnsiTheme="minorHAnsi" w:cs="Arial"/>
        </w:rPr>
        <w:t>unobtrusive</w:t>
      </w:r>
    </w:p>
    <w:p w14:paraId="25034311" w14:textId="77777777" w:rsidR="002C45B2" w:rsidRPr="001C1C51" w:rsidRDefault="002C45B2" w:rsidP="002C45B2">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09309F92" w14:textId="77777777" w:rsidR="002C45B2" w:rsidRPr="001C1C51" w:rsidRDefault="002C45B2" w:rsidP="002C45B2">
      <w:pPr>
        <w:rPr>
          <w:rFonts w:asciiTheme="minorHAnsi" w:hAnsiTheme="minorHAnsi" w:cs="Arial"/>
        </w:rPr>
      </w:pPr>
      <w:r w:rsidRPr="001C1C51">
        <w:rPr>
          <w:rFonts w:asciiTheme="minorHAnsi" w:hAnsiTheme="minorHAnsi" w:cs="Arial"/>
        </w:rPr>
        <w:t xml:space="preserve">Cognitive Domain:  Knowledge </w:t>
      </w:r>
    </w:p>
    <w:p w14:paraId="296666F4" w14:textId="77777777" w:rsidR="002C45B2" w:rsidRPr="001C1C51" w:rsidRDefault="002C45B2" w:rsidP="002C45B2">
      <w:pPr>
        <w:rPr>
          <w:rFonts w:asciiTheme="minorHAnsi" w:hAnsiTheme="minorHAnsi" w:cs="Arial"/>
        </w:rPr>
      </w:pPr>
      <w:r w:rsidRPr="001C1C51">
        <w:rPr>
          <w:rFonts w:asciiTheme="minorHAnsi" w:hAnsiTheme="minorHAnsi" w:cs="Arial"/>
        </w:rPr>
        <w:t xml:space="preserve">Answer location: Designing the Research Method and Collecting the Data </w:t>
      </w:r>
    </w:p>
    <w:p w14:paraId="588859FC" w14:textId="77777777" w:rsidR="002C45B2" w:rsidRPr="001C1C51" w:rsidRDefault="002C45B2" w:rsidP="002C45B2">
      <w:pPr>
        <w:rPr>
          <w:rFonts w:asciiTheme="minorHAnsi" w:hAnsiTheme="minorHAnsi" w:cs="Arial"/>
        </w:rPr>
      </w:pPr>
      <w:r w:rsidRPr="001C1C51">
        <w:rPr>
          <w:rFonts w:asciiTheme="minorHAnsi" w:hAnsiTheme="minorHAnsi" w:cs="Arial"/>
        </w:rPr>
        <w:t>Question Type: Fill in the Blank</w:t>
      </w:r>
    </w:p>
    <w:p w14:paraId="0BBAB7C2" w14:textId="77777777" w:rsidR="00577DC1" w:rsidRPr="001C1C51" w:rsidRDefault="00577DC1" w:rsidP="001F5B64">
      <w:pPr>
        <w:rPr>
          <w:rFonts w:asciiTheme="minorHAnsi" w:hAnsiTheme="minorHAnsi" w:cs="Arial"/>
        </w:rPr>
      </w:pPr>
    </w:p>
    <w:p w14:paraId="346063D0" w14:textId="090114C0" w:rsidR="00577DC1" w:rsidRPr="001C1C51" w:rsidRDefault="00577DC1" w:rsidP="00BA4310">
      <w:pPr>
        <w:pStyle w:val="Default"/>
        <w:rPr>
          <w:rFonts w:asciiTheme="minorHAnsi" w:eastAsia="Times New Roman" w:hAnsiTheme="minorHAnsi" w:cs="Arial"/>
          <w:color w:val="auto"/>
        </w:rPr>
      </w:pPr>
      <w:r w:rsidRPr="001C1C51">
        <w:rPr>
          <w:rFonts w:asciiTheme="minorHAnsi" w:eastAsia="Times New Roman" w:hAnsiTheme="minorHAnsi" w:cs="Arial"/>
          <w:color w:val="auto"/>
        </w:rPr>
        <w:t xml:space="preserve">67. </w:t>
      </w:r>
      <w:r w:rsidR="00BA4310" w:rsidRPr="001C1C51">
        <w:rPr>
          <w:rFonts w:asciiTheme="minorHAnsi" w:eastAsia="Times New Roman" w:hAnsiTheme="minorHAnsi" w:cs="Arial"/>
          <w:color w:val="auto"/>
        </w:rPr>
        <w:t>A</w:t>
      </w:r>
      <w:r w:rsidR="00742CC3" w:rsidRPr="001C1C51">
        <w:rPr>
          <w:rFonts w:asciiTheme="minorHAnsi" w:eastAsia="Times New Roman" w:hAnsiTheme="minorHAnsi" w:cs="Arial"/>
          <w:color w:val="auto"/>
        </w:rPr>
        <w:t xml:space="preserve"> ________________</w:t>
      </w:r>
      <w:r w:rsidR="00BA4310" w:rsidRPr="001C1C51">
        <w:rPr>
          <w:rFonts w:asciiTheme="minorHAnsi" w:eastAsia="Times New Roman" w:hAnsiTheme="minorHAnsi" w:cs="Arial"/>
          <w:color w:val="auto"/>
        </w:rPr>
        <w:t xml:space="preserve"> is a group of systematically chosen people who represent a much larger group to study.</w:t>
      </w:r>
    </w:p>
    <w:p w14:paraId="3830D2FE" w14:textId="6B2BF0C5" w:rsidR="00742CC3" w:rsidRPr="001C1C51" w:rsidRDefault="00742CC3" w:rsidP="00742CC3">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xml:space="preserve">: </w:t>
      </w:r>
      <w:r w:rsidR="00BA4310" w:rsidRPr="001C1C51">
        <w:rPr>
          <w:rFonts w:asciiTheme="minorHAnsi" w:hAnsiTheme="minorHAnsi" w:cs="Arial"/>
        </w:rPr>
        <w:t>sample</w:t>
      </w:r>
    </w:p>
    <w:p w14:paraId="62AB0E35" w14:textId="1CF29F4D" w:rsidR="00742CC3" w:rsidRPr="001C1C51" w:rsidRDefault="00BA4310" w:rsidP="00742CC3">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r w:rsidR="00742CC3" w:rsidRPr="001C1C51">
        <w:rPr>
          <w:rFonts w:asciiTheme="minorHAnsi" w:hAnsiTheme="minorHAnsi" w:cs="Arial"/>
        </w:rPr>
        <w:t xml:space="preserve">Cognitive Domain:  </w:t>
      </w:r>
      <w:r w:rsidRPr="001C1C51">
        <w:rPr>
          <w:rFonts w:asciiTheme="minorHAnsi" w:hAnsiTheme="minorHAnsi" w:cs="Arial"/>
        </w:rPr>
        <w:t>Knowledge</w:t>
      </w:r>
    </w:p>
    <w:p w14:paraId="574CE0A4" w14:textId="595745E8" w:rsidR="00742CC3" w:rsidRPr="001C1C51" w:rsidRDefault="00742CC3" w:rsidP="00742CC3">
      <w:pPr>
        <w:rPr>
          <w:rFonts w:asciiTheme="minorHAnsi" w:hAnsiTheme="minorHAnsi" w:cs="Arial"/>
        </w:rPr>
      </w:pPr>
      <w:r w:rsidRPr="001C1C51">
        <w:rPr>
          <w:rFonts w:asciiTheme="minorHAnsi" w:hAnsiTheme="minorHAnsi" w:cs="Arial"/>
        </w:rPr>
        <w:t xml:space="preserve">Answer location: </w:t>
      </w:r>
      <w:r w:rsidR="00BA4310" w:rsidRPr="001C1C51">
        <w:rPr>
          <w:rFonts w:asciiTheme="minorHAnsi" w:hAnsiTheme="minorHAnsi" w:cs="Arial"/>
        </w:rPr>
        <w:t>How Sociologists Study the</w:t>
      </w:r>
      <w:r w:rsidRPr="001C1C51">
        <w:rPr>
          <w:rFonts w:asciiTheme="minorHAnsi" w:hAnsiTheme="minorHAnsi" w:cs="Arial"/>
        </w:rPr>
        <w:t xml:space="preserve"> Social World </w:t>
      </w:r>
    </w:p>
    <w:p w14:paraId="3B52E82B" w14:textId="77777777" w:rsidR="00742CC3" w:rsidRPr="001C1C51" w:rsidRDefault="00742CC3" w:rsidP="00742CC3">
      <w:pPr>
        <w:rPr>
          <w:rFonts w:asciiTheme="minorHAnsi" w:hAnsiTheme="minorHAnsi" w:cs="Arial"/>
        </w:rPr>
      </w:pPr>
      <w:r w:rsidRPr="001C1C51">
        <w:rPr>
          <w:rFonts w:asciiTheme="minorHAnsi" w:hAnsiTheme="minorHAnsi" w:cs="Arial"/>
        </w:rPr>
        <w:t>Question Type: Fill in the Blank</w:t>
      </w:r>
    </w:p>
    <w:p w14:paraId="66610DEE" w14:textId="77777777" w:rsidR="00577DC1" w:rsidRPr="001C1C51" w:rsidRDefault="00577DC1" w:rsidP="001F5B64">
      <w:pPr>
        <w:rPr>
          <w:rFonts w:asciiTheme="minorHAnsi" w:hAnsiTheme="minorHAnsi" w:cs="Arial"/>
        </w:rPr>
      </w:pPr>
    </w:p>
    <w:p w14:paraId="244297FE" w14:textId="6C0AEE86" w:rsidR="00577DC1" w:rsidRPr="001C1C51" w:rsidRDefault="00577DC1" w:rsidP="00577DC1">
      <w:pPr>
        <w:rPr>
          <w:rFonts w:asciiTheme="minorHAnsi" w:hAnsiTheme="minorHAnsi" w:cs="Arial"/>
        </w:rPr>
      </w:pPr>
      <w:r w:rsidRPr="001C1C51">
        <w:rPr>
          <w:rFonts w:asciiTheme="minorHAnsi" w:hAnsiTheme="minorHAnsi" w:cs="Arial"/>
        </w:rPr>
        <w:t xml:space="preserve">68. </w:t>
      </w:r>
      <w:r w:rsidR="00BA4310" w:rsidRPr="001C1C51">
        <w:rPr>
          <w:rFonts w:asciiTheme="minorHAnsi" w:hAnsiTheme="minorHAnsi" w:cs="Arial"/>
        </w:rPr>
        <w:t>Science is rooted in ____________; that is, one must take steps to ensure that one’s personal opinions or values do not bias or contaminate data collection and analysis</w:t>
      </w:r>
      <w:r w:rsidR="00742CC3" w:rsidRPr="001C1C51">
        <w:rPr>
          <w:rFonts w:asciiTheme="minorHAnsi" w:hAnsiTheme="minorHAnsi" w:cs="Arial"/>
        </w:rPr>
        <w:t>.</w:t>
      </w:r>
    </w:p>
    <w:p w14:paraId="76A1855F" w14:textId="5875A4A4" w:rsidR="00742CC3" w:rsidRPr="001C1C51" w:rsidRDefault="00742CC3" w:rsidP="00742CC3">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xml:space="preserve">: </w:t>
      </w:r>
      <w:r w:rsidR="00BA4310" w:rsidRPr="001C1C51">
        <w:rPr>
          <w:rFonts w:asciiTheme="minorHAnsi" w:hAnsiTheme="minorHAnsi" w:cs="Arial"/>
        </w:rPr>
        <w:t>objectivity</w:t>
      </w:r>
    </w:p>
    <w:p w14:paraId="5295FBB4" w14:textId="77777777" w:rsidR="00BA4310" w:rsidRPr="001C1C51" w:rsidRDefault="00BA4310" w:rsidP="00BA431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5EE6139D" w14:textId="77777777" w:rsidR="00BA4310" w:rsidRPr="001C1C51" w:rsidRDefault="00BA4310" w:rsidP="00BA4310">
      <w:pPr>
        <w:rPr>
          <w:rFonts w:asciiTheme="minorHAnsi" w:hAnsiTheme="minorHAnsi" w:cs="Arial"/>
        </w:rPr>
      </w:pPr>
      <w:r w:rsidRPr="001C1C51">
        <w:rPr>
          <w:rFonts w:asciiTheme="minorHAnsi" w:hAnsiTheme="minorHAnsi" w:cs="Arial"/>
        </w:rPr>
        <w:t xml:space="preserve">Cognitive Domain:  Knowledge </w:t>
      </w:r>
    </w:p>
    <w:p w14:paraId="3B8B451A" w14:textId="77777777" w:rsidR="00BA4310" w:rsidRPr="001C1C51" w:rsidRDefault="00BA4310" w:rsidP="00BA4310">
      <w:pPr>
        <w:rPr>
          <w:rFonts w:asciiTheme="minorHAnsi" w:hAnsiTheme="minorHAnsi" w:cs="Arial"/>
        </w:rPr>
      </w:pPr>
      <w:r w:rsidRPr="001C1C51">
        <w:rPr>
          <w:rFonts w:asciiTheme="minorHAnsi" w:hAnsiTheme="minorHAnsi" w:cs="Arial"/>
        </w:rPr>
        <w:t xml:space="preserve">Answer location: Ideas Underlying Science </w:t>
      </w:r>
    </w:p>
    <w:p w14:paraId="5BD8E0CC" w14:textId="68E6D2D4" w:rsidR="00760EDC" w:rsidRPr="001C1C51" w:rsidRDefault="00BA4310" w:rsidP="00BA4310">
      <w:pPr>
        <w:rPr>
          <w:rFonts w:asciiTheme="minorHAnsi" w:hAnsiTheme="minorHAnsi" w:cs="Arial"/>
        </w:rPr>
      </w:pPr>
      <w:r w:rsidRPr="001C1C51">
        <w:rPr>
          <w:rFonts w:asciiTheme="minorHAnsi" w:hAnsiTheme="minorHAnsi" w:cs="Arial"/>
        </w:rPr>
        <w:t>Question Type: Fill in the Blank</w:t>
      </w:r>
    </w:p>
    <w:p w14:paraId="7A330DCB" w14:textId="77777777" w:rsidR="00BA4310" w:rsidRPr="001C1C51" w:rsidRDefault="00BA4310" w:rsidP="00BA4310">
      <w:pPr>
        <w:rPr>
          <w:rFonts w:asciiTheme="minorHAnsi" w:hAnsiTheme="minorHAnsi" w:cs="Arial"/>
        </w:rPr>
      </w:pPr>
    </w:p>
    <w:p w14:paraId="2B5014F1" w14:textId="504E59B2" w:rsidR="00BA4310" w:rsidRPr="001C1C51" w:rsidRDefault="00BA4310" w:rsidP="00BA4310">
      <w:pPr>
        <w:rPr>
          <w:rFonts w:asciiTheme="minorHAnsi" w:hAnsiTheme="minorHAnsi" w:cs="Arial"/>
        </w:rPr>
      </w:pPr>
      <w:r w:rsidRPr="001C1C51">
        <w:rPr>
          <w:rFonts w:asciiTheme="minorHAnsi" w:hAnsiTheme="minorHAnsi" w:cs="Arial"/>
        </w:rPr>
        <w:lastRenderedPageBreak/>
        <w:t>69. _______________ is founded on information gained from evidence (facts), rather than intuition.</w:t>
      </w:r>
    </w:p>
    <w:p w14:paraId="3A402570" w14:textId="4DF87C1E" w:rsidR="00BA4310" w:rsidRPr="001C1C51" w:rsidRDefault="00BA4310" w:rsidP="00BA4310">
      <w:pPr>
        <w:rPr>
          <w:rFonts w:asciiTheme="minorHAnsi" w:hAnsiTheme="minorHAnsi" w:cs="Arial"/>
        </w:rPr>
      </w:pPr>
      <w:proofErr w:type="spellStart"/>
      <w:r w:rsidRPr="001C1C51">
        <w:rPr>
          <w:rFonts w:asciiTheme="minorHAnsi" w:hAnsiTheme="minorHAnsi" w:cs="Arial"/>
        </w:rPr>
        <w:t>Ans</w:t>
      </w:r>
      <w:proofErr w:type="spellEnd"/>
      <w:r w:rsidRPr="001C1C51">
        <w:rPr>
          <w:rFonts w:asciiTheme="minorHAnsi" w:hAnsiTheme="minorHAnsi" w:cs="Arial"/>
        </w:rPr>
        <w:t>: Empirical knowledge</w:t>
      </w:r>
    </w:p>
    <w:p w14:paraId="49E902E4" w14:textId="4847BF70" w:rsidR="00BA4310" w:rsidRPr="001C1C51" w:rsidRDefault="00BA4310" w:rsidP="00BA4310">
      <w:pPr>
        <w:rPr>
          <w:rFonts w:asciiTheme="minorHAnsi" w:hAnsiTheme="minorHAnsi" w:cs="Arial"/>
        </w:rPr>
      </w:pPr>
      <w:r w:rsidRPr="001C1C51">
        <w:rPr>
          <w:rFonts w:asciiTheme="minorHAnsi" w:hAnsiTheme="minorHAnsi" w:cs="Arial"/>
        </w:rPr>
        <w:t xml:space="preserve">LO: 2.3 </w:t>
      </w:r>
      <w:proofErr w:type="gramStart"/>
      <w:r w:rsidRPr="001C1C51">
        <w:rPr>
          <w:rFonts w:asciiTheme="minorHAnsi" w:hAnsiTheme="minorHAnsi" w:cs="Arial"/>
        </w:rPr>
        <w:t>Explain</w:t>
      </w:r>
      <w:proofErr w:type="gramEnd"/>
      <w:r w:rsidRPr="001C1C51">
        <w:rPr>
          <w:rFonts w:asciiTheme="minorHAnsi" w:hAnsiTheme="minorHAnsi" w:cs="Arial"/>
        </w:rPr>
        <w:t xml:space="preserve"> the core ideas underlying the scientific approach to understanding society. </w:t>
      </w:r>
    </w:p>
    <w:p w14:paraId="0B20D06E" w14:textId="6E694EB4" w:rsidR="00BA4310" w:rsidRPr="001C1C51" w:rsidRDefault="00BA4310" w:rsidP="00BA4310">
      <w:pPr>
        <w:rPr>
          <w:rFonts w:asciiTheme="minorHAnsi" w:hAnsiTheme="minorHAnsi" w:cs="Arial"/>
        </w:rPr>
      </w:pPr>
      <w:r w:rsidRPr="001C1C51">
        <w:rPr>
          <w:rFonts w:asciiTheme="minorHAnsi" w:hAnsiTheme="minorHAnsi" w:cs="Arial"/>
        </w:rPr>
        <w:t xml:space="preserve">Cognitive Domain:  Knowledge </w:t>
      </w:r>
    </w:p>
    <w:p w14:paraId="31A92A91" w14:textId="77777777" w:rsidR="00BA4310" w:rsidRPr="001C1C51" w:rsidRDefault="00BA4310" w:rsidP="00BA4310">
      <w:pPr>
        <w:rPr>
          <w:rFonts w:asciiTheme="minorHAnsi" w:hAnsiTheme="minorHAnsi" w:cs="Arial"/>
        </w:rPr>
      </w:pPr>
      <w:r w:rsidRPr="001C1C51">
        <w:rPr>
          <w:rFonts w:asciiTheme="minorHAnsi" w:hAnsiTheme="minorHAnsi" w:cs="Arial"/>
        </w:rPr>
        <w:t xml:space="preserve">Answer location: Ideas Underlying Science </w:t>
      </w:r>
    </w:p>
    <w:p w14:paraId="6F138838" w14:textId="41D2D551" w:rsidR="00BA4310" w:rsidRPr="001C1C51" w:rsidRDefault="00BA4310" w:rsidP="00BA4310">
      <w:pPr>
        <w:rPr>
          <w:rFonts w:asciiTheme="minorHAnsi" w:hAnsiTheme="minorHAnsi" w:cs="Arial"/>
        </w:rPr>
      </w:pPr>
      <w:r w:rsidRPr="001C1C51">
        <w:rPr>
          <w:rFonts w:asciiTheme="minorHAnsi" w:hAnsiTheme="minorHAnsi" w:cs="Arial"/>
        </w:rPr>
        <w:t>Question Type: Fill in the Blank</w:t>
      </w:r>
    </w:p>
    <w:p w14:paraId="0387F4BF" w14:textId="77777777" w:rsidR="00BA4310" w:rsidRPr="001C1C51" w:rsidRDefault="00BA4310" w:rsidP="00BA4310">
      <w:pPr>
        <w:rPr>
          <w:rFonts w:asciiTheme="minorHAnsi" w:hAnsiTheme="minorHAnsi" w:cs="Arial"/>
          <w:b/>
        </w:rPr>
      </w:pPr>
    </w:p>
    <w:p w14:paraId="5BC38271" w14:textId="0AE1E94F" w:rsidR="000B5114" w:rsidRPr="001C1C51" w:rsidRDefault="000B5114" w:rsidP="000B5114">
      <w:pPr>
        <w:rPr>
          <w:rFonts w:asciiTheme="minorHAnsi" w:hAnsiTheme="minorHAnsi" w:cs="Arial"/>
        </w:rPr>
      </w:pPr>
      <w:r w:rsidRPr="001C1C51">
        <w:rPr>
          <w:rFonts w:asciiTheme="minorHAnsi" w:hAnsiTheme="minorHAnsi" w:cs="Arial"/>
        </w:rPr>
        <w:t>70. Explain the statement, "Science is rooted in objectivity." Include the ways sociologists can ensure that they are being as objective as possible.</w:t>
      </w:r>
    </w:p>
    <w:p w14:paraId="2111A69F" w14:textId="774A3003" w:rsidR="000B5114" w:rsidRPr="001C1C51" w:rsidRDefault="000B5114" w:rsidP="00BA4310">
      <w:pPr>
        <w:rPr>
          <w:rFonts w:asciiTheme="minorHAnsi" w:hAnsiTheme="minorHAnsi" w:cs="Arial"/>
        </w:rPr>
      </w:pPr>
      <w:r w:rsidRPr="001C1C51">
        <w:rPr>
          <w:rFonts w:asciiTheme="minorHAnsi" w:hAnsiTheme="minorHAnsi" w:cs="Arial"/>
        </w:rPr>
        <w:t>*a. Varies</w:t>
      </w:r>
    </w:p>
    <w:p w14:paraId="42203704" w14:textId="77777777" w:rsidR="000B5114" w:rsidRPr="001C1C51" w:rsidRDefault="000B5114" w:rsidP="000B5114">
      <w:pPr>
        <w:rPr>
          <w:rFonts w:asciiTheme="minorHAnsi" w:hAnsiTheme="minorHAnsi" w:cs="Arial"/>
        </w:rPr>
      </w:pPr>
    </w:p>
    <w:p w14:paraId="2D5FE8FC" w14:textId="2E1D40C3" w:rsidR="000B5114" w:rsidRPr="001C1C51" w:rsidRDefault="000B5114" w:rsidP="000B5114">
      <w:pPr>
        <w:rPr>
          <w:rFonts w:asciiTheme="minorHAnsi" w:hAnsiTheme="minorHAnsi" w:cs="Arial"/>
        </w:rPr>
      </w:pPr>
      <w:r w:rsidRPr="001C1C51">
        <w:rPr>
          <w:rFonts w:asciiTheme="minorHAnsi" w:hAnsiTheme="minorHAnsi" w:cs="Arial"/>
        </w:rPr>
        <w:t>71. Why is sociology a science? Provide one example of a sociological research question and how it is approached and studied scientifically.</w:t>
      </w:r>
    </w:p>
    <w:p w14:paraId="483C6D9B" w14:textId="57AF3326" w:rsidR="000B5114" w:rsidRPr="001C1C51" w:rsidRDefault="000B5114" w:rsidP="00BA4310">
      <w:pPr>
        <w:rPr>
          <w:rFonts w:asciiTheme="minorHAnsi" w:hAnsiTheme="minorHAnsi" w:cs="Arial"/>
        </w:rPr>
      </w:pPr>
      <w:r w:rsidRPr="001C1C51">
        <w:rPr>
          <w:rFonts w:asciiTheme="minorHAnsi" w:hAnsiTheme="minorHAnsi" w:cs="Arial"/>
        </w:rPr>
        <w:t xml:space="preserve">*a. Varies </w:t>
      </w:r>
    </w:p>
    <w:p w14:paraId="0525A6DE" w14:textId="77777777" w:rsidR="000B5114" w:rsidRPr="001C1C51" w:rsidRDefault="000B5114" w:rsidP="000B5114">
      <w:pPr>
        <w:rPr>
          <w:rFonts w:asciiTheme="minorHAnsi" w:hAnsiTheme="minorHAnsi" w:cs="Arial"/>
        </w:rPr>
      </w:pPr>
    </w:p>
    <w:p w14:paraId="7C92983A" w14:textId="43D73FF4" w:rsidR="000B5114" w:rsidRPr="001C1C51" w:rsidRDefault="000B5114" w:rsidP="000B5114">
      <w:pPr>
        <w:rPr>
          <w:rFonts w:asciiTheme="minorHAnsi" w:hAnsiTheme="minorHAnsi" w:cs="Arial"/>
        </w:rPr>
      </w:pPr>
      <w:r w:rsidRPr="001C1C51">
        <w:rPr>
          <w:rFonts w:asciiTheme="minorHAnsi" w:hAnsiTheme="minorHAnsi" w:cs="Arial"/>
        </w:rPr>
        <w:t>72. Compare and contrast deductive reasoning and inductive reasoning. Provide examples.</w:t>
      </w:r>
    </w:p>
    <w:p w14:paraId="20ABC412" w14:textId="77D23E5B" w:rsidR="000B5114" w:rsidRPr="001C1C51" w:rsidRDefault="000B5114" w:rsidP="000B5114">
      <w:pPr>
        <w:rPr>
          <w:rFonts w:asciiTheme="minorHAnsi" w:hAnsiTheme="minorHAnsi" w:cs="Arial"/>
        </w:rPr>
      </w:pPr>
      <w:r w:rsidRPr="001C1C51">
        <w:rPr>
          <w:rFonts w:asciiTheme="minorHAnsi" w:hAnsiTheme="minorHAnsi" w:cs="Arial"/>
        </w:rPr>
        <w:t>*a. Varies</w:t>
      </w:r>
    </w:p>
    <w:p w14:paraId="1A034607" w14:textId="77777777" w:rsidR="000B5114" w:rsidRPr="001C1C51" w:rsidRDefault="000B5114" w:rsidP="000B5114">
      <w:pPr>
        <w:rPr>
          <w:rFonts w:asciiTheme="minorHAnsi" w:hAnsiTheme="minorHAnsi" w:cs="Arial"/>
        </w:rPr>
      </w:pPr>
    </w:p>
    <w:p w14:paraId="0AC3A7E1" w14:textId="01496E3D" w:rsidR="000B5114" w:rsidRPr="001C1C51" w:rsidRDefault="000B5114" w:rsidP="000B5114">
      <w:pPr>
        <w:rPr>
          <w:rFonts w:asciiTheme="minorHAnsi" w:hAnsiTheme="minorHAnsi" w:cs="Arial"/>
        </w:rPr>
      </w:pPr>
      <w:r w:rsidRPr="001C1C51">
        <w:rPr>
          <w:rFonts w:asciiTheme="minorHAnsi" w:hAnsiTheme="minorHAnsi" w:cs="Arial"/>
        </w:rPr>
        <w:t>73. Explain how a theory differs from a hypothesis and discuss how the two are related. Provide an example.</w:t>
      </w:r>
    </w:p>
    <w:p w14:paraId="0F0C2222" w14:textId="77777777" w:rsidR="000B5114" w:rsidRPr="001C1C51" w:rsidRDefault="000B5114" w:rsidP="000B5114">
      <w:pPr>
        <w:rPr>
          <w:rFonts w:asciiTheme="minorHAnsi" w:hAnsiTheme="minorHAnsi" w:cs="Arial"/>
        </w:rPr>
      </w:pPr>
      <w:r w:rsidRPr="001C1C51">
        <w:rPr>
          <w:rFonts w:asciiTheme="minorHAnsi" w:hAnsiTheme="minorHAnsi" w:cs="Arial"/>
        </w:rPr>
        <w:t>*a. Varies</w:t>
      </w:r>
    </w:p>
    <w:p w14:paraId="5F861917" w14:textId="77777777" w:rsidR="000B5114" w:rsidRPr="001C1C51" w:rsidRDefault="000B5114" w:rsidP="000B5114">
      <w:pPr>
        <w:rPr>
          <w:rFonts w:asciiTheme="minorHAnsi" w:hAnsiTheme="minorHAnsi" w:cs="Arial"/>
        </w:rPr>
      </w:pPr>
    </w:p>
    <w:p w14:paraId="027F72EB" w14:textId="36F57264" w:rsidR="000B5114" w:rsidRPr="001C1C51" w:rsidRDefault="000B5114" w:rsidP="000B5114">
      <w:pPr>
        <w:rPr>
          <w:rFonts w:asciiTheme="minorHAnsi" w:hAnsiTheme="minorHAnsi" w:cs="Arial"/>
        </w:rPr>
      </w:pPr>
      <w:r w:rsidRPr="001C1C51">
        <w:rPr>
          <w:rFonts w:asciiTheme="minorHAnsi" w:hAnsiTheme="minorHAnsi" w:cs="Arial"/>
        </w:rPr>
        <w:t>74. Describe and define what sociologists mean by operationalizing variables. Provide an example.</w:t>
      </w:r>
    </w:p>
    <w:p w14:paraId="6E685645" w14:textId="77777777" w:rsidR="000B5114" w:rsidRPr="001C1C51" w:rsidRDefault="000B5114" w:rsidP="000B5114">
      <w:pPr>
        <w:rPr>
          <w:rFonts w:asciiTheme="minorHAnsi" w:hAnsiTheme="minorHAnsi" w:cs="Arial"/>
        </w:rPr>
      </w:pPr>
      <w:r w:rsidRPr="001C1C51">
        <w:rPr>
          <w:rFonts w:asciiTheme="minorHAnsi" w:hAnsiTheme="minorHAnsi" w:cs="Arial"/>
        </w:rPr>
        <w:t>*a. Varies</w:t>
      </w:r>
    </w:p>
    <w:p w14:paraId="7916C40B" w14:textId="77777777" w:rsidR="000B5114" w:rsidRPr="001C1C51" w:rsidRDefault="000B5114" w:rsidP="000B5114">
      <w:pPr>
        <w:rPr>
          <w:rFonts w:asciiTheme="minorHAnsi" w:hAnsiTheme="minorHAnsi" w:cs="Arial"/>
        </w:rPr>
      </w:pPr>
    </w:p>
    <w:p w14:paraId="4684532E" w14:textId="7C81A992" w:rsidR="000B5114" w:rsidRPr="001C1C51" w:rsidRDefault="000B5114" w:rsidP="000B5114">
      <w:pPr>
        <w:rPr>
          <w:rFonts w:asciiTheme="minorHAnsi" w:hAnsiTheme="minorHAnsi" w:cs="Arial"/>
        </w:rPr>
      </w:pPr>
      <w:r w:rsidRPr="001C1C51">
        <w:rPr>
          <w:rFonts w:asciiTheme="minorHAnsi" w:hAnsiTheme="minorHAnsi" w:cs="Arial"/>
        </w:rPr>
        <w:t>75. Compare and contrast manifest and latent functions. Provide examples of each.</w:t>
      </w:r>
    </w:p>
    <w:p w14:paraId="5D77D7FD" w14:textId="77777777" w:rsidR="000B5114" w:rsidRPr="001C1C51" w:rsidRDefault="000B5114" w:rsidP="000B5114">
      <w:pPr>
        <w:rPr>
          <w:rFonts w:asciiTheme="minorHAnsi" w:hAnsiTheme="minorHAnsi" w:cs="Arial"/>
        </w:rPr>
      </w:pPr>
      <w:r w:rsidRPr="001C1C51">
        <w:rPr>
          <w:rFonts w:asciiTheme="minorHAnsi" w:hAnsiTheme="minorHAnsi" w:cs="Arial"/>
        </w:rPr>
        <w:t>*a. Varies</w:t>
      </w:r>
    </w:p>
    <w:p w14:paraId="59A5DB4D" w14:textId="77777777" w:rsidR="000B5114" w:rsidRPr="001C1C51" w:rsidRDefault="000B5114" w:rsidP="000B5114">
      <w:pPr>
        <w:rPr>
          <w:rFonts w:asciiTheme="minorHAnsi" w:hAnsiTheme="minorHAnsi" w:cs="Arial"/>
        </w:rPr>
      </w:pPr>
    </w:p>
    <w:p w14:paraId="4F1D2AA7" w14:textId="357E6409" w:rsidR="000B5114" w:rsidRPr="001C1C51" w:rsidRDefault="000B5114" w:rsidP="000B5114">
      <w:pPr>
        <w:rPr>
          <w:rFonts w:asciiTheme="minorHAnsi" w:hAnsiTheme="minorHAnsi" w:cs="Arial"/>
        </w:rPr>
      </w:pPr>
      <w:r w:rsidRPr="001C1C51">
        <w:rPr>
          <w:rFonts w:asciiTheme="minorHAnsi" w:hAnsiTheme="minorHAnsi" w:cs="Arial"/>
        </w:rPr>
        <w:t xml:space="preserve">76. According to Max Weber, what is </w:t>
      </w:r>
      <w:proofErr w:type="spellStart"/>
      <w:r w:rsidRPr="001C1C51">
        <w:rPr>
          <w:rFonts w:asciiTheme="minorHAnsi" w:hAnsiTheme="minorHAnsi" w:cs="Arial"/>
        </w:rPr>
        <w:t>verstehen</w:t>
      </w:r>
      <w:proofErr w:type="spellEnd"/>
      <w:r w:rsidRPr="001C1C51">
        <w:rPr>
          <w:rFonts w:asciiTheme="minorHAnsi" w:hAnsiTheme="minorHAnsi" w:cs="Arial"/>
        </w:rPr>
        <w:t>?</w:t>
      </w:r>
    </w:p>
    <w:p w14:paraId="2CFA2C06" w14:textId="77777777" w:rsidR="000B5114" w:rsidRPr="001C1C51" w:rsidRDefault="000B5114" w:rsidP="000B5114">
      <w:pPr>
        <w:rPr>
          <w:rFonts w:asciiTheme="minorHAnsi" w:hAnsiTheme="minorHAnsi" w:cs="Arial"/>
        </w:rPr>
      </w:pPr>
      <w:r w:rsidRPr="001C1C51">
        <w:rPr>
          <w:rFonts w:asciiTheme="minorHAnsi" w:hAnsiTheme="minorHAnsi" w:cs="Arial"/>
        </w:rPr>
        <w:t>*a. Varies</w:t>
      </w:r>
    </w:p>
    <w:p w14:paraId="1477B67A" w14:textId="77777777" w:rsidR="000B5114" w:rsidRPr="001C1C51" w:rsidRDefault="000B5114" w:rsidP="000B5114">
      <w:pPr>
        <w:rPr>
          <w:rFonts w:asciiTheme="minorHAnsi" w:hAnsiTheme="minorHAnsi" w:cs="Arial"/>
        </w:rPr>
      </w:pPr>
    </w:p>
    <w:p w14:paraId="4E0741E4" w14:textId="769FB18E" w:rsidR="000B5114" w:rsidRPr="001C1C51" w:rsidRDefault="000B5114" w:rsidP="000B5114">
      <w:pPr>
        <w:rPr>
          <w:rFonts w:asciiTheme="minorHAnsi" w:hAnsiTheme="minorHAnsi" w:cs="Arial"/>
        </w:rPr>
      </w:pPr>
      <w:r w:rsidRPr="001C1C51">
        <w:rPr>
          <w:rFonts w:asciiTheme="minorHAnsi" w:hAnsiTheme="minorHAnsi" w:cs="Arial"/>
        </w:rPr>
        <w:t>77. In an experiment, what is the difference between the experimental group and the control group? Provide an example.</w:t>
      </w:r>
    </w:p>
    <w:p w14:paraId="0777A0B2" w14:textId="77777777" w:rsidR="000B5114" w:rsidRPr="001C1C51" w:rsidRDefault="000B5114" w:rsidP="000B5114">
      <w:pPr>
        <w:rPr>
          <w:rFonts w:asciiTheme="minorHAnsi" w:hAnsiTheme="minorHAnsi" w:cs="Arial"/>
        </w:rPr>
      </w:pPr>
      <w:r w:rsidRPr="001C1C51">
        <w:rPr>
          <w:rFonts w:asciiTheme="minorHAnsi" w:hAnsiTheme="minorHAnsi" w:cs="Arial"/>
        </w:rPr>
        <w:t>*a. Varies</w:t>
      </w:r>
    </w:p>
    <w:p w14:paraId="460B2040" w14:textId="27EA1F67" w:rsidR="00760EDC" w:rsidRPr="001C1C51" w:rsidRDefault="00760EDC" w:rsidP="000B5114">
      <w:pPr>
        <w:rPr>
          <w:rFonts w:asciiTheme="minorHAnsi" w:hAnsiTheme="minorHAnsi" w:cs="Arial"/>
        </w:rPr>
      </w:pPr>
    </w:p>
    <w:p w14:paraId="6E553E5D" w14:textId="0799AEF6" w:rsidR="000B5114" w:rsidRPr="001C1C51" w:rsidRDefault="000B5114" w:rsidP="000B5114">
      <w:pPr>
        <w:rPr>
          <w:rFonts w:asciiTheme="minorHAnsi" w:hAnsiTheme="minorHAnsi" w:cs="Arial"/>
        </w:rPr>
      </w:pPr>
      <w:r w:rsidRPr="001C1C51">
        <w:rPr>
          <w:rFonts w:asciiTheme="minorHAnsi" w:hAnsiTheme="minorHAnsi" w:cs="Arial"/>
        </w:rPr>
        <w:t>78. Explain the statement, "Every research study should be replicable." Provide an example of what a researcher would do to replicate a study.</w:t>
      </w:r>
    </w:p>
    <w:p w14:paraId="5746747D" w14:textId="77777777" w:rsidR="000B5114" w:rsidRPr="001C1C51" w:rsidRDefault="000B5114" w:rsidP="000B5114">
      <w:pPr>
        <w:rPr>
          <w:rFonts w:asciiTheme="minorHAnsi" w:hAnsiTheme="minorHAnsi" w:cs="Arial"/>
        </w:rPr>
      </w:pPr>
      <w:r w:rsidRPr="001C1C51">
        <w:rPr>
          <w:rFonts w:asciiTheme="minorHAnsi" w:hAnsiTheme="minorHAnsi" w:cs="Arial"/>
        </w:rPr>
        <w:t>*a. Varies</w:t>
      </w:r>
    </w:p>
    <w:p w14:paraId="50AB2981" w14:textId="77777777" w:rsidR="000B5114" w:rsidRPr="001C1C51" w:rsidRDefault="000B5114" w:rsidP="000B5114">
      <w:pPr>
        <w:rPr>
          <w:rFonts w:asciiTheme="minorHAnsi" w:hAnsiTheme="minorHAnsi" w:cs="Arial"/>
        </w:rPr>
      </w:pPr>
    </w:p>
    <w:p w14:paraId="44EFBF3E" w14:textId="1909C2FC" w:rsidR="000B5114" w:rsidRPr="001C1C51" w:rsidRDefault="000B5114" w:rsidP="000B5114">
      <w:pPr>
        <w:rPr>
          <w:rFonts w:asciiTheme="minorHAnsi" w:hAnsiTheme="minorHAnsi" w:cs="Arial"/>
        </w:rPr>
      </w:pPr>
      <w:r w:rsidRPr="001C1C51">
        <w:rPr>
          <w:rFonts w:asciiTheme="minorHAnsi" w:hAnsiTheme="minorHAnsi" w:cs="Arial"/>
        </w:rPr>
        <w:t>79. Describe one of the five theoretical perspectives mentioned in the text and pose a question the perspective could address. Further, explain the critiques of that perspective. Do those critiques make the perspective useless? Why or why not?</w:t>
      </w:r>
    </w:p>
    <w:p w14:paraId="3C889394" w14:textId="77777777" w:rsidR="000B5114" w:rsidRPr="001C1C51" w:rsidRDefault="000B5114" w:rsidP="000B5114">
      <w:pPr>
        <w:rPr>
          <w:rFonts w:asciiTheme="minorHAnsi" w:hAnsiTheme="minorHAnsi" w:cs="Arial"/>
        </w:rPr>
      </w:pPr>
      <w:r w:rsidRPr="001C1C51">
        <w:rPr>
          <w:rFonts w:asciiTheme="minorHAnsi" w:hAnsiTheme="minorHAnsi" w:cs="Arial"/>
        </w:rPr>
        <w:lastRenderedPageBreak/>
        <w:t>*a. Varies</w:t>
      </w:r>
    </w:p>
    <w:p w14:paraId="627C2BDA" w14:textId="77777777" w:rsidR="000B5114" w:rsidRPr="001C1C51" w:rsidRDefault="000B5114" w:rsidP="000B5114">
      <w:pPr>
        <w:rPr>
          <w:rFonts w:asciiTheme="minorHAnsi" w:hAnsiTheme="minorHAnsi" w:cs="Arial"/>
        </w:rPr>
      </w:pPr>
    </w:p>
    <w:p w14:paraId="5E925760" w14:textId="1768A867" w:rsidR="000B5114" w:rsidRPr="001C1C51" w:rsidRDefault="000B5114" w:rsidP="000B5114">
      <w:pPr>
        <w:rPr>
          <w:rFonts w:asciiTheme="minorHAnsi" w:hAnsiTheme="minorHAnsi" w:cs="Arial"/>
        </w:rPr>
      </w:pPr>
      <w:r w:rsidRPr="001C1C51">
        <w:rPr>
          <w:rFonts w:asciiTheme="minorHAnsi" w:hAnsiTheme="minorHAnsi" w:cs="Arial"/>
        </w:rPr>
        <w:t>80. Imagine you want to study the U.S. military from a functionalist, symbolic interactionist, and conflict perspective. What research questions will you ask about the military from each perspective, and why is that perspective appropriate for the question posed?</w:t>
      </w:r>
    </w:p>
    <w:p w14:paraId="2F2EEA13" w14:textId="77777777" w:rsidR="000B5114" w:rsidRPr="001C1C51" w:rsidRDefault="000B5114" w:rsidP="000B5114">
      <w:pPr>
        <w:rPr>
          <w:rFonts w:asciiTheme="minorHAnsi" w:hAnsiTheme="minorHAnsi" w:cs="Arial"/>
        </w:rPr>
      </w:pPr>
      <w:r w:rsidRPr="001C1C51">
        <w:rPr>
          <w:rFonts w:asciiTheme="minorHAnsi" w:hAnsiTheme="minorHAnsi" w:cs="Arial"/>
        </w:rPr>
        <w:t>*a. Varies</w:t>
      </w:r>
    </w:p>
    <w:p w14:paraId="0C4C8349" w14:textId="77777777" w:rsidR="000B5114" w:rsidRPr="001C1C51" w:rsidRDefault="000B5114" w:rsidP="000B5114">
      <w:pPr>
        <w:rPr>
          <w:rFonts w:asciiTheme="minorHAnsi" w:hAnsiTheme="minorHAnsi" w:cs="Arial"/>
        </w:rPr>
      </w:pPr>
    </w:p>
    <w:p w14:paraId="0F2027BA" w14:textId="77777777" w:rsidR="000B5114" w:rsidRPr="001C1C51" w:rsidRDefault="000B5114" w:rsidP="000B5114">
      <w:pPr>
        <w:rPr>
          <w:rFonts w:asciiTheme="minorHAnsi" w:hAnsiTheme="minorHAnsi" w:cs="Arial"/>
        </w:rPr>
      </w:pPr>
    </w:p>
    <w:sectPr w:rsidR="000B5114" w:rsidRPr="001C1C51">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21597" w14:textId="77777777" w:rsidR="00FD3B59" w:rsidRDefault="00FD3B59" w:rsidP="003E7C38">
      <w:r>
        <w:separator/>
      </w:r>
    </w:p>
  </w:endnote>
  <w:endnote w:type="continuationSeparator" w:id="0">
    <w:p w14:paraId="40FA8F8D" w14:textId="77777777" w:rsidR="00FD3B59" w:rsidRDefault="00FD3B59" w:rsidP="003E7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Raleway">
    <w:altName w:val="Raleway"/>
    <w:panose1 w:val="00000000000000000000"/>
    <w:charset w:val="4D"/>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4B0D8D" w14:textId="1BCB72C4" w:rsidR="001C1C51" w:rsidRDefault="001C1C51" w:rsidP="001C1C51">
    <w:pPr>
      <w:pStyle w:val="Footer"/>
      <w:jc w:val="right"/>
    </w:pPr>
  </w:p>
  <w:p w14:paraId="2A538861" w14:textId="6BB50D48" w:rsidR="00FD3B59" w:rsidRPr="00F76561" w:rsidRDefault="00FD3B59">
    <w:pPr>
      <w:pStyle w:val="Footer"/>
      <w:rPr>
        <w:rFonts w:asciiTheme="minorHAnsi" w:hAnsiTheme="minorHAns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A79749" w14:textId="77777777" w:rsidR="00FD3B59" w:rsidRDefault="00FD3B59" w:rsidP="003E7C38">
      <w:r>
        <w:separator/>
      </w:r>
    </w:p>
  </w:footnote>
  <w:footnote w:type="continuationSeparator" w:id="0">
    <w:p w14:paraId="54C00C9C" w14:textId="77777777" w:rsidR="00FD3B59" w:rsidRDefault="00FD3B59" w:rsidP="003E7C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6167F"/>
    <w:multiLevelType w:val="hybridMultilevel"/>
    <w:tmpl w:val="B9347C70"/>
    <w:lvl w:ilvl="0" w:tplc="1AC6729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6B6784"/>
    <w:multiLevelType w:val="hybridMultilevel"/>
    <w:tmpl w:val="EA3238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99476B"/>
    <w:multiLevelType w:val="hybridMultilevel"/>
    <w:tmpl w:val="28A83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7725A3"/>
    <w:multiLevelType w:val="hybridMultilevel"/>
    <w:tmpl w:val="54FCAD84"/>
    <w:lvl w:ilvl="0" w:tplc="0409000F">
      <w:start w:val="1"/>
      <w:numFmt w:val="decimal"/>
      <w:lvlText w:val="%1."/>
      <w:lvlJc w:val="left"/>
      <w:pPr>
        <w:ind w:left="720" w:hanging="360"/>
      </w:pPr>
    </w:lvl>
    <w:lvl w:ilvl="1" w:tplc="6D5A6D10">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E705A3"/>
    <w:multiLevelType w:val="hybridMultilevel"/>
    <w:tmpl w:val="B7DE50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89156C9"/>
    <w:multiLevelType w:val="hybridMultilevel"/>
    <w:tmpl w:val="32204D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FF55395"/>
    <w:multiLevelType w:val="hybridMultilevel"/>
    <w:tmpl w:val="A8B22CCA"/>
    <w:lvl w:ilvl="0" w:tplc="6D5A6D1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084374"/>
    <w:multiLevelType w:val="hybridMultilevel"/>
    <w:tmpl w:val="16CCF376"/>
    <w:lvl w:ilvl="0" w:tplc="D3A05E2C">
      <w:numFmt w:val="bullet"/>
      <w:lvlText w:val=""/>
      <w:lvlJc w:val="left"/>
      <w:pPr>
        <w:ind w:left="1560" w:hanging="360"/>
      </w:pPr>
      <w:rPr>
        <w:rFonts w:ascii="Symbol" w:eastAsia="Times New Roman" w:hAnsi="Symbol" w:cs="Times New Roman"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8">
    <w:nsid w:val="71010B68"/>
    <w:multiLevelType w:val="hybridMultilevel"/>
    <w:tmpl w:val="5686D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F51DF9"/>
    <w:multiLevelType w:val="hybridMultilevel"/>
    <w:tmpl w:val="471EA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6"/>
  </w:num>
  <w:num w:numId="5">
    <w:abstractNumId w:val="3"/>
  </w:num>
  <w:num w:numId="6">
    <w:abstractNumId w:val="0"/>
  </w:num>
  <w:num w:numId="7">
    <w:abstractNumId w:val="2"/>
  </w:num>
  <w:num w:numId="8">
    <w:abstractNumId w:val="8"/>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D"/>
    <w:rsid w:val="00000A33"/>
    <w:rsid w:val="00001178"/>
    <w:rsid w:val="000039B3"/>
    <w:rsid w:val="000058E3"/>
    <w:rsid w:val="00005AF7"/>
    <w:rsid w:val="0000649D"/>
    <w:rsid w:val="00010150"/>
    <w:rsid w:val="000107FF"/>
    <w:rsid w:val="00010D2F"/>
    <w:rsid w:val="00010DAD"/>
    <w:rsid w:val="000113D5"/>
    <w:rsid w:val="00011E69"/>
    <w:rsid w:val="000137A0"/>
    <w:rsid w:val="00013B08"/>
    <w:rsid w:val="00015E7A"/>
    <w:rsid w:val="00016A39"/>
    <w:rsid w:val="00020206"/>
    <w:rsid w:val="00020326"/>
    <w:rsid w:val="000212E7"/>
    <w:rsid w:val="00022436"/>
    <w:rsid w:val="00022538"/>
    <w:rsid w:val="00025FBC"/>
    <w:rsid w:val="000263B9"/>
    <w:rsid w:val="00026FD5"/>
    <w:rsid w:val="000273F5"/>
    <w:rsid w:val="0003354D"/>
    <w:rsid w:val="00033FDC"/>
    <w:rsid w:val="0003540B"/>
    <w:rsid w:val="00035E3D"/>
    <w:rsid w:val="00036600"/>
    <w:rsid w:val="00037316"/>
    <w:rsid w:val="0003765D"/>
    <w:rsid w:val="00037F99"/>
    <w:rsid w:val="00041F9E"/>
    <w:rsid w:val="00041FC9"/>
    <w:rsid w:val="00042C8F"/>
    <w:rsid w:val="00043563"/>
    <w:rsid w:val="00046404"/>
    <w:rsid w:val="00047C6C"/>
    <w:rsid w:val="000506E5"/>
    <w:rsid w:val="00051D1B"/>
    <w:rsid w:val="00053101"/>
    <w:rsid w:val="0005336D"/>
    <w:rsid w:val="0005356B"/>
    <w:rsid w:val="00053A9C"/>
    <w:rsid w:val="0005402D"/>
    <w:rsid w:val="00054F59"/>
    <w:rsid w:val="0005574E"/>
    <w:rsid w:val="00056519"/>
    <w:rsid w:val="00056934"/>
    <w:rsid w:val="00056D1F"/>
    <w:rsid w:val="0005729F"/>
    <w:rsid w:val="00057763"/>
    <w:rsid w:val="000602F1"/>
    <w:rsid w:val="00060A21"/>
    <w:rsid w:val="00060D6B"/>
    <w:rsid w:val="00062721"/>
    <w:rsid w:val="0006297B"/>
    <w:rsid w:val="000651B9"/>
    <w:rsid w:val="000651BC"/>
    <w:rsid w:val="000661E2"/>
    <w:rsid w:val="000703F0"/>
    <w:rsid w:val="00070FD3"/>
    <w:rsid w:val="000710A1"/>
    <w:rsid w:val="00071538"/>
    <w:rsid w:val="00072EEE"/>
    <w:rsid w:val="00077D0F"/>
    <w:rsid w:val="00080108"/>
    <w:rsid w:val="00080B45"/>
    <w:rsid w:val="000816B8"/>
    <w:rsid w:val="000817E3"/>
    <w:rsid w:val="00083E58"/>
    <w:rsid w:val="00084032"/>
    <w:rsid w:val="00086B01"/>
    <w:rsid w:val="000901FA"/>
    <w:rsid w:val="00090A4B"/>
    <w:rsid w:val="0009249B"/>
    <w:rsid w:val="00095426"/>
    <w:rsid w:val="000963D0"/>
    <w:rsid w:val="0009684B"/>
    <w:rsid w:val="00097431"/>
    <w:rsid w:val="000979EF"/>
    <w:rsid w:val="000A2795"/>
    <w:rsid w:val="000A27CA"/>
    <w:rsid w:val="000A3451"/>
    <w:rsid w:val="000A3640"/>
    <w:rsid w:val="000A48AA"/>
    <w:rsid w:val="000A6597"/>
    <w:rsid w:val="000B0ADC"/>
    <w:rsid w:val="000B0E06"/>
    <w:rsid w:val="000B0E87"/>
    <w:rsid w:val="000B27FE"/>
    <w:rsid w:val="000B3587"/>
    <w:rsid w:val="000B3989"/>
    <w:rsid w:val="000B3A84"/>
    <w:rsid w:val="000B449E"/>
    <w:rsid w:val="000B4A6D"/>
    <w:rsid w:val="000B5114"/>
    <w:rsid w:val="000B520D"/>
    <w:rsid w:val="000B5494"/>
    <w:rsid w:val="000B560C"/>
    <w:rsid w:val="000B7319"/>
    <w:rsid w:val="000B7532"/>
    <w:rsid w:val="000C3839"/>
    <w:rsid w:val="000C3FCE"/>
    <w:rsid w:val="000C456E"/>
    <w:rsid w:val="000C4B09"/>
    <w:rsid w:val="000C769E"/>
    <w:rsid w:val="000C7CA3"/>
    <w:rsid w:val="000C7E48"/>
    <w:rsid w:val="000D0560"/>
    <w:rsid w:val="000D0610"/>
    <w:rsid w:val="000D2EC8"/>
    <w:rsid w:val="000D3257"/>
    <w:rsid w:val="000D48D2"/>
    <w:rsid w:val="000D4E71"/>
    <w:rsid w:val="000D68D5"/>
    <w:rsid w:val="000E0A5D"/>
    <w:rsid w:val="000E1E95"/>
    <w:rsid w:val="000E2589"/>
    <w:rsid w:val="000E2F50"/>
    <w:rsid w:val="000E5BD9"/>
    <w:rsid w:val="000E6335"/>
    <w:rsid w:val="000F0B39"/>
    <w:rsid w:val="000F2370"/>
    <w:rsid w:val="000F2CC7"/>
    <w:rsid w:val="000F3151"/>
    <w:rsid w:val="000F6E75"/>
    <w:rsid w:val="00102380"/>
    <w:rsid w:val="0010240A"/>
    <w:rsid w:val="00103119"/>
    <w:rsid w:val="00105967"/>
    <w:rsid w:val="0010610B"/>
    <w:rsid w:val="00106CEC"/>
    <w:rsid w:val="00106DC2"/>
    <w:rsid w:val="0011044E"/>
    <w:rsid w:val="0011337F"/>
    <w:rsid w:val="00120159"/>
    <w:rsid w:val="00120943"/>
    <w:rsid w:val="001211A0"/>
    <w:rsid w:val="00121E75"/>
    <w:rsid w:val="00125647"/>
    <w:rsid w:val="00125C4C"/>
    <w:rsid w:val="0013211E"/>
    <w:rsid w:val="0013249A"/>
    <w:rsid w:val="0013271B"/>
    <w:rsid w:val="00132AC2"/>
    <w:rsid w:val="00133BF8"/>
    <w:rsid w:val="00133E72"/>
    <w:rsid w:val="00134984"/>
    <w:rsid w:val="00135C28"/>
    <w:rsid w:val="001377DE"/>
    <w:rsid w:val="00137803"/>
    <w:rsid w:val="0014078D"/>
    <w:rsid w:val="0014258C"/>
    <w:rsid w:val="00144994"/>
    <w:rsid w:val="001457D4"/>
    <w:rsid w:val="00147B0B"/>
    <w:rsid w:val="0015089E"/>
    <w:rsid w:val="00151A50"/>
    <w:rsid w:val="001525E4"/>
    <w:rsid w:val="00157575"/>
    <w:rsid w:val="0016090C"/>
    <w:rsid w:val="00161B6C"/>
    <w:rsid w:val="00161CCA"/>
    <w:rsid w:val="00161D03"/>
    <w:rsid w:val="00164DC6"/>
    <w:rsid w:val="00164FBD"/>
    <w:rsid w:val="00165006"/>
    <w:rsid w:val="001657F9"/>
    <w:rsid w:val="00165F5A"/>
    <w:rsid w:val="00166150"/>
    <w:rsid w:val="00171E2A"/>
    <w:rsid w:val="001724FA"/>
    <w:rsid w:val="00172DD6"/>
    <w:rsid w:val="00177CA7"/>
    <w:rsid w:val="00177D6C"/>
    <w:rsid w:val="00180128"/>
    <w:rsid w:val="00180C37"/>
    <w:rsid w:val="00181329"/>
    <w:rsid w:val="0018189F"/>
    <w:rsid w:val="00183075"/>
    <w:rsid w:val="0018363E"/>
    <w:rsid w:val="00184759"/>
    <w:rsid w:val="00185453"/>
    <w:rsid w:val="001857C7"/>
    <w:rsid w:val="00186BD0"/>
    <w:rsid w:val="00187259"/>
    <w:rsid w:val="001917C0"/>
    <w:rsid w:val="00191810"/>
    <w:rsid w:val="00192FB9"/>
    <w:rsid w:val="00195B35"/>
    <w:rsid w:val="00196771"/>
    <w:rsid w:val="00196AC5"/>
    <w:rsid w:val="001A1C9C"/>
    <w:rsid w:val="001A2550"/>
    <w:rsid w:val="001A4433"/>
    <w:rsid w:val="001A4981"/>
    <w:rsid w:val="001A4D15"/>
    <w:rsid w:val="001A5705"/>
    <w:rsid w:val="001A5C52"/>
    <w:rsid w:val="001A6603"/>
    <w:rsid w:val="001A73B9"/>
    <w:rsid w:val="001B189B"/>
    <w:rsid w:val="001B2231"/>
    <w:rsid w:val="001B792B"/>
    <w:rsid w:val="001B7B7E"/>
    <w:rsid w:val="001C03C0"/>
    <w:rsid w:val="001C0F0A"/>
    <w:rsid w:val="001C1AAD"/>
    <w:rsid w:val="001C1C51"/>
    <w:rsid w:val="001C26CF"/>
    <w:rsid w:val="001C2F14"/>
    <w:rsid w:val="001C61AE"/>
    <w:rsid w:val="001C6B2B"/>
    <w:rsid w:val="001C7A38"/>
    <w:rsid w:val="001C7B6B"/>
    <w:rsid w:val="001D0477"/>
    <w:rsid w:val="001D1A59"/>
    <w:rsid w:val="001D2395"/>
    <w:rsid w:val="001D2512"/>
    <w:rsid w:val="001D25DB"/>
    <w:rsid w:val="001D28F6"/>
    <w:rsid w:val="001D5852"/>
    <w:rsid w:val="001D639D"/>
    <w:rsid w:val="001D6527"/>
    <w:rsid w:val="001E08E8"/>
    <w:rsid w:val="001E3F56"/>
    <w:rsid w:val="001E4003"/>
    <w:rsid w:val="001E4AD2"/>
    <w:rsid w:val="001F1F26"/>
    <w:rsid w:val="001F3890"/>
    <w:rsid w:val="001F5B64"/>
    <w:rsid w:val="001F5C70"/>
    <w:rsid w:val="001F5DE3"/>
    <w:rsid w:val="001F71EE"/>
    <w:rsid w:val="001F7F33"/>
    <w:rsid w:val="002015DB"/>
    <w:rsid w:val="00201B08"/>
    <w:rsid w:val="00201FA2"/>
    <w:rsid w:val="00205005"/>
    <w:rsid w:val="00205BCE"/>
    <w:rsid w:val="00212839"/>
    <w:rsid w:val="00212ACA"/>
    <w:rsid w:val="002204B2"/>
    <w:rsid w:val="0022086F"/>
    <w:rsid w:val="00221C2B"/>
    <w:rsid w:val="002223AA"/>
    <w:rsid w:val="00222419"/>
    <w:rsid w:val="00223CE1"/>
    <w:rsid w:val="002244A8"/>
    <w:rsid w:val="00224D13"/>
    <w:rsid w:val="002266E2"/>
    <w:rsid w:val="00227CD9"/>
    <w:rsid w:val="00231992"/>
    <w:rsid w:val="00231CD2"/>
    <w:rsid w:val="00234336"/>
    <w:rsid w:val="002375B8"/>
    <w:rsid w:val="00241080"/>
    <w:rsid w:val="002417F8"/>
    <w:rsid w:val="00243F06"/>
    <w:rsid w:val="00244E8A"/>
    <w:rsid w:val="0024640F"/>
    <w:rsid w:val="00247116"/>
    <w:rsid w:val="00250276"/>
    <w:rsid w:val="002531E6"/>
    <w:rsid w:val="0025383C"/>
    <w:rsid w:val="00255104"/>
    <w:rsid w:val="002562E0"/>
    <w:rsid w:val="00256DCA"/>
    <w:rsid w:val="00260E3B"/>
    <w:rsid w:val="00261A92"/>
    <w:rsid w:val="0026394D"/>
    <w:rsid w:val="00265744"/>
    <w:rsid w:val="00270DDE"/>
    <w:rsid w:val="002712F1"/>
    <w:rsid w:val="002713B9"/>
    <w:rsid w:val="00272E61"/>
    <w:rsid w:val="00273B0D"/>
    <w:rsid w:val="00274BDB"/>
    <w:rsid w:val="00275212"/>
    <w:rsid w:val="00275723"/>
    <w:rsid w:val="00275D3E"/>
    <w:rsid w:val="00276DEB"/>
    <w:rsid w:val="002772F9"/>
    <w:rsid w:val="00277816"/>
    <w:rsid w:val="00281A82"/>
    <w:rsid w:val="00281DB0"/>
    <w:rsid w:val="00281FEB"/>
    <w:rsid w:val="00282059"/>
    <w:rsid w:val="00282465"/>
    <w:rsid w:val="0028369B"/>
    <w:rsid w:val="00284588"/>
    <w:rsid w:val="00284CC9"/>
    <w:rsid w:val="00286672"/>
    <w:rsid w:val="002877A2"/>
    <w:rsid w:val="00287B4F"/>
    <w:rsid w:val="0029157A"/>
    <w:rsid w:val="00291618"/>
    <w:rsid w:val="00293946"/>
    <w:rsid w:val="00293F4A"/>
    <w:rsid w:val="00294F5F"/>
    <w:rsid w:val="00295527"/>
    <w:rsid w:val="00295876"/>
    <w:rsid w:val="00296D76"/>
    <w:rsid w:val="00296E5C"/>
    <w:rsid w:val="00297E3E"/>
    <w:rsid w:val="002A16A8"/>
    <w:rsid w:val="002A2068"/>
    <w:rsid w:val="002A2278"/>
    <w:rsid w:val="002A4E72"/>
    <w:rsid w:val="002A539D"/>
    <w:rsid w:val="002A68F5"/>
    <w:rsid w:val="002B1BBE"/>
    <w:rsid w:val="002B1D23"/>
    <w:rsid w:val="002B31FA"/>
    <w:rsid w:val="002B5FE3"/>
    <w:rsid w:val="002C2475"/>
    <w:rsid w:val="002C2582"/>
    <w:rsid w:val="002C28FD"/>
    <w:rsid w:val="002C3314"/>
    <w:rsid w:val="002C45B2"/>
    <w:rsid w:val="002C5C59"/>
    <w:rsid w:val="002C6D28"/>
    <w:rsid w:val="002D0AFE"/>
    <w:rsid w:val="002D0E57"/>
    <w:rsid w:val="002D46FE"/>
    <w:rsid w:val="002D5994"/>
    <w:rsid w:val="002D6C9E"/>
    <w:rsid w:val="002D6D7E"/>
    <w:rsid w:val="002D7804"/>
    <w:rsid w:val="002E09CE"/>
    <w:rsid w:val="002E0F75"/>
    <w:rsid w:val="002E171A"/>
    <w:rsid w:val="002E173F"/>
    <w:rsid w:val="002E182D"/>
    <w:rsid w:val="002E1B4B"/>
    <w:rsid w:val="002E2BEB"/>
    <w:rsid w:val="002E4BB7"/>
    <w:rsid w:val="002E4CF2"/>
    <w:rsid w:val="002E4EA6"/>
    <w:rsid w:val="002E5A5A"/>
    <w:rsid w:val="002E75AA"/>
    <w:rsid w:val="002F14E1"/>
    <w:rsid w:val="002F2A6A"/>
    <w:rsid w:val="002F4764"/>
    <w:rsid w:val="002F4CEA"/>
    <w:rsid w:val="002F6EAE"/>
    <w:rsid w:val="003008D7"/>
    <w:rsid w:val="00304A7A"/>
    <w:rsid w:val="00307D2E"/>
    <w:rsid w:val="00310756"/>
    <w:rsid w:val="00310777"/>
    <w:rsid w:val="0031286B"/>
    <w:rsid w:val="003141D1"/>
    <w:rsid w:val="003147C8"/>
    <w:rsid w:val="00315668"/>
    <w:rsid w:val="00315B35"/>
    <w:rsid w:val="00316A9E"/>
    <w:rsid w:val="00316D46"/>
    <w:rsid w:val="00316D56"/>
    <w:rsid w:val="00320B0E"/>
    <w:rsid w:val="00321F77"/>
    <w:rsid w:val="00322E1D"/>
    <w:rsid w:val="0032567A"/>
    <w:rsid w:val="00325ACB"/>
    <w:rsid w:val="00326718"/>
    <w:rsid w:val="00326C61"/>
    <w:rsid w:val="003303A4"/>
    <w:rsid w:val="0033055B"/>
    <w:rsid w:val="00331BCD"/>
    <w:rsid w:val="00332572"/>
    <w:rsid w:val="00332BC7"/>
    <w:rsid w:val="00337866"/>
    <w:rsid w:val="00337E0C"/>
    <w:rsid w:val="00341031"/>
    <w:rsid w:val="00344509"/>
    <w:rsid w:val="0034569B"/>
    <w:rsid w:val="0034600E"/>
    <w:rsid w:val="00346221"/>
    <w:rsid w:val="003464B1"/>
    <w:rsid w:val="00347F37"/>
    <w:rsid w:val="00350024"/>
    <w:rsid w:val="00350E05"/>
    <w:rsid w:val="00350F83"/>
    <w:rsid w:val="003516E3"/>
    <w:rsid w:val="003517AD"/>
    <w:rsid w:val="00351A30"/>
    <w:rsid w:val="003532C2"/>
    <w:rsid w:val="0035594A"/>
    <w:rsid w:val="00355C2E"/>
    <w:rsid w:val="00355E6E"/>
    <w:rsid w:val="0035657D"/>
    <w:rsid w:val="003566C9"/>
    <w:rsid w:val="003577B6"/>
    <w:rsid w:val="00360869"/>
    <w:rsid w:val="003614AB"/>
    <w:rsid w:val="00362431"/>
    <w:rsid w:val="00362A6E"/>
    <w:rsid w:val="00362F35"/>
    <w:rsid w:val="00364831"/>
    <w:rsid w:val="00364E43"/>
    <w:rsid w:val="003657D4"/>
    <w:rsid w:val="003667FA"/>
    <w:rsid w:val="00367A36"/>
    <w:rsid w:val="00367CF4"/>
    <w:rsid w:val="00367D90"/>
    <w:rsid w:val="0037169E"/>
    <w:rsid w:val="00373CBE"/>
    <w:rsid w:val="00376CBF"/>
    <w:rsid w:val="00376F9E"/>
    <w:rsid w:val="0037713C"/>
    <w:rsid w:val="00377ABE"/>
    <w:rsid w:val="00380237"/>
    <w:rsid w:val="003811E8"/>
    <w:rsid w:val="00381E34"/>
    <w:rsid w:val="003832A8"/>
    <w:rsid w:val="00383645"/>
    <w:rsid w:val="00383D1C"/>
    <w:rsid w:val="00384157"/>
    <w:rsid w:val="003843C9"/>
    <w:rsid w:val="00385F69"/>
    <w:rsid w:val="00386315"/>
    <w:rsid w:val="0038682A"/>
    <w:rsid w:val="003928A7"/>
    <w:rsid w:val="0039350B"/>
    <w:rsid w:val="0039384F"/>
    <w:rsid w:val="00397641"/>
    <w:rsid w:val="003A0592"/>
    <w:rsid w:val="003A1B9B"/>
    <w:rsid w:val="003A208C"/>
    <w:rsid w:val="003A3A96"/>
    <w:rsid w:val="003A3BAC"/>
    <w:rsid w:val="003A42E8"/>
    <w:rsid w:val="003A45AB"/>
    <w:rsid w:val="003A46F2"/>
    <w:rsid w:val="003A4FEF"/>
    <w:rsid w:val="003A680F"/>
    <w:rsid w:val="003B1365"/>
    <w:rsid w:val="003B1B25"/>
    <w:rsid w:val="003B3B85"/>
    <w:rsid w:val="003B3CF1"/>
    <w:rsid w:val="003B4F44"/>
    <w:rsid w:val="003B6D85"/>
    <w:rsid w:val="003B7183"/>
    <w:rsid w:val="003B7A44"/>
    <w:rsid w:val="003C01F8"/>
    <w:rsid w:val="003C0289"/>
    <w:rsid w:val="003C2D61"/>
    <w:rsid w:val="003C2E38"/>
    <w:rsid w:val="003C311B"/>
    <w:rsid w:val="003C3DCB"/>
    <w:rsid w:val="003C4E59"/>
    <w:rsid w:val="003C7E38"/>
    <w:rsid w:val="003C7E4B"/>
    <w:rsid w:val="003C7F51"/>
    <w:rsid w:val="003D444E"/>
    <w:rsid w:val="003E16B2"/>
    <w:rsid w:val="003E188D"/>
    <w:rsid w:val="003E1EC4"/>
    <w:rsid w:val="003E2FFB"/>
    <w:rsid w:val="003E36DC"/>
    <w:rsid w:val="003E4B0E"/>
    <w:rsid w:val="003E4CB4"/>
    <w:rsid w:val="003E73E9"/>
    <w:rsid w:val="003E7C38"/>
    <w:rsid w:val="003F0CD5"/>
    <w:rsid w:val="003F208D"/>
    <w:rsid w:val="003F2765"/>
    <w:rsid w:val="003F3273"/>
    <w:rsid w:val="003F35F2"/>
    <w:rsid w:val="003F3DC0"/>
    <w:rsid w:val="003F4AA1"/>
    <w:rsid w:val="003F51C1"/>
    <w:rsid w:val="003F63E2"/>
    <w:rsid w:val="003F72A2"/>
    <w:rsid w:val="003F73F0"/>
    <w:rsid w:val="003F7AB5"/>
    <w:rsid w:val="0040027D"/>
    <w:rsid w:val="00403B3B"/>
    <w:rsid w:val="00404C4E"/>
    <w:rsid w:val="004062B4"/>
    <w:rsid w:val="00406E27"/>
    <w:rsid w:val="004070A4"/>
    <w:rsid w:val="00407AF6"/>
    <w:rsid w:val="004104B6"/>
    <w:rsid w:val="00412485"/>
    <w:rsid w:val="00412DE9"/>
    <w:rsid w:val="00413736"/>
    <w:rsid w:val="00413C34"/>
    <w:rsid w:val="00414B9E"/>
    <w:rsid w:val="004156C0"/>
    <w:rsid w:val="00415C08"/>
    <w:rsid w:val="00422756"/>
    <w:rsid w:val="00422A28"/>
    <w:rsid w:val="00422D1A"/>
    <w:rsid w:val="004238AD"/>
    <w:rsid w:val="0042476A"/>
    <w:rsid w:val="004256AD"/>
    <w:rsid w:val="00425EEC"/>
    <w:rsid w:val="004328A3"/>
    <w:rsid w:val="004330FE"/>
    <w:rsid w:val="004343AF"/>
    <w:rsid w:val="00436A3A"/>
    <w:rsid w:val="00436A5E"/>
    <w:rsid w:val="00436E30"/>
    <w:rsid w:val="00437C7D"/>
    <w:rsid w:val="00437E90"/>
    <w:rsid w:val="00441BE6"/>
    <w:rsid w:val="00442AFA"/>
    <w:rsid w:val="0044355F"/>
    <w:rsid w:val="00443ADD"/>
    <w:rsid w:val="004453B3"/>
    <w:rsid w:val="00446746"/>
    <w:rsid w:val="00450E6E"/>
    <w:rsid w:val="00453264"/>
    <w:rsid w:val="00453845"/>
    <w:rsid w:val="00454A6E"/>
    <w:rsid w:val="00454A81"/>
    <w:rsid w:val="0046125B"/>
    <w:rsid w:val="0046189D"/>
    <w:rsid w:val="00461CB2"/>
    <w:rsid w:val="00462284"/>
    <w:rsid w:val="00462C9F"/>
    <w:rsid w:val="00463231"/>
    <w:rsid w:val="004652BF"/>
    <w:rsid w:val="00465FEF"/>
    <w:rsid w:val="004709BA"/>
    <w:rsid w:val="00470CB5"/>
    <w:rsid w:val="0047190B"/>
    <w:rsid w:val="00473E1E"/>
    <w:rsid w:val="004747FA"/>
    <w:rsid w:val="004819C1"/>
    <w:rsid w:val="0048379F"/>
    <w:rsid w:val="00483BCB"/>
    <w:rsid w:val="00485975"/>
    <w:rsid w:val="00485F9C"/>
    <w:rsid w:val="00486645"/>
    <w:rsid w:val="004876A0"/>
    <w:rsid w:val="00490DE9"/>
    <w:rsid w:val="004917F3"/>
    <w:rsid w:val="00492002"/>
    <w:rsid w:val="00492D0F"/>
    <w:rsid w:val="00492D61"/>
    <w:rsid w:val="00493D6D"/>
    <w:rsid w:val="0049433D"/>
    <w:rsid w:val="00494EBC"/>
    <w:rsid w:val="00495C6D"/>
    <w:rsid w:val="0049682B"/>
    <w:rsid w:val="0049747A"/>
    <w:rsid w:val="004A275C"/>
    <w:rsid w:val="004A576D"/>
    <w:rsid w:val="004A5EF2"/>
    <w:rsid w:val="004B0E90"/>
    <w:rsid w:val="004B1620"/>
    <w:rsid w:val="004B2228"/>
    <w:rsid w:val="004B22E1"/>
    <w:rsid w:val="004B4878"/>
    <w:rsid w:val="004B49D3"/>
    <w:rsid w:val="004B5044"/>
    <w:rsid w:val="004B5094"/>
    <w:rsid w:val="004B53FD"/>
    <w:rsid w:val="004B6C63"/>
    <w:rsid w:val="004C151C"/>
    <w:rsid w:val="004C311B"/>
    <w:rsid w:val="004C5D5E"/>
    <w:rsid w:val="004C6D8A"/>
    <w:rsid w:val="004D05F6"/>
    <w:rsid w:val="004D3638"/>
    <w:rsid w:val="004D3669"/>
    <w:rsid w:val="004D3FA9"/>
    <w:rsid w:val="004D40D7"/>
    <w:rsid w:val="004D41EC"/>
    <w:rsid w:val="004D513E"/>
    <w:rsid w:val="004D555D"/>
    <w:rsid w:val="004D5A18"/>
    <w:rsid w:val="004D68A8"/>
    <w:rsid w:val="004E004F"/>
    <w:rsid w:val="004E164E"/>
    <w:rsid w:val="004E17E4"/>
    <w:rsid w:val="004E1911"/>
    <w:rsid w:val="004E208C"/>
    <w:rsid w:val="004E2DB2"/>
    <w:rsid w:val="004E54D2"/>
    <w:rsid w:val="004E6287"/>
    <w:rsid w:val="004F0852"/>
    <w:rsid w:val="004F188A"/>
    <w:rsid w:val="004F2832"/>
    <w:rsid w:val="004F46F7"/>
    <w:rsid w:val="004F4AE3"/>
    <w:rsid w:val="004F62C4"/>
    <w:rsid w:val="004F63DB"/>
    <w:rsid w:val="004F684F"/>
    <w:rsid w:val="0050204E"/>
    <w:rsid w:val="005020D4"/>
    <w:rsid w:val="005049AE"/>
    <w:rsid w:val="00505B82"/>
    <w:rsid w:val="0050719D"/>
    <w:rsid w:val="00510815"/>
    <w:rsid w:val="00511882"/>
    <w:rsid w:val="005121B2"/>
    <w:rsid w:val="00517809"/>
    <w:rsid w:val="00517CDD"/>
    <w:rsid w:val="00522F90"/>
    <w:rsid w:val="00523107"/>
    <w:rsid w:val="0052381A"/>
    <w:rsid w:val="00523924"/>
    <w:rsid w:val="00524082"/>
    <w:rsid w:val="00524426"/>
    <w:rsid w:val="00524A0A"/>
    <w:rsid w:val="00524D3D"/>
    <w:rsid w:val="0052504C"/>
    <w:rsid w:val="0052708F"/>
    <w:rsid w:val="00530D97"/>
    <w:rsid w:val="00530E83"/>
    <w:rsid w:val="00535883"/>
    <w:rsid w:val="00540E1A"/>
    <w:rsid w:val="005411DE"/>
    <w:rsid w:val="0054143A"/>
    <w:rsid w:val="00541B59"/>
    <w:rsid w:val="00542314"/>
    <w:rsid w:val="00542485"/>
    <w:rsid w:val="0054429D"/>
    <w:rsid w:val="00544C23"/>
    <w:rsid w:val="0054515E"/>
    <w:rsid w:val="0054568E"/>
    <w:rsid w:val="005468AC"/>
    <w:rsid w:val="00547A86"/>
    <w:rsid w:val="00550599"/>
    <w:rsid w:val="005506AF"/>
    <w:rsid w:val="005507B8"/>
    <w:rsid w:val="00551072"/>
    <w:rsid w:val="00551625"/>
    <w:rsid w:val="00552139"/>
    <w:rsid w:val="005522C0"/>
    <w:rsid w:val="00553189"/>
    <w:rsid w:val="00553BDA"/>
    <w:rsid w:val="00553F2C"/>
    <w:rsid w:val="00553FAB"/>
    <w:rsid w:val="00554BB9"/>
    <w:rsid w:val="00555992"/>
    <w:rsid w:val="005559CE"/>
    <w:rsid w:val="00556163"/>
    <w:rsid w:val="005562B4"/>
    <w:rsid w:val="00556520"/>
    <w:rsid w:val="005623E3"/>
    <w:rsid w:val="0056331A"/>
    <w:rsid w:val="00563367"/>
    <w:rsid w:val="005634BC"/>
    <w:rsid w:val="00565892"/>
    <w:rsid w:val="0057063D"/>
    <w:rsid w:val="00570D3B"/>
    <w:rsid w:val="00573419"/>
    <w:rsid w:val="005765C6"/>
    <w:rsid w:val="00577DC1"/>
    <w:rsid w:val="005817B6"/>
    <w:rsid w:val="00582112"/>
    <w:rsid w:val="00582187"/>
    <w:rsid w:val="00583336"/>
    <w:rsid w:val="00584D0D"/>
    <w:rsid w:val="00584E7B"/>
    <w:rsid w:val="00585A7C"/>
    <w:rsid w:val="00587C7D"/>
    <w:rsid w:val="0059024C"/>
    <w:rsid w:val="00590B62"/>
    <w:rsid w:val="0059178F"/>
    <w:rsid w:val="005921F6"/>
    <w:rsid w:val="005924EA"/>
    <w:rsid w:val="00594BC8"/>
    <w:rsid w:val="005A0C31"/>
    <w:rsid w:val="005A1281"/>
    <w:rsid w:val="005A185F"/>
    <w:rsid w:val="005A3149"/>
    <w:rsid w:val="005A41C4"/>
    <w:rsid w:val="005A45EF"/>
    <w:rsid w:val="005A7ECA"/>
    <w:rsid w:val="005B2446"/>
    <w:rsid w:val="005B248D"/>
    <w:rsid w:val="005B49D0"/>
    <w:rsid w:val="005B4CB5"/>
    <w:rsid w:val="005C1432"/>
    <w:rsid w:val="005C1951"/>
    <w:rsid w:val="005C5A24"/>
    <w:rsid w:val="005C5B6F"/>
    <w:rsid w:val="005C5DB1"/>
    <w:rsid w:val="005C6280"/>
    <w:rsid w:val="005C72E0"/>
    <w:rsid w:val="005C7F23"/>
    <w:rsid w:val="005D07CD"/>
    <w:rsid w:val="005D23EB"/>
    <w:rsid w:val="005D3407"/>
    <w:rsid w:val="005D6615"/>
    <w:rsid w:val="005D7A5C"/>
    <w:rsid w:val="005D7E5A"/>
    <w:rsid w:val="005E1170"/>
    <w:rsid w:val="005E26E8"/>
    <w:rsid w:val="005E392B"/>
    <w:rsid w:val="005E53ED"/>
    <w:rsid w:val="005E5C01"/>
    <w:rsid w:val="005E6655"/>
    <w:rsid w:val="005F0C48"/>
    <w:rsid w:val="005F3F80"/>
    <w:rsid w:val="005F45CD"/>
    <w:rsid w:val="005F52CB"/>
    <w:rsid w:val="005F6377"/>
    <w:rsid w:val="005F6CEB"/>
    <w:rsid w:val="005F7273"/>
    <w:rsid w:val="005F7B18"/>
    <w:rsid w:val="00602E32"/>
    <w:rsid w:val="00604594"/>
    <w:rsid w:val="00604C22"/>
    <w:rsid w:val="00605830"/>
    <w:rsid w:val="0060596C"/>
    <w:rsid w:val="00605AEF"/>
    <w:rsid w:val="00606366"/>
    <w:rsid w:val="006069D3"/>
    <w:rsid w:val="00610363"/>
    <w:rsid w:val="00610D44"/>
    <w:rsid w:val="006120DF"/>
    <w:rsid w:val="00613684"/>
    <w:rsid w:val="00613C10"/>
    <w:rsid w:val="00614CBE"/>
    <w:rsid w:val="00615907"/>
    <w:rsid w:val="00615C2B"/>
    <w:rsid w:val="00616AF9"/>
    <w:rsid w:val="0062074D"/>
    <w:rsid w:val="00621758"/>
    <w:rsid w:val="00623B22"/>
    <w:rsid w:val="006241F8"/>
    <w:rsid w:val="0062468E"/>
    <w:rsid w:val="00625DFD"/>
    <w:rsid w:val="00625F8D"/>
    <w:rsid w:val="0062633A"/>
    <w:rsid w:val="00627109"/>
    <w:rsid w:val="00630962"/>
    <w:rsid w:val="00631E69"/>
    <w:rsid w:val="00633C0C"/>
    <w:rsid w:val="006346B2"/>
    <w:rsid w:val="00635A94"/>
    <w:rsid w:val="006368DA"/>
    <w:rsid w:val="00640770"/>
    <w:rsid w:val="0064082A"/>
    <w:rsid w:val="00640E29"/>
    <w:rsid w:val="00641030"/>
    <w:rsid w:val="006414F9"/>
    <w:rsid w:val="00641559"/>
    <w:rsid w:val="00642865"/>
    <w:rsid w:val="00642DFB"/>
    <w:rsid w:val="00643065"/>
    <w:rsid w:val="006430C0"/>
    <w:rsid w:val="00643D1F"/>
    <w:rsid w:val="0064456B"/>
    <w:rsid w:val="006452F7"/>
    <w:rsid w:val="006479BE"/>
    <w:rsid w:val="00647F86"/>
    <w:rsid w:val="00653C88"/>
    <w:rsid w:val="00655151"/>
    <w:rsid w:val="00655541"/>
    <w:rsid w:val="00657187"/>
    <w:rsid w:val="0066059C"/>
    <w:rsid w:val="00661832"/>
    <w:rsid w:val="00663B5B"/>
    <w:rsid w:val="00663EF5"/>
    <w:rsid w:val="006712E2"/>
    <w:rsid w:val="006724C8"/>
    <w:rsid w:val="006729B7"/>
    <w:rsid w:val="00672BBA"/>
    <w:rsid w:val="00672E26"/>
    <w:rsid w:val="00674D7C"/>
    <w:rsid w:val="00675476"/>
    <w:rsid w:val="006754E3"/>
    <w:rsid w:val="00675D37"/>
    <w:rsid w:val="00675D5E"/>
    <w:rsid w:val="0067763B"/>
    <w:rsid w:val="0068096E"/>
    <w:rsid w:val="00680D08"/>
    <w:rsid w:val="006811E5"/>
    <w:rsid w:val="0068135B"/>
    <w:rsid w:val="006819A5"/>
    <w:rsid w:val="006830E4"/>
    <w:rsid w:val="00683AAF"/>
    <w:rsid w:val="00690F5B"/>
    <w:rsid w:val="00692B6F"/>
    <w:rsid w:val="0069323A"/>
    <w:rsid w:val="006953C0"/>
    <w:rsid w:val="00696A96"/>
    <w:rsid w:val="00696DDA"/>
    <w:rsid w:val="006A239F"/>
    <w:rsid w:val="006A2404"/>
    <w:rsid w:val="006A2C98"/>
    <w:rsid w:val="006A35A0"/>
    <w:rsid w:val="006A53A8"/>
    <w:rsid w:val="006A69AB"/>
    <w:rsid w:val="006A710F"/>
    <w:rsid w:val="006A7727"/>
    <w:rsid w:val="006B04A0"/>
    <w:rsid w:val="006B1226"/>
    <w:rsid w:val="006B381F"/>
    <w:rsid w:val="006B443F"/>
    <w:rsid w:val="006B45C1"/>
    <w:rsid w:val="006B4BCA"/>
    <w:rsid w:val="006B4D8D"/>
    <w:rsid w:val="006B7700"/>
    <w:rsid w:val="006C0AD7"/>
    <w:rsid w:val="006C32CF"/>
    <w:rsid w:val="006C60B2"/>
    <w:rsid w:val="006C6C05"/>
    <w:rsid w:val="006C71CE"/>
    <w:rsid w:val="006C7361"/>
    <w:rsid w:val="006D097A"/>
    <w:rsid w:val="006D16B8"/>
    <w:rsid w:val="006D4DF3"/>
    <w:rsid w:val="006D50AC"/>
    <w:rsid w:val="006E02DE"/>
    <w:rsid w:val="006E0478"/>
    <w:rsid w:val="006E1F45"/>
    <w:rsid w:val="006E20EF"/>
    <w:rsid w:val="006E2FCB"/>
    <w:rsid w:val="006E32E0"/>
    <w:rsid w:val="006E45F3"/>
    <w:rsid w:val="006E4D70"/>
    <w:rsid w:val="006E696D"/>
    <w:rsid w:val="006E754E"/>
    <w:rsid w:val="006F0E63"/>
    <w:rsid w:val="006F201B"/>
    <w:rsid w:val="006F384E"/>
    <w:rsid w:val="006F42B9"/>
    <w:rsid w:val="006F480A"/>
    <w:rsid w:val="006F4A1F"/>
    <w:rsid w:val="006F56CA"/>
    <w:rsid w:val="006F5B0E"/>
    <w:rsid w:val="00700503"/>
    <w:rsid w:val="0070185F"/>
    <w:rsid w:val="00701953"/>
    <w:rsid w:val="00701C29"/>
    <w:rsid w:val="00702252"/>
    <w:rsid w:val="00702394"/>
    <w:rsid w:val="00702589"/>
    <w:rsid w:val="00703DEE"/>
    <w:rsid w:val="00704167"/>
    <w:rsid w:val="00704779"/>
    <w:rsid w:val="00704F4C"/>
    <w:rsid w:val="0070527A"/>
    <w:rsid w:val="00705320"/>
    <w:rsid w:val="00706295"/>
    <w:rsid w:val="00706B71"/>
    <w:rsid w:val="00710383"/>
    <w:rsid w:val="007121D2"/>
    <w:rsid w:val="00712620"/>
    <w:rsid w:val="0071297D"/>
    <w:rsid w:val="00713BD7"/>
    <w:rsid w:val="0071434B"/>
    <w:rsid w:val="007166D5"/>
    <w:rsid w:val="00716CD7"/>
    <w:rsid w:val="00720078"/>
    <w:rsid w:val="00721AAA"/>
    <w:rsid w:val="00723A63"/>
    <w:rsid w:val="007259C3"/>
    <w:rsid w:val="007262DA"/>
    <w:rsid w:val="00730076"/>
    <w:rsid w:val="00730563"/>
    <w:rsid w:val="00730A35"/>
    <w:rsid w:val="00731C1B"/>
    <w:rsid w:val="007344F3"/>
    <w:rsid w:val="0073461F"/>
    <w:rsid w:val="0073518F"/>
    <w:rsid w:val="0073645A"/>
    <w:rsid w:val="007375CE"/>
    <w:rsid w:val="007378A1"/>
    <w:rsid w:val="00740F34"/>
    <w:rsid w:val="0074150B"/>
    <w:rsid w:val="007428A5"/>
    <w:rsid w:val="00742CC3"/>
    <w:rsid w:val="00742CD1"/>
    <w:rsid w:val="00743A76"/>
    <w:rsid w:val="00744763"/>
    <w:rsid w:val="00752827"/>
    <w:rsid w:val="00752841"/>
    <w:rsid w:val="00752EE4"/>
    <w:rsid w:val="00755559"/>
    <w:rsid w:val="00755F5D"/>
    <w:rsid w:val="00756079"/>
    <w:rsid w:val="007568AE"/>
    <w:rsid w:val="00756D6A"/>
    <w:rsid w:val="00760A86"/>
    <w:rsid w:val="00760CC5"/>
    <w:rsid w:val="00760EDC"/>
    <w:rsid w:val="00761328"/>
    <w:rsid w:val="007614DE"/>
    <w:rsid w:val="00762300"/>
    <w:rsid w:val="007640DE"/>
    <w:rsid w:val="00764C65"/>
    <w:rsid w:val="007713F2"/>
    <w:rsid w:val="00772A06"/>
    <w:rsid w:val="00772A5B"/>
    <w:rsid w:val="00772BAE"/>
    <w:rsid w:val="007759DB"/>
    <w:rsid w:val="00780C92"/>
    <w:rsid w:val="00782090"/>
    <w:rsid w:val="00783178"/>
    <w:rsid w:val="0078323D"/>
    <w:rsid w:val="007832C3"/>
    <w:rsid w:val="00783419"/>
    <w:rsid w:val="00783ABB"/>
    <w:rsid w:val="00784152"/>
    <w:rsid w:val="00785226"/>
    <w:rsid w:val="0078616B"/>
    <w:rsid w:val="007865BD"/>
    <w:rsid w:val="00786805"/>
    <w:rsid w:val="007870AB"/>
    <w:rsid w:val="00787650"/>
    <w:rsid w:val="00787D79"/>
    <w:rsid w:val="007911DD"/>
    <w:rsid w:val="00793837"/>
    <w:rsid w:val="00796285"/>
    <w:rsid w:val="007966B7"/>
    <w:rsid w:val="007A0A64"/>
    <w:rsid w:val="007A2110"/>
    <w:rsid w:val="007A2A48"/>
    <w:rsid w:val="007A35FF"/>
    <w:rsid w:val="007A4D6F"/>
    <w:rsid w:val="007A4FC2"/>
    <w:rsid w:val="007A60B4"/>
    <w:rsid w:val="007A62B1"/>
    <w:rsid w:val="007B1683"/>
    <w:rsid w:val="007B278F"/>
    <w:rsid w:val="007B3933"/>
    <w:rsid w:val="007B4368"/>
    <w:rsid w:val="007B5D3B"/>
    <w:rsid w:val="007B6DF3"/>
    <w:rsid w:val="007B799B"/>
    <w:rsid w:val="007B7F3C"/>
    <w:rsid w:val="007C0F44"/>
    <w:rsid w:val="007C1F6C"/>
    <w:rsid w:val="007C4263"/>
    <w:rsid w:val="007C5C98"/>
    <w:rsid w:val="007C5F7E"/>
    <w:rsid w:val="007C670E"/>
    <w:rsid w:val="007C733F"/>
    <w:rsid w:val="007D00C8"/>
    <w:rsid w:val="007D1FD3"/>
    <w:rsid w:val="007D56C1"/>
    <w:rsid w:val="007D719A"/>
    <w:rsid w:val="007E0DCF"/>
    <w:rsid w:val="007E1091"/>
    <w:rsid w:val="007E118F"/>
    <w:rsid w:val="007E301C"/>
    <w:rsid w:val="007E32E9"/>
    <w:rsid w:val="007E3AF8"/>
    <w:rsid w:val="007E4CD2"/>
    <w:rsid w:val="007E5380"/>
    <w:rsid w:val="007E6795"/>
    <w:rsid w:val="007E6DB0"/>
    <w:rsid w:val="007E7BD5"/>
    <w:rsid w:val="007F07F4"/>
    <w:rsid w:val="007F0842"/>
    <w:rsid w:val="007F1484"/>
    <w:rsid w:val="007F173E"/>
    <w:rsid w:val="007F2B20"/>
    <w:rsid w:val="007F2D1B"/>
    <w:rsid w:val="007F34B1"/>
    <w:rsid w:val="007F404F"/>
    <w:rsid w:val="007F4A95"/>
    <w:rsid w:val="007F5180"/>
    <w:rsid w:val="007F598C"/>
    <w:rsid w:val="007F5B96"/>
    <w:rsid w:val="007F7932"/>
    <w:rsid w:val="00801A84"/>
    <w:rsid w:val="00801C37"/>
    <w:rsid w:val="00802888"/>
    <w:rsid w:val="00803FEB"/>
    <w:rsid w:val="008074F3"/>
    <w:rsid w:val="00810548"/>
    <w:rsid w:val="008115D7"/>
    <w:rsid w:val="0081218F"/>
    <w:rsid w:val="00812425"/>
    <w:rsid w:val="0081284C"/>
    <w:rsid w:val="00812BAE"/>
    <w:rsid w:val="0081381D"/>
    <w:rsid w:val="00813BCD"/>
    <w:rsid w:val="0081439D"/>
    <w:rsid w:val="008146EE"/>
    <w:rsid w:val="0081564A"/>
    <w:rsid w:val="00815650"/>
    <w:rsid w:val="00816747"/>
    <w:rsid w:val="0081677F"/>
    <w:rsid w:val="00816B41"/>
    <w:rsid w:val="0081723C"/>
    <w:rsid w:val="00817DFA"/>
    <w:rsid w:val="00822E70"/>
    <w:rsid w:val="00822F9B"/>
    <w:rsid w:val="008230B5"/>
    <w:rsid w:val="0082327A"/>
    <w:rsid w:val="00825CFF"/>
    <w:rsid w:val="00825EC4"/>
    <w:rsid w:val="00826921"/>
    <w:rsid w:val="00826A5D"/>
    <w:rsid w:val="00826D7F"/>
    <w:rsid w:val="00827B2C"/>
    <w:rsid w:val="00827D7D"/>
    <w:rsid w:val="00832242"/>
    <w:rsid w:val="00832EC9"/>
    <w:rsid w:val="00833508"/>
    <w:rsid w:val="0083422B"/>
    <w:rsid w:val="00835EFA"/>
    <w:rsid w:val="00837D89"/>
    <w:rsid w:val="008418EF"/>
    <w:rsid w:val="00842469"/>
    <w:rsid w:val="0084544F"/>
    <w:rsid w:val="008475DE"/>
    <w:rsid w:val="0085057A"/>
    <w:rsid w:val="008509F8"/>
    <w:rsid w:val="00854BAF"/>
    <w:rsid w:val="00854DCA"/>
    <w:rsid w:val="00854FC9"/>
    <w:rsid w:val="00855022"/>
    <w:rsid w:val="00856302"/>
    <w:rsid w:val="008569ED"/>
    <w:rsid w:val="00856AA8"/>
    <w:rsid w:val="008610BD"/>
    <w:rsid w:val="00861379"/>
    <w:rsid w:val="008615AC"/>
    <w:rsid w:val="00861F7C"/>
    <w:rsid w:val="008639DE"/>
    <w:rsid w:val="00864489"/>
    <w:rsid w:val="00865248"/>
    <w:rsid w:val="008652A7"/>
    <w:rsid w:val="00870E0C"/>
    <w:rsid w:val="00871A76"/>
    <w:rsid w:val="0087243A"/>
    <w:rsid w:val="008744C9"/>
    <w:rsid w:val="00874D95"/>
    <w:rsid w:val="00875BE9"/>
    <w:rsid w:val="00881E5F"/>
    <w:rsid w:val="0088238B"/>
    <w:rsid w:val="00884F26"/>
    <w:rsid w:val="008858F7"/>
    <w:rsid w:val="00886004"/>
    <w:rsid w:val="00886470"/>
    <w:rsid w:val="00887560"/>
    <w:rsid w:val="00887C70"/>
    <w:rsid w:val="008926BA"/>
    <w:rsid w:val="0089430F"/>
    <w:rsid w:val="00894A00"/>
    <w:rsid w:val="008A2F84"/>
    <w:rsid w:val="008A4E1D"/>
    <w:rsid w:val="008A796F"/>
    <w:rsid w:val="008B01EA"/>
    <w:rsid w:val="008B09C7"/>
    <w:rsid w:val="008B0A3C"/>
    <w:rsid w:val="008B0F8C"/>
    <w:rsid w:val="008B2399"/>
    <w:rsid w:val="008B3AC1"/>
    <w:rsid w:val="008B4EC8"/>
    <w:rsid w:val="008B6D1B"/>
    <w:rsid w:val="008B79FA"/>
    <w:rsid w:val="008C0AC9"/>
    <w:rsid w:val="008C0E18"/>
    <w:rsid w:val="008C0EC9"/>
    <w:rsid w:val="008C1C7F"/>
    <w:rsid w:val="008C3EE5"/>
    <w:rsid w:val="008D06AB"/>
    <w:rsid w:val="008D06FE"/>
    <w:rsid w:val="008D12C4"/>
    <w:rsid w:val="008D33D0"/>
    <w:rsid w:val="008D375F"/>
    <w:rsid w:val="008D38E0"/>
    <w:rsid w:val="008D4F2D"/>
    <w:rsid w:val="008D55B4"/>
    <w:rsid w:val="008D740F"/>
    <w:rsid w:val="008D7E7F"/>
    <w:rsid w:val="008D7F6F"/>
    <w:rsid w:val="008E03E0"/>
    <w:rsid w:val="008E0636"/>
    <w:rsid w:val="008E1CEE"/>
    <w:rsid w:val="008E2388"/>
    <w:rsid w:val="008E2499"/>
    <w:rsid w:val="008E2F6D"/>
    <w:rsid w:val="008E3183"/>
    <w:rsid w:val="008E4759"/>
    <w:rsid w:val="008E5DBE"/>
    <w:rsid w:val="008E67DA"/>
    <w:rsid w:val="008E6CDA"/>
    <w:rsid w:val="008F09A9"/>
    <w:rsid w:val="008F0C17"/>
    <w:rsid w:val="008F216E"/>
    <w:rsid w:val="008F2DCF"/>
    <w:rsid w:val="008F393C"/>
    <w:rsid w:val="008F42E6"/>
    <w:rsid w:val="008F4B2A"/>
    <w:rsid w:val="008F5913"/>
    <w:rsid w:val="008F61E1"/>
    <w:rsid w:val="009009B7"/>
    <w:rsid w:val="00900C35"/>
    <w:rsid w:val="009010DA"/>
    <w:rsid w:val="009032C6"/>
    <w:rsid w:val="00903443"/>
    <w:rsid w:val="0090357D"/>
    <w:rsid w:val="00903E75"/>
    <w:rsid w:val="009047F1"/>
    <w:rsid w:val="009065C5"/>
    <w:rsid w:val="00906648"/>
    <w:rsid w:val="00910597"/>
    <w:rsid w:val="00910CF7"/>
    <w:rsid w:val="009115CB"/>
    <w:rsid w:val="0091229D"/>
    <w:rsid w:val="00912847"/>
    <w:rsid w:val="00912961"/>
    <w:rsid w:val="00913872"/>
    <w:rsid w:val="00914C9D"/>
    <w:rsid w:val="0091505F"/>
    <w:rsid w:val="009158CD"/>
    <w:rsid w:val="009166E1"/>
    <w:rsid w:val="00917A9B"/>
    <w:rsid w:val="009204D4"/>
    <w:rsid w:val="00921224"/>
    <w:rsid w:val="00921691"/>
    <w:rsid w:val="00921EAE"/>
    <w:rsid w:val="00922333"/>
    <w:rsid w:val="00922F1D"/>
    <w:rsid w:val="009242E6"/>
    <w:rsid w:val="00925F37"/>
    <w:rsid w:val="00926931"/>
    <w:rsid w:val="00927336"/>
    <w:rsid w:val="00930937"/>
    <w:rsid w:val="009311BF"/>
    <w:rsid w:val="00931BF9"/>
    <w:rsid w:val="00934635"/>
    <w:rsid w:val="00935848"/>
    <w:rsid w:val="00935975"/>
    <w:rsid w:val="009363B2"/>
    <w:rsid w:val="0093641F"/>
    <w:rsid w:val="0093682B"/>
    <w:rsid w:val="00940C5E"/>
    <w:rsid w:val="00940CC2"/>
    <w:rsid w:val="0094113B"/>
    <w:rsid w:val="0094146C"/>
    <w:rsid w:val="00941E8A"/>
    <w:rsid w:val="00942611"/>
    <w:rsid w:val="00943BD2"/>
    <w:rsid w:val="00943CD3"/>
    <w:rsid w:val="00944220"/>
    <w:rsid w:val="0094524B"/>
    <w:rsid w:val="00945469"/>
    <w:rsid w:val="00946AFF"/>
    <w:rsid w:val="009476C5"/>
    <w:rsid w:val="009521AE"/>
    <w:rsid w:val="0095360E"/>
    <w:rsid w:val="00954310"/>
    <w:rsid w:val="00955CC0"/>
    <w:rsid w:val="009562A5"/>
    <w:rsid w:val="00956DAE"/>
    <w:rsid w:val="00961858"/>
    <w:rsid w:val="0096621F"/>
    <w:rsid w:val="0096629F"/>
    <w:rsid w:val="00967A41"/>
    <w:rsid w:val="009703C4"/>
    <w:rsid w:val="00972667"/>
    <w:rsid w:val="0097506B"/>
    <w:rsid w:val="0097582F"/>
    <w:rsid w:val="0097640D"/>
    <w:rsid w:val="00976714"/>
    <w:rsid w:val="00977994"/>
    <w:rsid w:val="00981936"/>
    <w:rsid w:val="00981EA8"/>
    <w:rsid w:val="009833AE"/>
    <w:rsid w:val="009839A9"/>
    <w:rsid w:val="00983C4A"/>
    <w:rsid w:val="009841DB"/>
    <w:rsid w:val="00986549"/>
    <w:rsid w:val="009865F4"/>
    <w:rsid w:val="00987868"/>
    <w:rsid w:val="00987F29"/>
    <w:rsid w:val="00987FE8"/>
    <w:rsid w:val="00990DAB"/>
    <w:rsid w:val="0099235C"/>
    <w:rsid w:val="00995190"/>
    <w:rsid w:val="00995778"/>
    <w:rsid w:val="00995F88"/>
    <w:rsid w:val="009968EF"/>
    <w:rsid w:val="00997CB0"/>
    <w:rsid w:val="00997DDA"/>
    <w:rsid w:val="009A0719"/>
    <w:rsid w:val="009A0E4E"/>
    <w:rsid w:val="009A1307"/>
    <w:rsid w:val="009A1BA0"/>
    <w:rsid w:val="009A5594"/>
    <w:rsid w:val="009A6029"/>
    <w:rsid w:val="009A6CE4"/>
    <w:rsid w:val="009A7A52"/>
    <w:rsid w:val="009B06F1"/>
    <w:rsid w:val="009B1BAD"/>
    <w:rsid w:val="009B21BB"/>
    <w:rsid w:val="009B32D2"/>
    <w:rsid w:val="009B3D77"/>
    <w:rsid w:val="009B50BE"/>
    <w:rsid w:val="009B59E6"/>
    <w:rsid w:val="009B7061"/>
    <w:rsid w:val="009B7982"/>
    <w:rsid w:val="009C04FC"/>
    <w:rsid w:val="009C0DF4"/>
    <w:rsid w:val="009C2FA7"/>
    <w:rsid w:val="009C5589"/>
    <w:rsid w:val="009C5814"/>
    <w:rsid w:val="009D03B6"/>
    <w:rsid w:val="009D2032"/>
    <w:rsid w:val="009D38DF"/>
    <w:rsid w:val="009D43FD"/>
    <w:rsid w:val="009D478C"/>
    <w:rsid w:val="009D557E"/>
    <w:rsid w:val="009D5851"/>
    <w:rsid w:val="009D5E61"/>
    <w:rsid w:val="009D60A0"/>
    <w:rsid w:val="009D6B9D"/>
    <w:rsid w:val="009E07B4"/>
    <w:rsid w:val="009E12A7"/>
    <w:rsid w:val="009E13B0"/>
    <w:rsid w:val="009E1460"/>
    <w:rsid w:val="009E500C"/>
    <w:rsid w:val="009E5F87"/>
    <w:rsid w:val="009E615D"/>
    <w:rsid w:val="009F023E"/>
    <w:rsid w:val="009F07A4"/>
    <w:rsid w:val="009F0BDF"/>
    <w:rsid w:val="009F2C4F"/>
    <w:rsid w:val="009F2C62"/>
    <w:rsid w:val="009F38B8"/>
    <w:rsid w:val="009F4511"/>
    <w:rsid w:val="009F6FC2"/>
    <w:rsid w:val="009F755F"/>
    <w:rsid w:val="00A01048"/>
    <w:rsid w:val="00A01478"/>
    <w:rsid w:val="00A01FE1"/>
    <w:rsid w:val="00A02871"/>
    <w:rsid w:val="00A02A76"/>
    <w:rsid w:val="00A06E69"/>
    <w:rsid w:val="00A0763F"/>
    <w:rsid w:val="00A07BFA"/>
    <w:rsid w:val="00A12F70"/>
    <w:rsid w:val="00A20696"/>
    <w:rsid w:val="00A21D48"/>
    <w:rsid w:val="00A2249C"/>
    <w:rsid w:val="00A2284C"/>
    <w:rsid w:val="00A23F7B"/>
    <w:rsid w:val="00A24454"/>
    <w:rsid w:val="00A25DC8"/>
    <w:rsid w:val="00A2658B"/>
    <w:rsid w:val="00A27C1D"/>
    <w:rsid w:val="00A27D08"/>
    <w:rsid w:val="00A30799"/>
    <w:rsid w:val="00A3608F"/>
    <w:rsid w:val="00A36343"/>
    <w:rsid w:val="00A3760A"/>
    <w:rsid w:val="00A377B5"/>
    <w:rsid w:val="00A413EE"/>
    <w:rsid w:val="00A42859"/>
    <w:rsid w:val="00A43583"/>
    <w:rsid w:val="00A43952"/>
    <w:rsid w:val="00A43CD4"/>
    <w:rsid w:val="00A44039"/>
    <w:rsid w:val="00A45194"/>
    <w:rsid w:val="00A4589F"/>
    <w:rsid w:val="00A46375"/>
    <w:rsid w:val="00A5107F"/>
    <w:rsid w:val="00A525D4"/>
    <w:rsid w:val="00A53175"/>
    <w:rsid w:val="00A54675"/>
    <w:rsid w:val="00A5554D"/>
    <w:rsid w:val="00A55576"/>
    <w:rsid w:val="00A55C25"/>
    <w:rsid w:val="00A5685D"/>
    <w:rsid w:val="00A61FC1"/>
    <w:rsid w:val="00A62194"/>
    <w:rsid w:val="00A62E14"/>
    <w:rsid w:val="00A63387"/>
    <w:rsid w:val="00A70666"/>
    <w:rsid w:val="00A708D6"/>
    <w:rsid w:val="00A708F7"/>
    <w:rsid w:val="00A72C34"/>
    <w:rsid w:val="00A73155"/>
    <w:rsid w:val="00A732C4"/>
    <w:rsid w:val="00A73A83"/>
    <w:rsid w:val="00A74055"/>
    <w:rsid w:val="00A741F7"/>
    <w:rsid w:val="00A75800"/>
    <w:rsid w:val="00A75B96"/>
    <w:rsid w:val="00A76D3E"/>
    <w:rsid w:val="00A807BD"/>
    <w:rsid w:val="00A80903"/>
    <w:rsid w:val="00A80D91"/>
    <w:rsid w:val="00A83070"/>
    <w:rsid w:val="00A87673"/>
    <w:rsid w:val="00A90376"/>
    <w:rsid w:val="00A91D29"/>
    <w:rsid w:val="00A921AE"/>
    <w:rsid w:val="00A948B9"/>
    <w:rsid w:val="00A952EF"/>
    <w:rsid w:val="00A95E07"/>
    <w:rsid w:val="00A96918"/>
    <w:rsid w:val="00A96E06"/>
    <w:rsid w:val="00A97C5D"/>
    <w:rsid w:val="00AA1198"/>
    <w:rsid w:val="00AA142E"/>
    <w:rsid w:val="00AA29AF"/>
    <w:rsid w:val="00AA2B08"/>
    <w:rsid w:val="00AA451B"/>
    <w:rsid w:val="00AA4D0E"/>
    <w:rsid w:val="00AA5995"/>
    <w:rsid w:val="00AB0AE6"/>
    <w:rsid w:val="00AB1EA7"/>
    <w:rsid w:val="00AB215D"/>
    <w:rsid w:val="00AB2D8A"/>
    <w:rsid w:val="00AB2EF0"/>
    <w:rsid w:val="00AB330B"/>
    <w:rsid w:val="00AB3A9C"/>
    <w:rsid w:val="00AB6731"/>
    <w:rsid w:val="00AB6755"/>
    <w:rsid w:val="00AB7491"/>
    <w:rsid w:val="00AC0986"/>
    <w:rsid w:val="00AC1931"/>
    <w:rsid w:val="00AC41D0"/>
    <w:rsid w:val="00AC41DD"/>
    <w:rsid w:val="00AC50EC"/>
    <w:rsid w:val="00AC5F8C"/>
    <w:rsid w:val="00AC625D"/>
    <w:rsid w:val="00AC6B8C"/>
    <w:rsid w:val="00AD0E0C"/>
    <w:rsid w:val="00AD1577"/>
    <w:rsid w:val="00AD3C76"/>
    <w:rsid w:val="00AE0EC1"/>
    <w:rsid w:val="00AE1055"/>
    <w:rsid w:val="00AE2184"/>
    <w:rsid w:val="00AE2E3E"/>
    <w:rsid w:val="00AE2F55"/>
    <w:rsid w:val="00AE3563"/>
    <w:rsid w:val="00AE3A35"/>
    <w:rsid w:val="00AE4150"/>
    <w:rsid w:val="00AE4BC4"/>
    <w:rsid w:val="00AE59F4"/>
    <w:rsid w:val="00AE6C54"/>
    <w:rsid w:val="00AE7E83"/>
    <w:rsid w:val="00AF0D76"/>
    <w:rsid w:val="00AF1958"/>
    <w:rsid w:val="00AF1D8B"/>
    <w:rsid w:val="00AF1E67"/>
    <w:rsid w:val="00AF337E"/>
    <w:rsid w:val="00AF4F66"/>
    <w:rsid w:val="00AF57F0"/>
    <w:rsid w:val="00AF5C04"/>
    <w:rsid w:val="00B00BCA"/>
    <w:rsid w:val="00B011B2"/>
    <w:rsid w:val="00B033FA"/>
    <w:rsid w:val="00B066B4"/>
    <w:rsid w:val="00B06D45"/>
    <w:rsid w:val="00B07788"/>
    <w:rsid w:val="00B104F1"/>
    <w:rsid w:val="00B112D6"/>
    <w:rsid w:val="00B1314B"/>
    <w:rsid w:val="00B13EDA"/>
    <w:rsid w:val="00B14CC0"/>
    <w:rsid w:val="00B15BD8"/>
    <w:rsid w:val="00B15C8C"/>
    <w:rsid w:val="00B175CA"/>
    <w:rsid w:val="00B2000E"/>
    <w:rsid w:val="00B2107B"/>
    <w:rsid w:val="00B22B95"/>
    <w:rsid w:val="00B22F0C"/>
    <w:rsid w:val="00B27DA1"/>
    <w:rsid w:val="00B3037C"/>
    <w:rsid w:val="00B3063E"/>
    <w:rsid w:val="00B30AD6"/>
    <w:rsid w:val="00B31FAA"/>
    <w:rsid w:val="00B3211E"/>
    <w:rsid w:val="00B33F6A"/>
    <w:rsid w:val="00B34860"/>
    <w:rsid w:val="00B34CA9"/>
    <w:rsid w:val="00B34FB4"/>
    <w:rsid w:val="00B3508E"/>
    <w:rsid w:val="00B35C8B"/>
    <w:rsid w:val="00B3768A"/>
    <w:rsid w:val="00B37D9E"/>
    <w:rsid w:val="00B41B2B"/>
    <w:rsid w:val="00B41CC2"/>
    <w:rsid w:val="00B439B7"/>
    <w:rsid w:val="00B43B44"/>
    <w:rsid w:val="00B44106"/>
    <w:rsid w:val="00B450AD"/>
    <w:rsid w:val="00B45C04"/>
    <w:rsid w:val="00B46055"/>
    <w:rsid w:val="00B46545"/>
    <w:rsid w:val="00B46CB1"/>
    <w:rsid w:val="00B46CB2"/>
    <w:rsid w:val="00B475C0"/>
    <w:rsid w:val="00B47774"/>
    <w:rsid w:val="00B51267"/>
    <w:rsid w:val="00B5136D"/>
    <w:rsid w:val="00B51557"/>
    <w:rsid w:val="00B517D7"/>
    <w:rsid w:val="00B51BF1"/>
    <w:rsid w:val="00B51E8B"/>
    <w:rsid w:val="00B526C4"/>
    <w:rsid w:val="00B54336"/>
    <w:rsid w:val="00B544E4"/>
    <w:rsid w:val="00B5479B"/>
    <w:rsid w:val="00B57467"/>
    <w:rsid w:val="00B6012D"/>
    <w:rsid w:val="00B61441"/>
    <w:rsid w:val="00B62B23"/>
    <w:rsid w:val="00B62E53"/>
    <w:rsid w:val="00B6362C"/>
    <w:rsid w:val="00B64BCD"/>
    <w:rsid w:val="00B66E65"/>
    <w:rsid w:val="00B67C06"/>
    <w:rsid w:val="00B71447"/>
    <w:rsid w:val="00B717A6"/>
    <w:rsid w:val="00B72F36"/>
    <w:rsid w:val="00B7340B"/>
    <w:rsid w:val="00B746F1"/>
    <w:rsid w:val="00B74E88"/>
    <w:rsid w:val="00B759DD"/>
    <w:rsid w:val="00B769BD"/>
    <w:rsid w:val="00B773A5"/>
    <w:rsid w:val="00B81209"/>
    <w:rsid w:val="00B829DD"/>
    <w:rsid w:val="00B83571"/>
    <w:rsid w:val="00B83607"/>
    <w:rsid w:val="00B84F41"/>
    <w:rsid w:val="00B86266"/>
    <w:rsid w:val="00B8708A"/>
    <w:rsid w:val="00B90227"/>
    <w:rsid w:val="00B909EF"/>
    <w:rsid w:val="00B91F2D"/>
    <w:rsid w:val="00B93B1B"/>
    <w:rsid w:val="00B93C2A"/>
    <w:rsid w:val="00B942B0"/>
    <w:rsid w:val="00B9612B"/>
    <w:rsid w:val="00B96315"/>
    <w:rsid w:val="00B97E3F"/>
    <w:rsid w:val="00B97F0E"/>
    <w:rsid w:val="00BA18A2"/>
    <w:rsid w:val="00BA1E0D"/>
    <w:rsid w:val="00BA4310"/>
    <w:rsid w:val="00BB1F51"/>
    <w:rsid w:val="00BB2BA5"/>
    <w:rsid w:val="00BB2E1C"/>
    <w:rsid w:val="00BB3AA7"/>
    <w:rsid w:val="00BB4B2B"/>
    <w:rsid w:val="00BB68FE"/>
    <w:rsid w:val="00BB75D7"/>
    <w:rsid w:val="00BC2B48"/>
    <w:rsid w:val="00BC3082"/>
    <w:rsid w:val="00BC3FB8"/>
    <w:rsid w:val="00BC4DEA"/>
    <w:rsid w:val="00BC5015"/>
    <w:rsid w:val="00BD1308"/>
    <w:rsid w:val="00BD1CBD"/>
    <w:rsid w:val="00BD29F5"/>
    <w:rsid w:val="00BD3927"/>
    <w:rsid w:val="00BD3F18"/>
    <w:rsid w:val="00BD53F9"/>
    <w:rsid w:val="00BD5440"/>
    <w:rsid w:val="00BD5644"/>
    <w:rsid w:val="00BD5C2F"/>
    <w:rsid w:val="00BD6E36"/>
    <w:rsid w:val="00BD79BC"/>
    <w:rsid w:val="00BE085E"/>
    <w:rsid w:val="00BE2FB4"/>
    <w:rsid w:val="00BE3646"/>
    <w:rsid w:val="00BE4631"/>
    <w:rsid w:val="00BE6CD1"/>
    <w:rsid w:val="00BF03F5"/>
    <w:rsid w:val="00BF13D6"/>
    <w:rsid w:val="00BF22F4"/>
    <w:rsid w:val="00BF2435"/>
    <w:rsid w:val="00BF2566"/>
    <w:rsid w:val="00BF281C"/>
    <w:rsid w:val="00BF311F"/>
    <w:rsid w:val="00BF325E"/>
    <w:rsid w:val="00BF3B79"/>
    <w:rsid w:val="00BF5521"/>
    <w:rsid w:val="00BF7A27"/>
    <w:rsid w:val="00C00A10"/>
    <w:rsid w:val="00C032D7"/>
    <w:rsid w:val="00C03E2D"/>
    <w:rsid w:val="00C05F9B"/>
    <w:rsid w:val="00C07395"/>
    <w:rsid w:val="00C07757"/>
    <w:rsid w:val="00C0790F"/>
    <w:rsid w:val="00C10F00"/>
    <w:rsid w:val="00C11364"/>
    <w:rsid w:val="00C11F5F"/>
    <w:rsid w:val="00C1295B"/>
    <w:rsid w:val="00C1331D"/>
    <w:rsid w:val="00C15CF6"/>
    <w:rsid w:val="00C20392"/>
    <w:rsid w:val="00C20929"/>
    <w:rsid w:val="00C2230C"/>
    <w:rsid w:val="00C2248A"/>
    <w:rsid w:val="00C23B0B"/>
    <w:rsid w:val="00C24BAB"/>
    <w:rsid w:val="00C2702C"/>
    <w:rsid w:val="00C27620"/>
    <w:rsid w:val="00C32CEC"/>
    <w:rsid w:val="00C3315A"/>
    <w:rsid w:val="00C34B3E"/>
    <w:rsid w:val="00C35293"/>
    <w:rsid w:val="00C35FFA"/>
    <w:rsid w:val="00C3785E"/>
    <w:rsid w:val="00C37C2D"/>
    <w:rsid w:val="00C37E4A"/>
    <w:rsid w:val="00C40B0A"/>
    <w:rsid w:val="00C41271"/>
    <w:rsid w:val="00C41F30"/>
    <w:rsid w:val="00C422EF"/>
    <w:rsid w:val="00C44F2F"/>
    <w:rsid w:val="00C45164"/>
    <w:rsid w:val="00C45B74"/>
    <w:rsid w:val="00C45BA7"/>
    <w:rsid w:val="00C46032"/>
    <w:rsid w:val="00C477CC"/>
    <w:rsid w:val="00C47E32"/>
    <w:rsid w:val="00C510F2"/>
    <w:rsid w:val="00C51F32"/>
    <w:rsid w:val="00C527D4"/>
    <w:rsid w:val="00C52DFD"/>
    <w:rsid w:val="00C55047"/>
    <w:rsid w:val="00C565B4"/>
    <w:rsid w:val="00C5681B"/>
    <w:rsid w:val="00C57D4F"/>
    <w:rsid w:val="00C6150D"/>
    <w:rsid w:val="00C62D4F"/>
    <w:rsid w:val="00C632E2"/>
    <w:rsid w:val="00C634B0"/>
    <w:rsid w:val="00C64470"/>
    <w:rsid w:val="00C65C4A"/>
    <w:rsid w:val="00C662B8"/>
    <w:rsid w:val="00C66EBA"/>
    <w:rsid w:val="00C7109E"/>
    <w:rsid w:val="00C718A9"/>
    <w:rsid w:val="00C75821"/>
    <w:rsid w:val="00C77505"/>
    <w:rsid w:val="00C8107A"/>
    <w:rsid w:val="00C83831"/>
    <w:rsid w:val="00C854BF"/>
    <w:rsid w:val="00C86032"/>
    <w:rsid w:val="00C86A76"/>
    <w:rsid w:val="00C903A4"/>
    <w:rsid w:val="00C90A8F"/>
    <w:rsid w:val="00C91E0A"/>
    <w:rsid w:val="00C92BE4"/>
    <w:rsid w:val="00C9343D"/>
    <w:rsid w:val="00C94304"/>
    <w:rsid w:val="00C94437"/>
    <w:rsid w:val="00C966CD"/>
    <w:rsid w:val="00C97A89"/>
    <w:rsid w:val="00CA08BC"/>
    <w:rsid w:val="00CA28B6"/>
    <w:rsid w:val="00CA37DE"/>
    <w:rsid w:val="00CA4C24"/>
    <w:rsid w:val="00CA5B01"/>
    <w:rsid w:val="00CA6B48"/>
    <w:rsid w:val="00CA70E8"/>
    <w:rsid w:val="00CB05C4"/>
    <w:rsid w:val="00CB1AD8"/>
    <w:rsid w:val="00CB1BA7"/>
    <w:rsid w:val="00CB559F"/>
    <w:rsid w:val="00CB5F66"/>
    <w:rsid w:val="00CB7FE1"/>
    <w:rsid w:val="00CC060E"/>
    <w:rsid w:val="00CC0A47"/>
    <w:rsid w:val="00CC1690"/>
    <w:rsid w:val="00CC2734"/>
    <w:rsid w:val="00CC71AF"/>
    <w:rsid w:val="00CD1DDB"/>
    <w:rsid w:val="00CD5EB0"/>
    <w:rsid w:val="00CD6BB1"/>
    <w:rsid w:val="00CD70D8"/>
    <w:rsid w:val="00CD7E0B"/>
    <w:rsid w:val="00CE0CB3"/>
    <w:rsid w:val="00CE29D6"/>
    <w:rsid w:val="00CE3889"/>
    <w:rsid w:val="00CE4A98"/>
    <w:rsid w:val="00CE50E3"/>
    <w:rsid w:val="00CE72EB"/>
    <w:rsid w:val="00CE7E3D"/>
    <w:rsid w:val="00CF0D4F"/>
    <w:rsid w:val="00CF13F5"/>
    <w:rsid w:val="00CF27FC"/>
    <w:rsid w:val="00CF2EB8"/>
    <w:rsid w:val="00CF30B9"/>
    <w:rsid w:val="00CF5080"/>
    <w:rsid w:val="00CF53EA"/>
    <w:rsid w:val="00CF56DD"/>
    <w:rsid w:val="00CF684E"/>
    <w:rsid w:val="00CF6DEA"/>
    <w:rsid w:val="00CF7376"/>
    <w:rsid w:val="00D00F70"/>
    <w:rsid w:val="00D015C0"/>
    <w:rsid w:val="00D026E0"/>
    <w:rsid w:val="00D0285C"/>
    <w:rsid w:val="00D04A6B"/>
    <w:rsid w:val="00D11A1E"/>
    <w:rsid w:val="00D12503"/>
    <w:rsid w:val="00D12586"/>
    <w:rsid w:val="00D12D11"/>
    <w:rsid w:val="00D15CAA"/>
    <w:rsid w:val="00D16661"/>
    <w:rsid w:val="00D17F28"/>
    <w:rsid w:val="00D20529"/>
    <w:rsid w:val="00D20FCB"/>
    <w:rsid w:val="00D22A6E"/>
    <w:rsid w:val="00D23166"/>
    <w:rsid w:val="00D24922"/>
    <w:rsid w:val="00D25689"/>
    <w:rsid w:val="00D25DB4"/>
    <w:rsid w:val="00D26CBE"/>
    <w:rsid w:val="00D36F5E"/>
    <w:rsid w:val="00D426B7"/>
    <w:rsid w:val="00D42C4E"/>
    <w:rsid w:val="00D43396"/>
    <w:rsid w:val="00D456A5"/>
    <w:rsid w:val="00D46195"/>
    <w:rsid w:val="00D523AF"/>
    <w:rsid w:val="00D52AC7"/>
    <w:rsid w:val="00D52D04"/>
    <w:rsid w:val="00D53326"/>
    <w:rsid w:val="00D55F99"/>
    <w:rsid w:val="00D57E93"/>
    <w:rsid w:val="00D61775"/>
    <w:rsid w:val="00D62026"/>
    <w:rsid w:val="00D64037"/>
    <w:rsid w:val="00D64F48"/>
    <w:rsid w:val="00D67E11"/>
    <w:rsid w:val="00D73597"/>
    <w:rsid w:val="00D76132"/>
    <w:rsid w:val="00D76D06"/>
    <w:rsid w:val="00D76F1D"/>
    <w:rsid w:val="00D80892"/>
    <w:rsid w:val="00D822C9"/>
    <w:rsid w:val="00D82FEA"/>
    <w:rsid w:val="00D84E32"/>
    <w:rsid w:val="00D87DA0"/>
    <w:rsid w:val="00D9045F"/>
    <w:rsid w:val="00D90DA9"/>
    <w:rsid w:val="00D90F50"/>
    <w:rsid w:val="00D915DF"/>
    <w:rsid w:val="00D92873"/>
    <w:rsid w:val="00D9470F"/>
    <w:rsid w:val="00D94F03"/>
    <w:rsid w:val="00D964B9"/>
    <w:rsid w:val="00DA0FE6"/>
    <w:rsid w:val="00DA188E"/>
    <w:rsid w:val="00DA19FB"/>
    <w:rsid w:val="00DA1A49"/>
    <w:rsid w:val="00DA37EC"/>
    <w:rsid w:val="00DA3CF9"/>
    <w:rsid w:val="00DA427B"/>
    <w:rsid w:val="00DA681F"/>
    <w:rsid w:val="00DA7547"/>
    <w:rsid w:val="00DB0721"/>
    <w:rsid w:val="00DB082B"/>
    <w:rsid w:val="00DB0EDF"/>
    <w:rsid w:val="00DB19F7"/>
    <w:rsid w:val="00DB39B6"/>
    <w:rsid w:val="00DB3B53"/>
    <w:rsid w:val="00DB3E72"/>
    <w:rsid w:val="00DB472E"/>
    <w:rsid w:val="00DB65D1"/>
    <w:rsid w:val="00DB7CC4"/>
    <w:rsid w:val="00DC22F2"/>
    <w:rsid w:val="00DC3ACF"/>
    <w:rsid w:val="00DC6FCF"/>
    <w:rsid w:val="00DC7DBE"/>
    <w:rsid w:val="00DC7EAE"/>
    <w:rsid w:val="00DD0BAB"/>
    <w:rsid w:val="00DD0C65"/>
    <w:rsid w:val="00DD551F"/>
    <w:rsid w:val="00DD584B"/>
    <w:rsid w:val="00DD6470"/>
    <w:rsid w:val="00DD6D4E"/>
    <w:rsid w:val="00DD72CA"/>
    <w:rsid w:val="00DD7E12"/>
    <w:rsid w:val="00DE02CC"/>
    <w:rsid w:val="00DE0CB8"/>
    <w:rsid w:val="00DE0D8E"/>
    <w:rsid w:val="00DE228A"/>
    <w:rsid w:val="00DE3085"/>
    <w:rsid w:val="00DE374C"/>
    <w:rsid w:val="00DE3C16"/>
    <w:rsid w:val="00DE3C25"/>
    <w:rsid w:val="00DE4B4B"/>
    <w:rsid w:val="00DE5E4A"/>
    <w:rsid w:val="00DE7988"/>
    <w:rsid w:val="00DE7AED"/>
    <w:rsid w:val="00DF1984"/>
    <w:rsid w:val="00DF1A66"/>
    <w:rsid w:val="00DF3CEE"/>
    <w:rsid w:val="00DF43AB"/>
    <w:rsid w:val="00DF4944"/>
    <w:rsid w:val="00DF560E"/>
    <w:rsid w:val="00DF603F"/>
    <w:rsid w:val="00DF6919"/>
    <w:rsid w:val="00E0050F"/>
    <w:rsid w:val="00E00CC1"/>
    <w:rsid w:val="00E018D3"/>
    <w:rsid w:val="00E029C5"/>
    <w:rsid w:val="00E049F8"/>
    <w:rsid w:val="00E05544"/>
    <w:rsid w:val="00E05C31"/>
    <w:rsid w:val="00E0654E"/>
    <w:rsid w:val="00E07886"/>
    <w:rsid w:val="00E11750"/>
    <w:rsid w:val="00E16513"/>
    <w:rsid w:val="00E17274"/>
    <w:rsid w:val="00E201AA"/>
    <w:rsid w:val="00E205DB"/>
    <w:rsid w:val="00E21507"/>
    <w:rsid w:val="00E21ED5"/>
    <w:rsid w:val="00E22E57"/>
    <w:rsid w:val="00E237DF"/>
    <w:rsid w:val="00E244CF"/>
    <w:rsid w:val="00E26387"/>
    <w:rsid w:val="00E2663B"/>
    <w:rsid w:val="00E301ED"/>
    <w:rsid w:val="00E330D4"/>
    <w:rsid w:val="00E33A58"/>
    <w:rsid w:val="00E346D3"/>
    <w:rsid w:val="00E34A04"/>
    <w:rsid w:val="00E363E1"/>
    <w:rsid w:val="00E366D1"/>
    <w:rsid w:val="00E37614"/>
    <w:rsid w:val="00E41686"/>
    <w:rsid w:val="00E422B3"/>
    <w:rsid w:val="00E4324E"/>
    <w:rsid w:val="00E447FB"/>
    <w:rsid w:val="00E45166"/>
    <w:rsid w:val="00E456FF"/>
    <w:rsid w:val="00E476B8"/>
    <w:rsid w:val="00E50CF2"/>
    <w:rsid w:val="00E546F6"/>
    <w:rsid w:val="00E54F1A"/>
    <w:rsid w:val="00E557BE"/>
    <w:rsid w:val="00E600CF"/>
    <w:rsid w:val="00E61568"/>
    <w:rsid w:val="00E650DF"/>
    <w:rsid w:val="00E66C10"/>
    <w:rsid w:val="00E67504"/>
    <w:rsid w:val="00E71AFB"/>
    <w:rsid w:val="00E74E54"/>
    <w:rsid w:val="00E7519E"/>
    <w:rsid w:val="00E806F8"/>
    <w:rsid w:val="00E81469"/>
    <w:rsid w:val="00E81A7F"/>
    <w:rsid w:val="00E8294D"/>
    <w:rsid w:val="00E834E6"/>
    <w:rsid w:val="00E84B83"/>
    <w:rsid w:val="00E85FBF"/>
    <w:rsid w:val="00E86C6B"/>
    <w:rsid w:val="00E92093"/>
    <w:rsid w:val="00E92D98"/>
    <w:rsid w:val="00E9317C"/>
    <w:rsid w:val="00E95C3D"/>
    <w:rsid w:val="00E97CB4"/>
    <w:rsid w:val="00E97D8D"/>
    <w:rsid w:val="00EA01CD"/>
    <w:rsid w:val="00EA024C"/>
    <w:rsid w:val="00EA095C"/>
    <w:rsid w:val="00EA0990"/>
    <w:rsid w:val="00EA0EA5"/>
    <w:rsid w:val="00EA103E"/>
    <w:rsid w:val="00EA1625"/>
    <w:rsid w:val="00EA1D24"/>
    <w:rsid w:val="00EA43DC"/>
    <w:rsid w:val="00EA6CE5"/>
    <w:rsid w:val="00EA6EC1"/>
    <w:rsid w:val="00EA713C"/>
    <w:rsid w:val="00EB07EF"/>
    <w:rsid w:val="00EB0E89"/>
    <w:rsid w:val="00EB1A67"/>
    <w:rsid w:val="00EB41CB"/>
    <w:rsid w:val="00EB49BE"/>
    <w:rsid w:val="00EB6AAA"/>
    <w:rsid w:val="00EB7BAA"/>
    <w:rsid w:val="00EC0329"/>
    <w:rsid w:val="00EC1461"/>
    <w:rsid w:val="00EC3078"/>
    <w:rsid w:val="00EC3817"/>
    <w:rsid w:val="00EC4E45"/>
    <w:rsid w:val="00EC5B8C"/>
    <w:rsid w:val="00EC6520"/>
    <w:rsid w:val="00EC6F2A"/>
    <w:rsid w:val="00EC7E48"/>
    <w:rsid w:val="00ED0166"/>
    <w:rsid w:val="00ED0578"/>
    <w:rsid w:val="00ED0F21"/>
    <w:rsid w:val="00ED1706"/>
    <w:rsid w:val="00ED243E"/>
    <w:rsid w:val="00ED3036"/>
    <w:rsid w:val="00ED38E0"/>
    <w:rsid w:val="00ED4386"/>
    <w:rsid w:val="00ED48FD"/>
    <w:rsid w:val="00ED4A76"/>
    <w:rsid w:val="00ED5A09"/>
    <w:rsid w:val="00ED77FB"/>
    <w:rsid w:val="00EE0AB8"/>
    <w:rsid w:val="00EE16D7"/>
    <w:rsid w:val="00EE1B63"/>
    <w:rsid w:val="00EE343B"/>
    <w:rsid w:val="00EE39F6"/>
    <w:rsid w:val="00EE3A74"/>
    <w:rsid w:val="00EE5549"/>
    <w:rsid w:val="00EE6D10"/>
    <w:rsid w:val="00EE7755"/>
    <w:rsid w:val="00EF04AE"/>
    <w:rsid w:val="00EF4C0A"/>
    <w:rsid w:val="00EF5C8E"/>
    <w:rsid w:val="00EF687C"/>
    <w:rsid w:val="00EF6CF6"/>
    <w:rsid w:val="00EF7095"/>
    <w:rsid w:val="00EF7784"/>
    <w:rsid w:val="00F0100A"/>
    <w:rsid w:val="00F010BA"/>
    <w:rsid w:val="00F02569"/>
    <w:rsid w:val="00F02ADB"/>
    <w:rsid w:val="00F02CE2"/>
    <w:rsid w:val="00F03FFD"/>
    <w:rsid w:val="00F04D69"/>
    <w:rsid w:val="00F0546C"/>
    <w:rsid w:val="00F0705D"/>
    <w:rsid w:val="00F11803"/>
    <w:rsid w:val="00F13903"/>
    <w:rsid w:val="00F14AF8"/>
    <w:rsid w:val="00F150E1"/>
    <w:rsid w:val="00F21D95"/>
    <w:rsid w:val="00F23AF7"/>
    <w:rsid w:val="00F24A8C"/>
    <w:rsid w:val="00F2599C"/>
    <w:rsid w:val="00F25D0C"/>
    <w:rsid w:val="00F261F6"/>
    <w:rsid w:val="00F31F02"/>
    <w:rsid w:val="00F335CF"/>
    <w:rsid w:val="00F35A94"/>
    <w:rsid w:val="00F36301"/>
    <w:rsid w:val="00F364CE"/>
    <w:rsid w:val="00F3692D"/>
    <w:rsid w:val="00F370CD"/>
    <w:rsid w:val="00F400FC"/>
    <w:rsid w:val="00F40D66"/>
    <w:rsid w:val="00F4177D"/>
    <w:rsid w:val="00F434A5"/>
    <w:rsid w:val="00F43834"/>
    <w:rsid w:val="00F43963"/>
    <w:rsid w:val="00F446B5"/>
    <w:rsid w:val="00F46968"/>
    <w:rsid w:val="00F47607"/>
    <w:rsid w:val="00F50129"/>
    <w:rsid w:val="00F5043C"/>
    <w:rsid w:val="00F505DF"/>
    <w:rsid w:val="00F511ED"/>
    <w:rsid w:val="00F529F2"/>
    <w:rsid w:val="00F52CDB"/>
    <w:rsid w:val="00F53170"/>
    <w:rsid w:val="00F5621E"/>
    <w:rsid w:val="00F56E50"/>
    <w:rsid w:val="00F57988"/>
    <w:rsid w:val="00F600C6"/>
    <w:rsid w:val="00F60337"/>
    <w:rsid w:val="00F60912"/>
    <w:rsid w:val="00F60D14"/>
    <w:rsid w:val="00F61C4C"/>
    <w:rsid w:val="00F64AA8"/>
    <w:rsid w:val="00F665FC"/>
    <w:rsid w:val="00F70BBA"/>
    <w:rsid w:val="00F713C3"/>
    <w:rsid w:val="00F76561"/>
    <w:rsid w:val="00F7680D"/>
    <w:rsid w:val="00F80832"/>
    <w:rsid w:val="00F80F6E"/>
    <w:rsid w:val="00F81C97"/>
    <w:rsid w:val="00F81FAE"/>
    <w:rsid w:val="00F82CA7"/>
    <w:rsid w:val="00F857CC"/>
    <w:rsid w:val="00F85D99"/>
    <w:rsid w:val="00F8644E"/>
    <w:rsid w:val="00F94BBA"/>
    <w:rsid w:val="00F976EB"/>
    <w:rsid w:val="00FA04F1"/>
    <w:rsid w:val="00FA07F2"/>
    <w:rsid w:val="00FA0ACE"/>
    <w:rsid w:val="00FA1626"/>
    <w:rsid w:val="00FA310A"/>
    <w:rsid w:val="00FA422E"/>
    <w:rsid w:val="00FA4B15"/>
    <w:rsid w:val="00FA4C95"/>
    <w:rsid w:val="00FA74D4"/>
    <w:rsid w:val="00FA7F9D"/>
    <w:rsid w:val="00FB014F"/>
    <w:rsid w:val="00FB02A8"/>
    <w:rsid w:val="00FB0306"/>
    <w:rsid w:val="00FB0418"/>
    <w:rsid w:val="00FB0AE0"/>
    <w:rsid w:val="00FB141C"/>
    <w:rsid w:val="00FB2793"/>
    <w:rsid w:val="00FB2A96"/>
    <w:rsid w:val="00FB379B"/>
    <w:rsid w:val="00FB3946"/>
    <w:rsid w:val="00FB3D77"/>
    <w:rsid w:val="00FB47FC"/>
    <w:rsid w:val="00FB5CC4"/>
    <w:rsid w:val="00FB6972"/>
    <w:rsid w:val="00FB71A4"/>
    <w:rsid w:val="00FB71E4"/>
    <w:rsid w:val="00FB770D"/>
    <w:rsid w:val="00FC0CE6"/>
    <w:rsid w:val="00FC18A1"/>
    <w:rsid w:val="00FC2B3F"/>
    <w:rsid w:val="00FC4A99"/>
    <w:rsid w:val="00FC4C03"/>
    <w:rsid w:val="00FC533F"/>
    <w:rsid w:val="00FC5B3D"/>
    <w:rsid w:val="00FC5FB9"/>
    <w:rsid w:val="00FC60D4"/>
    <w:rsid w:val="00FC6C98"/>
    <w:rsid w:val="00FD10AE"/>
    <w:rsid w:val="00FD1F98"/>
    <w:rsid w:val="00FD3B59"/>
    <w:rsid w:val="00FD3C96"/>
    <w:rsid w:val="00FD5B96"/>
    <w:rsid w:val="00FD6341"/>
    <w:rsid w:val="00FD70DF"/>
    <w:rsid w:val="00FE07C1"/>
    <w:rsid w:val="00FE28BE"/>
    <w:rsid w:val="00FE2D14"/>
    <w:rsid w:val="00FE4399"/>
    <w:rsid w:val="00FE4C5E"/>
    <w:rsid w:val="00FE5397"/>
    <w:rsid w:val="00FE7B53"/>
    <w:rsid w:val="00FE7C90"/>
    <w:rsid w:val="00FF0686"/>
    <w:rsid w:val="00FF1F5B"/>
    <w:rsid w:val="00FF3311"/>
    <w:rsid w:val="00FF54A0"/>
    <w:rsid w:val="00FF59A5"/>
    <w:rsid w:val="00FF5E20"/>
    <w:rsid w:val="00FF70E5"/>
    <w:rsid w:val="00FF7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DD2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9ED"/>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35594A"/>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CF9"/>
    <w:pPr>
      <w:ind w:left="720"/>
      <w:contextualSpacing/>
    </w:pPr>
  </w:style>
  <w:style w:type="paragraph" w:styleId="Header">
    <w:name w:val="header"/>
    <w:basedOn w:val="Normal"/>
    <w:link w:val="HeaderChar"/>
    <w:uiPriority w:val="99"/>
    <w:unhideWhenUsed/>
    <w:rsid w:val="003E7C38"/>
    <w:pPr>
      <w:tabs>
        <w:tab w:val="center" w:pos="4680"/>
        <w:tab w:val="right" w:pos="9360"/>
      </w:tabs>
    </w:pPr>
  </w:style>
  <w:style w:type="character" w:customStyle="1" w:styleId="HeaderChar">
    <w:name w:val="Header Char"/>
    <w:basedOn w:val="DefaultParagraphFont"/>
    <w:link w:val="Header"/>
    <w:uiPriority w:val="99"/>
    <w:rsid w:val="003E7C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E7C38"/>
    <w:pPr>
      <w:tabs>
        <w:tab w:val="center" w:pos="4680"/>
        <w:tab w:val="right" w:pos="9360"/>
      </w:tabs>
    </w:pPr>
  </w:style>
  <w:style w:type="character" w:customStyle="1" w:styleId="FooterChar">
    <w:name w:val="Footer Char"/>
    <w:basedOn w:val="DefaultParagraphFont"/>
    <w:link w:val="Footer"/>
    <w:uiPriority w:val="99"/>
    <w:rsid w:val="003E7C38"/>
    <w:rPr>
      <w:rFonts w:ascii="Times New Roman" w:eastAsia="Times New Roman" w:hAnsi="Times New Roman" w:cs="Times New Roman"/>
      <w:sz w:val="24"/>
      <w:szCs w:val="24"/>
    </w:rPr>
  </w:style>
  <w:style w:type="paragraph" w:customStyle="1" w:styleId="Question">
    <w:name w:val="Question"/>
    <w:basedOn w:val="Normal"/>
    <w:qFormat/>
    <w:rsid w:val="0054143A"/>
    <w:rPr>
      <w:rFonts w:ascii="Calibri" w:eastAsia="Calibri" w:hAnsi="Calibri"/>
      <w:sz w:val="22"/>
      <w:szCs w:val="22"/>
      <w:lang w:val="en-IN"/>
    </w:rPr>
  </w:style>
  <w:style w:type="paragraph" w:customStyle="1" w:styleId="Choice">
    <w:name w:val="Choice"/>
    <w:basedOn w:val="Normal"/>
    <w:qFormat/>
    <w:rsid w:val="0054143A"/>
    <w:rPr>
      <w:rFonts w:ascii="Calibri" w:eastAsia="Calibri" w:hAnsi="Calibri"/>
      <w:sz w:val="22"/>
      <w:szCs w:val="22"/>
      <w:lang w:val="en-IN"/>
    </w:rPr>
  </w:style>
  <w:style w:type="paragraph" w:customStyle="1" w:styleId="Location">
    <w:name w:val="Location"/>
    <w:basedOn w:val="Normal"/>
    <w:next w:val="Normal"/>
    <w:qFormat/>
    <w:rsid w:val="0054143A"/>
    <w:rPr>
      <w:rFonts w:ascii="Calibri" w:eastAsia="Calibri" w:hAnsi="Calibri"/>
      <w:sz w:val="22"/>
      <w:szCs w:val="22"/>
      <w:lang w:val="en-IN"/>
    </w:rPr>
  </w:style>
  <w:style w:type="paragraph" w:customStyle="1" w:styleId="Type">
    <w:name w:val="Type"/>
    <w:basedOn w:val="Normal"/>
    <w:next w:val="Normal"/>
    <w:qFormat/>
    <w:rsid w:val="0054143A"/>
    <w:rPr>
      <w:rFonts w:ascii="Calibri" w:eastAsia="Calibri" w:hAnsi="Calibri"/>
      <w:sz w:val="22"/>
      <w:szCs w:val="22"/>
      <w:lang w:val="en-IN"/>
    </w:rPr>
  </w:style>
  <w:style w:type="paragraph" w:customStyle="1" w:styleId="Term">
    <w:name w:val="Term"/>
    <w:basedOn w:val="Normal"/>
    <w:next w:val="Normal"/>
    <w:qFormat/>
    <w:rsid w:val="0054143A"/>
    <w:rPr>
      <w:rFonts w:ascii="Calibri" w:eastAsia="Calibri" w:hAnsi="Calibri"/>
      <w:sz w:val="22"/>
      <w:szCs w:val="22"/>
      <w:lang w:val="en-IN"/>
    </w:rPr>
  </w:style>
  <w:style w:type="paragraph" w:styleId="NoSpacing">
    <w:name w:val="No Spacing"/>
    <w:link w:val="NoSpacingChar"/>
    <w:uiPriority w:val="1"/>
    <w:qFormat/>
    <w:rsid w:val="00E05544"/>
    <w:pPr>
      <w:spacing w:after="0" w:line="240" w:lineRule="auto"/>
    </w:pPr>
  </w:style>
  <w:style w:type="paragraph" w:styleId="BalloonText">
    <w:name w:val="Balloon Text"/>
    <w:basedOn w:val="Normal"/>
    <w:link w:val="BalloonTextChar"/>
    <w:uiPriority w:val="99"/>
    <w:semiHidden/>
    <w:unhideWhenUsed/>
    <w:rsid w:val="004343AF"/>
    <w:rPr>
      <w:rFonts w:ascii="Tahoma" w:hAnsi="Tahoma" w:cs="Tahoma"/>
      <w:sz w:val="16"/>
      <w:szCs w:val="16"/>
    </w:rPr>
  </w:style>
  <w:style w:type="character" w:customStyle="1" w:styleId="BalloonTextChar">
    <w:name w:val="Balloon Text Char"/>
    <w:basedOn w:val="DefaultParagraphFont"/>
    <w:link w:val="BalloonText"/>
    <w:uiPriority w:val="99"/>
    <w:semiHidden/>
    <w:rsid w:val="004343AF"/>
    <w:rPr>
      <w:rFonts w:ascii="Tahoma" w:eastAsia="Times New Roman" w:hAnsi="Tahoma" w:cs="Tahoma"/>
      <w:sz w:val="16"/>
      <w:szCs w:val="16"/>
    </w:rPr>
  </w:style>
  <w:style w:type="character" w:customStyle="1" w:styleId="Heading3Char">
    <w:name w:val="Heading 3 Char"/>
    <w:basedOn w:val="DefaultParagraphFont"/>
    <w:link w:val="Heading3"/>
    <w:uiPriority w:val="9"/>
    <w:rsid w:val="0035594A"/>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35594A"/>
    <w:rPr>
      <w:color w:val="0000FF" w:themeColor="hyperlink"/>
      <w:u w:val="single"/>
    </w:rPr>
  </w:style>
  <w:style w:type="character" w:customStyle="1" w:styleId="NoSpacingChar">
    <w:name w:val="No Spacing Char"/>
    <w:basedOn w:val="DefaultParagraphFont"/>
    <w:link w:val="NoSpacing"/>
    <w:uiPriority w:val="1"/>
    <w:rsid w:val="0035594A"/>
  </w:style>
  <w:style w:type="table" w:styleId="TableGrid">
    <w:name w:val="Table Grid"/>
    <w:basedOn w:val="TableNormal"/>
    <w:uiPriority w:val="59"/>
    <w:rsid w:val="00F76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6">
    <w:name w:val="A16"/>
    <w:uiPriority w:val="99"/>
    <w:rsid w:val="00B93C2A"/>
    <w:rPr>
      <w:rFonts w:cs="Raleway"/>
      <w:b/>
      <w:bCs/>
      <w:color w:val="652C91"/>
      <w:sz w:val="17"/>
      <w:szCs w:val="17"/>
    </w:rPr>
  </w:style>
  <w:style w:type="paragraph" w:customStyle="1" w:styleId="Default">
    <w:name w:val="Default"/>
    <w:rsid w:val="00BE3646"/>
    <w:pPr>
      <w:widowControl w:val="0"/>
      <w:autoSpaceDE w:val="0"/>
      <w:autoSpaceDN w:val="0"/>
      <w:adjustRightInd w:val="0"/>
      <w:spacing w:after="0" w:line="240" w:lineRule="auto"/>
    </w:pPr>
    <w:rPr>
      <w:rFonts w:ascii="Raleway" w:hAnsi="Raleway" w:cs="Raleway"/>
      <w:color w:val="000000"/>
      <w:sz w:val="24"/>
      <w:szCs w:val="24"/>
    </w:rPr>
  </w:style>
  <w:style w:type="character" w:customStyle="1" w:styleId="A17">
    <w:name w:val="A17"/>
    <w:uiPriority w:val="99"/>
    <w:rsid w:val="00BE3646"/>
    <w:rPr>
      <w:rFonts w:ascii="Symbol" w:hAnsi="Symbol" w:cs="Symbol"/>
      <w:color w:val="35983E"/>
      <w:sz w:val="19"/>
      <w:szCs w:val="19"/>
    </w:rPr>
  </w:style>
  <w:style w:type="character" w:customStyle="1" w:styleId="A14">
    <w:name w:val="A14"/>
    <w:uiPriority w:val="99"/>
    <w:rsid w:val="00BA4310"/>
    <w:rPr>
      <w:rFonts w:cs="Raleway"/>
      <w:b/>
      <w:bCs/>
      <w:color w:val="652C91"/>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69ED"/>
    <w:pPr>
      <w:spacing w:after="0" w:line="240" w:lineRule="auto"/>
    </w:pPr>
    <w:rPr>
      <w:rFonts w:ascii="Times New Roman" w:eastAsia="Times New Roman" w:hAnsi="Times New Roman" w:cs="Times New Roman"/>
      <w:sz w:val="24"/>
      <w:szCs w:val="24"/>
    </w:rPr>
  </w:style>
  <w:style w:type="paragraph" w:styleId="Heading3">
    <w:name w:val="heading 3"/>
    <w:basedOn w:val="Normal"/>
    <w:next w:val="Normal"/>
    <w:link w:val="Heading3Char"/>
    <w:uiPriority w:val="9"/>
    <w:unhideWhenUsed/>
    <w:qFormat/>
    <w:rsid w:val="0035594A"/>
    <w:pPr>
      <w:keepNext/>
      <w:keepLines/>
      <w:spacing w:before="200" w:line="276" w:lineRule="auto"/>
      <w:outlineLvl w:val="2"/>
    </w:pPr>
    <w:rPr>
      <w:rFonts w:asciiTheme="majorHAnsi" w:eastAsiaTheme="majorEastAsia" w:hAnsiTheme="majorHAnsi" w:cstheme="majorBidi"/>
      <w:b/>
      <w:bCs/>
      <w:color w:val="4F81BD" w:themeColor="accent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3CF9"/>
    <w:pPr>
      <w:ind w:left="720"/>
      <w:contextualSpacing/>
    </w:pPr>
  </w:style>
  <w:style w:type="paragraph" w:styleId="Header">
    <w:name w:val="header"/>
    <w:basedOn w:val="Normal"/>
    <w:link w:val="HeaderChar"/>
    <w:uiPriority w:val="99"/>
    <w:unhideWhenUsed/>
    <w:rsid w:val="003E7C38"/>
    <w:pPr>
      <w:tabs>
        <w:tab w:val="center" w:pos="4680"/>
        <w:tab w:val="right" w:pos="9360"/>
      </w:tabs>
    </w:pPr>
  </w:style>
  <w:style w:type="character" w:customStyle="1" w:styleId="HeaderChar">
    <w:name w:val="Header Char"/>
    <w:basedOn w:val="DefaultParagraphFont"/>
    <w:link w:val="Header"/>
    <w:uiPriority w:val="99"/>
    <w:rsid w:val="003E7C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E7C38"/>
    <w:pPr>
      <w:tabs>
        <w:tab w:val="center" w:pos="4680"/>
        <w:tab w:val="right" w:pos="9360"/>
      </w:tabs>
    </w:pPr>
  </w:style>
  <w:style w:type="character" w:customStyle="1" w:styleId="FooterChar">
    <w:name w:val="Footer Char"/>
    <w:basedOn w:val="DefaultParagraphFont"/>
    <w:link w:val="Footer"/>
    <w:uiPriority w:val="99"/>
    <w:rsid w:val="003E7C38"/>
    <w:rPr>
      <w:rFonts w:ascii="Times New Roman" w:eastAsia="Times New Roman" w:hAnsi="Times New Roman" w:cs="Times New Roman"/>
      <w:sz w:val="24"/>
      <w:szCs w:val="24"/>
    </w:rPr>
  </w:style>
  <w:style w:type="paragraph" w:customStyle="1" w:styleId="Question">
    <w:name w:val="Question"/>
    <w:basedOn w:val="Normal"/>
    <w:qFormat/>
    <w:rsid w:val="0054143A"/>
    <w:rPr>
      <w:rFonts w:ascii="Calibri" w:eastAsia="Calibri" w:hAnsi="Calibri"/>
      <w:sz w:val="22"/>
      <w:szCs w:val="22"/>
      <w:lang w:val="en-IN"/>
    </w:rPr>
  </w:style>
  <w:style w:type="paragraph" w:customStyle="1" w:styleId="Choice">
    <w:name w:val="Choice"/>
    <w:basedOn w:val="Normal"/>
    <w:qFormat/>
    <w:rsid w:val="0054143A"/>
    <w:rPr>
      <w:rFonts w:ascii="Calibri" w:eastAsia="Calibri" w:hAnsi="Calibri"/>
      <w:sz w:val="22"/>
      <w:szCs w:val="22"/>
      <w:lang w:val="en-IN"/>
    </w:rPr>
  </w:style>
  <w:style w:type="paragraph" w:customStyle="1" w:styleId="Location">
    <w:name w:val="Location"/>
    <w:basedOn w:val="Normal"/>
    <w:next w:val="Normal"/>
    <w:qFormat/>
    <w:rsid w:val="0054143A"/>
    <w:rPr>
      <w:rFonts w:ascii="Calibri" w:eastAsia="Calibri" w:hAnsi="Calibri"/>
      <w:sz w:val="22"/>
      <w:szCs w:val="22"/>
      <w:lang w:val="en-IN"/>
    </w:rPr>
  </w:style>
  <w:style w:type="paragraph" w:customStyle="1" w:styleId="Type">
    <w:name w:val="Type"/>
    <w:basedOn w:val="Normal"/>
    <w:next w:val="Normal"/>
    <w:qFormat/>
    <w:rsid w:val="0054143A"/>
    <w:rPr>
      <w:rFonts w:ascii="Calibri" w:eastAsia="Calibri" w:hAnsi="Calibri"/>
      <w:sz w:val="22"/>
      <w:szCs w:val="22"/>
      <w:lang w:val="en-IN"/>
    </w:rPr>
  </w:style>
  <w:style w:type="paragraph" w:customStyle="1" w:styleId="Term">
    <w:name w:val="Term"/>
    <w:basedOn w:val="Normal"/>
    <w:next w:val="Normal"/>
    <w:qFormat/>
    <w:rsid w:val="0054143A"/>
    <w:rPr>
      <w:rFonts w:ascii="Calibri" w:eastAsia="Calibri" w:hAnsi="Calibri"/>
      <w:sz w:val="22"/>
      <w:szCs w:val="22"/>
      <w:lang w:val="en-IN"/>
    </w:rPr>
  </w:style>
  <w:style w:type="paragraph" w:styleId="NoSpacing">
    <w:name w:val="No Spacing"/>
    <w:link w:val="NoSpacingChar"/>
    <w:uiPriority w:val="1"/>
    <w:qFormat/>
    <w:rsid w:val="00E05544"/>
    <w:pPr>
      <w:spacing w:after="0" w:line="240" w:lineRule="auto"/>
    </w:pPr>
  </w:style>
  <w:style w:type="paragraph" w:styleId="BalloonText">
    <w:name w:val="Balloon Text"/>
    <w:basedOn w:val="Normal"/>
    <w:link w:val="BalloonTextChar"/>
    <w:uiPriority w:val="99"/>
    <w:semiHidden/>
    <w:unhideWhenUsed/>
    <w:rsid w:val="004343AF"/>
    <w:rPr>
      <w:rFonts w:ascii="Tahoma" w:hAnsi="Tahoma" w:cs="Tahoma"/>
      <w:sz w:val="16"/>
      <w:szCs w:val="16"/>
    </w:rPr>
  </w:style>
  <w:style w:type="character" w:customStyle="1" w:styleId="BalloonTextChar">
    <w:name w:val="Balloon Text Char"/>
    <w:basedOn w:val="DefaultParagraphFont"/>
    <w:link w:val="BalloonText"/>
    <w:uiPriority w:val="99"/>
    <w:semiHidden/>
    <w:rsid w:val="004343AF"/>
    <w:rPr>
      <w:rFonts w:ascii="Tahoma" w:eastAsia="Times New Roman" w:hAnsi="Tahoma" w:cs="Tahoma"/>
      <w:sz w:val="16"/>
      <w:szCs w:val="16"/>
    </w:rPr>
  </w:style>
  <w:style w:type="character" w:customStyle="1" w:styleId="Heading3Char">
    <w:name w:val="Heading 3 Char"/>
    <w:basedOn w:val="DefaultParagraphFont"/>
    <w:link w:val="Heading3"/>
    <w:uiPriority w:val="9"/>
    <w:rsid w:val="0035594A"/>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35594A"/>
    <w:rPr>
      <w:color w:val="0000FF" w:themeColor="hyperlink"/>
      <w:u w:val="single"/>
    </w:rPr>
  </w:style>
  <w:style w:type="character" w:customStyle="1" w:styleId="NoSpacingChar">
    <w:name w:val="No Spacing Char"/>
    <w:basedOn w:val="DefaultParagraphFont"/>
    <w:link w:val="NoSpacing"/>
    <w:uiPriority w:val="1"/>
    <w:rsid w:val="0035594A"/>
  </w:style>
  <w:style w:type="table" w:styleId="TableGrid">
    <w:name w:val="Table Grid"/>
    <w:basedOn w:val="TableNormal"/>
    <w:uiPriority w:val="59"/>
    <w:rsid w:val="00F765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6">
    <w:name w:val="A16"/>
    <w:uiPriority w:val="99"/>
    <w:rsid w:val="00B93C2A"/>
    <w:rPr>
      <w:rFonts w:cs="Raleway"/>
      <w:b/>
      <w:bCs/>
      <w:color w:val="652C91"/>
      <w:sz w:val="17"/>
      <w:szCs w:val="17"/>
    </w:rPr>
  </w:style>
  <w:style w:type="paragraph" w:customStyle="1" w:styleId="Default">
    <w:name w:val="Default"/>
    <w:rsid w:val="00BE3646"/>
    <w:pPr>
      <w:widowControl w:val="0"/>
      <w:autoSpaceDE w:val="0"/>
      <w:autoSpaceDN w:val="0"/>
      <w:adjustRightInd w:val="0"/>
      <w:spacing w:after="0" w:line="240" w:lineRule="auto"/>
    </w:pPr>
    <w:rPr>
      <w:rFonts w:ascii="Raleway" w:hAnsi="Raleway" w:cs="Raleway"/>
      <w:color w:val="000000"/>
      <w:sz w:val="24"/>
      <w:szCs w:val="24"/>
    </w:rPr>
  </w:style>
  <w:style w:type="character" w:customStyle="1" w:styleId="A17">
    <w:name w:val="A17"/>
    <w:uiPriority w:val="99"/>
    <w:rsid w:val="00BE3646"/>
    <w:rPr>
      <w:rFonts w:ascii="Symbol" w:hAnsi="Symbol" w:cs="Symbol"/>
      <w:color w:val="35983E"/>
      <w:sz w:val="19"/>
      <w:szCs w:val="19"/>
    </w:rPr>
  </w:style>
  <w:style w:type="character" w:customStyle="1" w:styleId="A14">
    <w:name w:val="A14"/>
    <w:uiPriority w:val="99"/>
    <w:rsid w:val="00BA4310"/>
    <w:rPr>
      <w:rFonts w:cs="Raleway"/>
      <w:b/>
      <w:bCs/>
      <w:color w:val="652C91"/>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284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4515</Words>
  <Characters>25737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30192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rdeljon</dc:creator>
  <cp:lastModifiedBy>Piccininni, Gabrielle</cp:lastModifiedBy>
  <cp:revision>2</cp:revision>
  <dcterms:created xsi:type="dcterms:W3CDTF">2015-07-28T18:21:00Z</dcterms:created>
  <dcterms:modified xsi:type="dcterms:W3CDTF">2015-07-28T18:21:00Z</dcterms:modified>
</cp:coreProperties>
</file>